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B2E448" w14:textId="616DB96C" w:rsidR="00003472" w:rsidRPr="00516D29" w:rsidRDefault="00003472" w:rsidP="00003472">
      <w:pPr>
        <w:jc w:val="center"/>
        <w:rPr>
          <w:rFonts w:ascii="Leelawadee UI" w:hAnsi="Leelawadee UI" w:cs="Leelawadee UI"/>
          <w:b/>
          <w:bCs/>
          <w:lang w:val="en-US"/>
        </w:rPr>
      </w:pPr>
      <w:r w:rsidRPr="00516D29">
        <w:rPr>
          <w:rFonts w:ascii="Leelawadee UI" w:hAnsi="Leelawadee UI" w:cs="Leelawadee UI"/>
          <w:b/>
          <w:bCs/>
          <w:lang w:val="en-US"/>
        </w:rPr>
        <w:t xml:space="preserve">Sample questions for preparing to the oral </w:t>
      </w:r>
      <w:proofErr w:type="gramStart"/>
      <w:r w:rsidRPr="00516D29">
        <w:rPr>
          <w:rFonts w:ascii="Leelawadee UI" w:hAnsi="Leelawadee UI" w:cs="Leelawadee UI"/>
          <w:b/>
          <w:bCs/>
          <w:lang w:val="en-US"/>
        </w:rPr>
        <w:t>exam</w:t>
      </w:r>
      <w:proofErr w:type="gramEnd"/>
    </w:p>
    <w:sdt>
      <w:sdtPr>
        <w:rPr>
          <w:rFonts w:ascii="Leelawadee UI" w:eastAsiaTheme="minorHAnsi" w:hAnsi="Leelawadee UI" w:cs="Leelawadee UI"/>
          <w:color w:val="auto"/>
          <w:sz w:val="22"/>
          <w:szCs w:val="22"/>
          <w:lang w:val="de-DE" w:eastAsia="en-US"/>
        </w:rPr>
        <w:id w:val="93841558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9BBE447" w14:textId="6F23C781" w:rsidR="007545E4" w:rsidRPr="00516D29" w:rsidRDefault="007545E4">
          <w:pPr>
            <w:pStyle w:val="Inhaltsverzeichnisberschrift"/>
            <w:rPr>
              <w:rFonts w:ascii="Leelawadee UI" w:hAnsi="Leelawadee UI" w:cs="Leelawadee UI"/>
            </w:rPr>
          </w:pPr>
          <w:r w:rsidRPr="00516D29">
            <w:rPr>
              <w:rFonts w:ascii="Leelawadee UI" w:hAnsi="Leelawadee UI" w:cs="Leelawadee UI"/>
              <w:lang w:val="de-DE"/>
            </w:rPr>
            <w:t>Contents</w:t>
          </w:r>
        </w:p>
        <w:p w14:paraId="3FD86F41" w14:textId="78446F21" w:rsidR="00644DE1" w:rsidRPr="00516D29" w:rsidRDefault="007545E4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r w:rsidRPr="00516D29">
            <w:rPr>
              <w:rFonts w:ascii="Leelawadee UI" w:hAnsi="Leelawadee UI" w:cs="Leelawadee UI"/>
            </w:rPr>
            <w:fldChar w:fldCharType="begin"/>
          </w:r>
          <w:r w:rsidRPr="00516D29">
            <w:rPr>
              <w:rFonts w:ascii="Leelawadee UI" w:hAnsi="Leelawadee UI" w:cs="Leelawadee UI"/>
            </w:rPr>
            <w:instrText xml:space="preserve"> TOC \o "1-3" \h \z \u </w:instrText>
          </w:r>
          <w:r w:rsidRPr="00516D29">
            <w:rPr>
              <w:rFonts w:ascii="Leelawadee UI" w:hAnsi="Leelawadee UI" w:cs="Leelawadee UI"/>
            </w:rPr>
            <w:fldChar w:fldCharType="separate"/>
          </w:r>
          <w:hyperlink w:anchor="_Toc129114321" w:history="1">
            <w:r w:rsidR="00644DE1"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Datalog</w:t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_Toc129114321 \h </w:instrText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t>2</w:t>
            </w:r>
            <w:r w:rsidR="00644DE1"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6D30EBF3" w14:textId="64B1F387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2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Datalog with Deterministic Negation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_Toc129114322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11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08D8B33B" w14:textId="2EAF5DEE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3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ASP Paradigm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_Toc129114323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19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7C608BE9" w14:textId="48211755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4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ASP Extensions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_Toc129114324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26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1EE473AA" w14:textId="7F751149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5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ASP Computation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_Toc129114325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31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3D360AB6" w14:textId="4F5C0D80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6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Description Logics (DL)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_Toc129114326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32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5D45CCAB" w14:textId="304443AA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7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Existential Rules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_Toc129114327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42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59C9B32E" w14:textId="69AD6749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8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Hybrid Knowledge Bases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_Toc129114328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49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29EBDD9B" w14:textId="5C1D218D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29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Answer Set Programming - External Evaluation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_Toc129114329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50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58A13A61" w14:textId="353E0D97" w:rsidR="00644DE1" w:rsidRPr="00516D29" w:rsidRDefault="00644DE1">
          <w:pPr>
            <w:pStyle w:val="Verzeichnis1"/>
            <w:tabs>
              <w:tab w:val="right" w:leader="dot" w:pos="9062"/>
            </w:tabs>
            <w:rPr>
              <w:rFonts w:ascii="Leelawadee UI" w:eastAsiaTheme="minorEastAsia" w:hAnsi="Leelawadee UI" w:cs="Leelawadee UI"/>
              <w:noProof/>
              <w:lang w:eastAsia="de-AT"/>
            </w:rPr>
          </w:pPr>
          <w:hyperlink w:anchor="_Toc129114330" w:history="1">
            <w:r w:rsidRPr="00516D29">
              <w:rPr>
                <w:rStyle w:val="Hyperlink"/>
                <w:rFonts w:ascii="Leelawadee UI" w:hAnsi="Leelawadee UI" w:cs="Leelawadee UI"/>
                <w:noProof/>
                <w:lang w:val="en-US"/>
              </w:rPr>
              <w:t>ASP Stream Reasoning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ab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begin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instrText xml:space="preserve"> PAGEREF _Toc129114330 \h </w:instrText>
            </w:r>
            <w:r w:rsidRPr="00516D29">
              <w:rPr>
                <w:rFonts w:ascii="Leelawadee UI" w:hAnsi="Leelawadee UI" w:cs="Leelawadee UI"/>
                <w:noProof/>
                <w:webHidden/>
              </w:rPr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separate"/>
            </w:r>
            <w:r w:rsidRPr="00516D29">
              <w:rPr>
                <w:rFonts w:ascii="Leelawadee UI" w:hAnsi="Leelawadee UI" w:cs="Leelawadee UI"/>
                <w:noProof/>
                <w:webHidden/>
              </w:rPr>
              <w:t>51</w:t>
            </w:r>
            <w:r w:rsidRPr="00516D29">
              <w:rPr>
                <w:rFonts w:ascii="Leelawadee UI" w:hAnsi="Leelawadee UI" w:cs="Leelawadee UI"/>
                <w:noProof/>
                <w:webHidden/>
              </w:rPr>
              <w:fldChar w:fldCharType="end"/>
            </w:r>
          </w:hyperlink>
        </w:p>
        <w:p w14:paraId="58313FCC" w14:textId="3C49887C" w:rsidR="007545E4" w:rsidRPr="00516D29" w:rsidRDefault="007545E4">
          <w:pPr>
            <w:rPr>
              <w:rFonts w:ascii="Leelawadee UI" w:hAnsi="Leelawadee UI" w:cs="Leelawadee UI"/>
            </w:rPr>
          </w:pPr>
          <w:r w:rsidRPr="00516D29">
            <w:rPr>
              <w:rFonts w:ascii="Leelawadee UI" w:hAnsi="Leelawadee UI" w:cs="Leelawadee UI"/>
              <w:b/>
              <w:bCs/>
              <w:lang w:val="de-DE"/>
            </w:rPr>
            <w:fldChar w:fldCharType="end"/>
          </w:r>
        </w:p>
      </w:sdtContent>
    </w:sdt>
    <w:p w14:paraId="2AD951AE" w14:textId="77777777" w:rsidR="007545E4" w:rsidRPr="00516D29" w:rsidRDefault="007545E4" w:rsidP="007545E4">
      <w:pPr>
        <w:pStyle w:val="berschrift2"/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524B061A" w14:textId="4AA9A53C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0" w:name="_Toc129114321"/>
      <w:r w:rsidRPr="00516D29">
        <w:rPr>
          <w:rFonts w:ascii="Leelawadee UI" w:hAnsi="Leelawadee UI" w:cs="Leelawadee UI"/>
          <w:lang w:val="en-US"/>
        </w:rPr>
        <w:lastRenderedPageBreak/>
        <w:t>Datalog</w:t>
      </w:r>
      <w:bookmarkEnd w:id="0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0E806B1D" w14:textId="43615035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Which feature(s) are missing standard relational query languages?</w:t>
      </w:r>
    </w:p>
    <w:p w14:paraId="074ED9AC" w14:textId="63484442" w:rsidR="00576A06" w:rsidRPr="00516D29" w:rsidRDefault="00576A06" w:rsidP="00896E29">
      <w:pPr>
        <w:pStyle w:val="Listenabsatz"/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In general, recursion is not available (can be proven - only first-order logics)</w:t>
      </w:r>
      <w:r w:rsidR="005B2AF7" w:rsidRPr="00516D29">
        <w:rPr>
          <w:rFonts w:ascii="Leelawadee UI" w:hAnsi="Leelawadee UI" w:cs="Leelawadee UI"/>
          <w:lang w:val="en-US"/>
        </w:rPr>
        <w:t xml:space="preserve"> </w:t>
      </w:r>
      <w:r w:rsidR="005B2AF7" w:rsidRPr="00516D29">
        <w:rPr>
          <w:rFonts w:ascii="Leelawadee UI" w:hAnsi="Leelawadee UI" w:cs="Leelawadee UI"/>
          <w:lang w:val="en-US"/>
        </w:rPr>
        <w:sym w:font="Wingdings" w:char="F0E0"/>
      </w:r>
      <w:r w:rsidR="005B2AF7" w:rsidRPr="00516D29">
        <w:rPr>
          <w:rFonts w:ascii="Leelawadee UI" w:hAnsi="Leelawadee UI" w:cs="Leelawadee UI"/>
          <w:lang w:val="en-US"/>
        </w:rPr>
        <w:t xml:space="preserve"> following extensions: SQL3 (limited recursion), Datalog (logic-programming style language)</w:t>
      </w:r>
    </w:p>
    <w:p w14:paraId="7F60BDAE" w14:textId="739120E7" w:rsidR="00003472" w:rsidRPr="00516D29" w:rsidRDefault="00647458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6EDE8E3" wp14:editId="69941CCC">
                <wp:simplePos x="0" y="0"/>
                <wp:positionH relativeFrom="margin">
                  <wp:align>right</wp:align>
                </wp:positionH>
                <wp:positionV relativeFrom="paragraph">
                  <wp:posOffset>1118870</wp:posOffset>
                </wp:positionV>
                <wp:extent cx="2628900" cy="411480"/>
                <wp:effectExtent l="0" t="0" r="0" b="0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11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FE0D9" w14:textId="63A9DE93" w:rsidR="005B2AF7" w:rsidRPr="005B2AF7" w:rsidRDefault="005B2AF7" w:rsidP="005B2AF7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 w:rsidRPr="005B2AF7">
                              <w:rPr>
                                <w:color w:val="FF0000"/>
                                <w:lang w:val="en-US"/>
                              </w:rPr>
                              <w:t>Apply rules stepwise to derive f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rom initial information some further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information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EDE8E3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55.8pt;margin-top:88.1pt;width:207pt;height:32.4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d319wEAAM0DAAAOAAAAZHJzL2Uyb0RvYy54bWysU8tu2zAQvBfoPxC813rATm3BcpAmTVEg&#10;fQBpP4CiKIsoyWVJ2pL79V1SimM0t6A6EEstObszO9xej1qRo3BegqlpscgpEYZDK82+pj9/3L9b&#10;U+IDMy1TYERNT8LT693bN9vBVqKEHlQrHEEQ46vB1rQPwVZZ5nkvNPMLsMJgsgOnWcCt22etYwOi&#10;a5WVeX6VDeBa64AL7/Hv3ZSku4TfdYKHb13nRSCqpthbSKtLaxPXbLdl1d4x20s+t8Fe0YVm0mDR&#10;M9QdC4wcnHwBpSV34KELCw46g66TXCQOyKbI/2Hz2DMrEhcUx9uzTP7/wfKvx0f73ZEwfoARB5hI&#10;ePsA/JcnBm57ZvbixjkYesFaLFxEybLB+mq+GqX2lY8gzfAFWhwyOwRIQGPndFQFeRJExwGczqKL&#10;MRCOP8urcr3JMcUxtyyK5TpNJWPV023rfPgkQJMY1NThUBM6Oz74ELth1dORWMzAvVQqDVYZMtR0&#10;sypX6cJFRsuAvlNS13Sdx29yQiT50bTpcmBSTTEWUGZmHYlOlMPYjHgwsm+gPSF/B5O/8D1g0IP7&#10;Q8mA3qqp/31gTlCiPhvUcFMsl9GMabNcvS9x4y4zzWWGGY5QNQ2UTOFtSAaeuN6g1p1MMjx3MveK&#10;nknqzP6Oprzcp1PPr3D3FwAA//8DAFBLAwQUAAYACAAAACEA/lnvnNwAAAAIAQAADwAAAGRycy9k&#10;b3ducmV2LnhtbEyPzU7DMBCE70i8g7VI3KidKBQIcSoE4gqi/EjctvE2iYjXUew24e1ZTnDcmdHs&#10;N9Vm8YM60hT7wBaylQFF3ATXc2vh7fXx4hpUTMgOh8Bk4ZsibOrTkwpLF2Z+oeM2tUpKOJZooUtp&#10;LLWOTUce4yqMxOLtw+QxyTm12k04S7kfdG7MWnvsWT50ONJ9R83X9uAtvD/tPz8K89w++MtxDovR&#10;7G+0tedny90tqERL+gvDL76gQy1Mu3BgF9VgQYYkUa/WOSixi6wQZWchLzIDuq70/wH1DwAAAP//&#10;AwBQSwECLQAUAAYACAAAACEAtoM4kv4AAADhAQAAEwAAAAAAAAAAAAAAAAAAAAAAW0NvbnRlbnRf&#10;VHlwZXNdLnhtbFBLAQItABQABgAIAAAAIQA4/SH/1gAAAJQBAAALAAAAAAAAAAAAAAAAAC8BAABf&#10;cmVscy8ucmVsc1BLAQItABQABgAIAAAAIQCzCd319wEAAM0DAAAOAAAAAAAAAAAAAAAAAC4CAABk&#10;cnMvZTJvRG9jLnhtbFBLAQItABQABgAIAAAAIQD+We+c3AAAAAgBAAAPAAAAAAAAAAAAAAAAAFEE&#10;AABkcnMvZG93bnJldi54bWxQSwUGAAAAAAQABADzAAAAWgUAAAAA&#10;" filled="f" stroked="f">
                <v:textbox>
                  <w:txbxContent>
                    <w:p w14:paraId="72CFE0D9" w14:textId="63A9DE93" w:rsidR="005B2AF7" w:rsidRPr="005B2AF7" w:rsidRDefault="005B2AF7" w:rsidP="005B2AF7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 w:rsidRPr="005B2AF7">
                        <w:rPr>
                          <w:color w:val="FF0000"/>
                          <w:lang w:val="en-US"/>
                        </w:rPr>
                        <w:t>Apply rules stepwise to derive f</w:t>
                      </w:r>
                      <w:r>
                        <w:rPr>
                          <w:color w:val="FF0000"/>
                          <w:lang w:val="en-US"/>
                        </w:rPr>
                        <w:t xml:space="preserve">rom initial information some further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information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AA167B8" wp14:editId="4BF00E96">
                <wp:simplePos x="0" y="0"/>
                <wp:positionH relativeFrom="margin">
                  <wp:align>right</wp:align>
                </wp:positionH>
                <wp:positionV relativeFrom="paragraph">
                  <wp:posOffset>570230</wp:posOffset>
                </wp:positionV>
                <wp:extent cx="2628900" cy="419100"/>
                <wp:effectExtent l="0" t="0" r="0" b="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6F0D8" w14:textId="670DCD75" w:rsidR="005B2AF7" w:rsidRPr="00647458" w:rsidRDefault="005B2AF7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 w:rsidRPr="00647458">
                              <w:rPr>
                                <w:color w:val="FF0000"/>
                                <w:lang w:val="en-US"/>
                              </w:rPr>
                              <w:t xml:space="preserve">no algorithms involved </w:t>
                            </w:r>
                            <w:r w:rsidRPr="005B2AF7">
                              <w:rPr>
                                <w:color w:val="FF0000"/>
                                <w:lang w:val="de-DE"/>
                              </w:rPr>
                              <w:sym w:font="Wingdings" w:char="F0E0"/>
                            </w:r>
                            <w:r w:rsidRPr="00647458">
                              <w:rPr>
                                <w:color w:val="FF0000"/>
                                <w:lang w:val="en-US"/>
                              </w:rPr>
                              <w:t xml:space="preserve"> pure definition</w:t>
                            </w:r>
                            <w:r w:rsidR="00647458" w:rsidRPr="00647458">
                              <w:rPr>
                                <w:color w:val="FF0000"/>
                                <w:lang w:val="en-US"/>
                              </w:rPr>
                              <w:t>;</w:t>
                            </w:r>
                            <w:r w:rsidR="00647458">
                              <w:rPr>
                                <w:color w:val="FF0000"/>
                                <w:lang w:val="en-US"/>
                              </w:rPr>
                              <w:t xml:space="preserve"> model of </w:t>
                            </w:r>
                            <w:proofErr w:type="gramStart"/>
                            <w:r w:rsidR="00647458">
                              <w:rPr>
                                <w:color w:val="FF0000"/>
                                <w:lang w:val="en-US"/>
                              </w:rPr>
                              <w:t>sentences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167B8" id="_x0000_s1027" type="#_x0000_t202" style="position:absolute;left:0;text-align:left;margin-left:155.8pt;margin-top:44.9pt;width:207pt;height:33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nY/+AEAANQDAAAOAAAAZHJzL2Uyb0RvYy54bWysU8tu2zAQvBfoPxC813rATm3BcpAmTVEg&#10;fQBpP4CiKIsoyWVJ2pL79V1SimM0t6A6ELtacrgzO9xej1qRo3BegqlpscgpEYZDK82+pj9/3L9b&#10;U+IDMy1TYERNT8LT693bN9vBVqKEHlQrHEEQ46vB1rQPwVZZ5nkvNPMLsMJgsQOnWcDU7bPWsQHR&#10;tcrKPL/KBnCtdcCF9/j3birSXcLvOsHDt67zIhBVU+wtpNWltYlrttuyau+Y7SWf22Cv6EIzafDS&#10;M9QdC4wcnHwBpSV34KELCw46g66TXCQOyKbI/2Hz2DMrEhcUx9uzTP7/wfKvx0f73ZEwfoARB5hI&#10;ePsA/JcnBm57ZvbixjkYesFavLiIkmWD9dV8NErtKx9BmuELtDhkdgiQgMbO6agK8iSIjgM4nUUX&#10;YyAcf5ZX5XqTY4ljbVlsCozjFax6Om2dD58EaBKDmjocakJnxwcfpq1PW+JlBu6lUmmwypChpptV&#10;uUoHLipaBvSdkrqm6zx+kxMiyY+mTYcDk2qKsRdlZtaR6EQ5jM1IZDtLEkVooD2hDA4mm+GzwKAH&#10;94eSAS1WU//7wJygRH02KOWmWC6jJ1OyXL0vMXGXleaywgxHqJoGSqbwNiQfT5RvUPJOJjWeO5lb&#10;RuskPWebR29e5mnX82Pc/QUAAP//AwBQSwMEFAAGAAgAAAAhAH/YpzzbAAAABwEAAA8AAABkcnMv&#10;ZG93bnJldi54bWxMj81OwzAQhO9IvIO1SNyoXZSgNGRTIRBXEOVH4ubG2yQiXkex24S3ZznBcXZG&#10;M99W28UP6kRT7AMjrFcGFHETXM8twtvr41UBKibLzg6BCeGbImzr87PKli7M/EKnXWqVlHAsLUKX&#10;0lhqHZuOvI2rMBKLdwiTt0nk1Go32VnK/aCvjbnR3vYsC50d6b6j5mt39AjvT4fPj8w8tw8+H+ew&#10;GM1+oxEvL5a7W1CJlvQXhl98QYdamPbhyC6qAUEeSQjFRvjFzdaZHPYSy/MCdF3p//z1DwAAAP//&#10;AwBQSwECLQAUAAYACAAAACEAtoM4kv4AAADhAQAAEwAAAAAAAAAAAAAAAAAAAAAAW0NvbnRlbnRf&#10;VHlwZXNdLnhtbFBLAQItABQABgAIAAAAIQA4/SH/1gAAAJQBAAALAAAAAAAAAAAAAAAAAC8BAABf&#10;cmVscy8ucmVsc1BLAQItABQABgAIAAAAIQB1GnY/+AEAANQDAAAOAAAAAAAAAAAAAAAAAC4CAABk&#10;cnMvZTJvRG9jLnhtbFBLAQItABQABgAIAAAAIQB/2Kc82wAAAAcBAAAPAAAAAAAAAAAAAAAAAFIE&#10;AABkcnMvZG93bnJldi54bWxQSwUGAAAAAAQABADzAAAAWgUAAAAA&#10;" filled="f" stroked="f">
                <v:textbox>
                  <w:txbxContent>
                    <w:p w14:paraId="2276F0D8" w14:textId="670DCD75" w:rsidR="005B2AF7" w:rsidRPr="00647458" w:rsidRDefault="005B2AF7">
                      <w:pPr>
                        <w:rPr>
                          <w:color w:val="FF0000"/>
                          <w:lang w:val="en-US"/>
                        </w:rPr>
                      </w:pPr>
                      <w:r w:rsidRPr="00647458">
                        <w:rPr>
                          <w:color w:val="FF0000"/>
                          <w:lang w:val="en-US"/>
                        </w:rPr>
                        <w:t xml:space="preserve">no algorithms involved </w:t>
                      </w:r>
                      <w:r w:rsidRPr="005B2AF7">
                        <w:rPr>
                          <w:color w:val="FF0000"/>
                          <w:lang w:val="de-DE"/>
                        </w:rPr>
                        <w:sym w:font="Wingdings" w:char="F0E0"/>
                      </w:r>
                      <w:r w:rsidRPr="00647458">
                        <w:rPr>
                          <w:color w:val="FF0000"/>
                          <w:lang w:val="en-US"/>
                        </w:rPr>
                        <w:t xml:space="preserve"> pure definition</w:t>
                      </w:r>
                      <w:r w:rsidR="00647458" w:rsidRPr="00647458">
                        <w:rPr>
                          <w:color w:val="FF0000"/>
                          <w:lang w:val="en-US"/>
                        </w:rPr>
                        <w:t>;</w:t>
                      </w:r>
                      <w:r w:rsidR="00647458">
                        <w:rPr>
                          <w:color w:val="FF0000"/>
                          <w:lang w:val="en-US"/>
                        </w:rPr>
                        <w:t xml:space="preserve"> model of </w:t>
                      </w:r>
                      <w:proofErr w:type="gramStart"/>
                      <w:r w:rsidR="00647458">
                        <w:rPr>
                          <w:color w:val="FF0000"/>
                          <w:lang w:val="en-US"/>
                        </w:rPr>
                        <w:t>sentences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896E29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A4C3E33" wp14:editId="7C591F74">
                <wp:simplePos x="0" y="0"/>
                <wp:positionH relativeFrom="margin">
                  <wp:align>right</wp:align>
                </wp:positionH>
                <wp:positionV relativeFrom="paragraph">
                  <wp:posOffset>1797050</wp:posOffset>
                </wp:positionV>
                <wp:extent cx="2628900" cy="434340"/>
                <wp:effectExtent l="0" t="0" r="0" b="3810"/>
                <wp:wrapNone/>
                <wp:docPr id="3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8C388" w14:textId="3735B849" w:rsidR="005B2AF7" w:rsidRPr="005B2AF7" w:rsidRDefault="003F3203" w:rsidP="005B2AF7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Take proof strategy + calculus to derive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information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C3E33" id="Textfeld 3" o:spid="_x0000_s1028" type="#_x0000_t202" style="position:absolute;left:0;text-align:left;margin-left:155.8pt;margin-top:141.5pt;width:207pt;height:34.2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ZqA+wEAANQDAAAOAAAAZHJzL2Uyb0RvYy54bWysU21v2yAQ/j5p/wHxfbHjJV1ixam6dp0m&#10;dS9Stx9AMMRowDEgsbNf3wO7abR9m2ZL6OC45+557thcD0aTo/BBgW3ofFZSIiyHVtl9Q398v3+z&#10;oiREZlumwYqGnkSg19vXrza9q0UFHehWeIIgNtS9a2gXo6uLIvBOGBZm4IRFpwRvWMSt3xetZz2i&#10;G11UZXlV9OBb54GLEPD0bnTSbcaXUvD4VcogItENxdpiXn1ed2ktthtW7z1zneJTGewfqjBMWUx6&#10;hrpjkZGDV39BGcU9BJBxxsEUIKXiInNANvPyDzaPHXMic0FxgjvLFP4fLP9yfHTfPInDexiwgZlE&#10;cA/AfwZi4bZjdi9uvIe+E6zFxPMkWdG7UE+hSepQhwSy6z9Di01mhwgZaJDeJFWQJ0F0bMDpLLoY&#10;IuF4WF1Vq3WJLo6+xVv8c1cKVj9HOx/iRwGGJKOhHpua0dnxIcRUDaufr6RkFu6V1rmx2pK+oetl&#10;tcwBFx6jIs6dVqahqzJ94yQkkh9sm4MjU3q0MYG2E+tEdKQch91AVIsMUmwSYQftCWXwMI4ZPgs0&#10;OvC/KelxxBoafh2YF5ToTxalXM8XyJXEvFks31W48Zee3aWHWY5QDY2UjOZtzHM8Ur5ByaXKarxU&#10;MpWMo5NFmsY8zeblPt96eYzbJwAAAP//AwBQSwMEFAAGAAgAAAAhAIlIdfDcAAAACAEAAA8AAABk&#10;cnMvZG93bnJldi54bWxMj81OwzAQhO9IvIO1SNyonTZFJWRTIRBXEOVH4ubG2yQiXkex24S3ZznB&#10;bVYzmv2m3M6+VycaYxcYIVsYUMR1cB03CG+vj1cbUDFZdrYPTAjfFGFbnZ+VtnBh4hc67VKjpIRj&#10;YRHalIZC61i35G1chIFYvEMYvU1yjo12o52k3Pd6acy19rZj+dDage5bqr92R4/w/nT4/MjNc/Pg&#10;18MUZqPZ32jEy4v57hZUojn9heEXX9ChEqZ9OLKLqkeQIQlhuVmJEDvPchF7hNU6y0FXpf4/oPoB&#10;AAD//wMAUEsBAi0AFAAGAAgAAAAhALaDOJL+AAAA4QEAABMAAAAAAAAAAAAAAAAAAAAAAFtDb250&#10;ZW50X1R5cGVzXS54bWxQSwECLQAUAAYACAAAACEAOP0h/9YAAACUAQAACwAAAAAAAAAAAAAAAAAv&#10;AQAAX3JlbHMvLnJlbHNQSwECLQAUAAYACAAAACEA1F2agPsBAADUAwAADgAAAAAAAAAAAAAAAAAu&#10;AgAAZHJzL2Uyb0RvYy54bWxQSwECLQAUAAYACAAAACEAiUh18NwAAAAIAQAADwAAAAAAAAAAAAAA&#10;AABVBAAAZHJzL2Rvd25yZXYueG1sUEsFBgAAAAAEAAQA8wAAAF4FAAAAAA==&#10;" filled="f" stroked="f">
                <v:textbox>
                  <w:txbxContent>
                    <w:p w14:paraId="1538C388" w14:textId="3735B849" w:rsidR="005B2AF7" w:rsidRPr="005B2AF7" w:rsidRDefault="003F3203" w:rsidP="005B2AF7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Take proof strategy + calculus to derive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information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Which approaches are available to define the semantics of Datalog, and how do they work? </w:t>
      </w:r>
      <w:r w:rsidR="00896E29" w:rsidRPr="00516D29">
        <w:rPr>
          <w:rFonts w:ascii="Leelawadee UI" w:hAnsi="Leelawadee UI" w:cs="Leelawadee UI"/>
          <w:noProof/>
        </w:rPr>
        <w:drawing>
          <wp:inline distT="0" distB="0" distL="0" distR="0" wp14:anchorId="7846AAA5" wp14:editId="4E3764EF">
            <wp:extent cx="5760720" cy="2317750"/>
            <wp:effectExtent l="0" t="0" r="0" b="6350"/>
            <wp:docPr id="1" name="Grafik 1" descr="Ein Bild, das Text, Screensho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Screenshot, drinnen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82F70" w14:textId="06F3AF8E" w:rsidR="004055EA" w:rsidRPr="00516D29" w:rsidRDefault="004055EA" w:rsidP="004055EA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DA28AFD" wp14:editId="5B09EA60">
            <wp:extent cx="3101340" cy="1277525"/>
            <wp:effectExtent l="0" t="0" r="3810" b="0"/>
            <wp:docPr id="32" name="Grafik 3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afik 32" descr="Ein Bild, das Text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27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423" w14:textId="6CDF80B4" w:rsidR="00003472" w:rsidRPr="00516D29" w:rsidRDefault="00003472" w:rsidP="00896E29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active domain semantics, and how can it be ensured? </w:t>
      </w:r>
    </w:p>
    <w:p w14:paraId="3444D84F" w14:textId="530D67A0" w:rsidR="003F3203" w:rsidRPr="00516D29" w:rsidRDefault="00C65EA0" w:rsidP="00896E29">
      <w:pPr>
        <w:pStyle w:val="Listenabsatz"/>
        <w:ind w:left="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95145D" wp14:editId="338E7B51">
                <wp:simplePos x="0" y="0"/>
                <wp:positionH relativeFrom="column">
                  <wp:posOffset>3862705</wp:posOffset>
                </wp:positionH>
                <wp:positionV relativeFrom="paragraph">
                  <wp:posOffset>120015</wp:posOffset>
                </wp:positionV>
                <wp:extent cx="1219200" cy="1832610"/>
                <wp:effectExtent l="0" t="57150" r="552450" b="34290"/>
                <wp:wrapNone/>
                <wp:docPr id="237" name="Verbinder: gekrümmt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0" cy="1832610"/>
                        </a:xfrm>
                        <a:prstGeom prst="curvedConnector3">
                          <a:avLst>
                            <a:gd name="adj1" fmla="val 142701"/>
                          </a:avLst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11F14D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Verbinder: gekrümmt 237" o:spid="_x0000_s1026" type="#_x0000_t38" style="position:absolute;margin-left:304.15pt;margin-top:9.45pt;width:96pt;height:144.3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p2h5AEAABEEAAAOAAAAZHJzL2Uyb0RvYy54bWysU8luFDEUvCPxD5bvTHdPUBJa05PDBLgg&#10;iFhyd+znaSNvsp1e/p5n90wHAYoE4mJ5q3JVvefdzWQ0GSBE5WxHm01NCVjuhLLHjn77+u7VNSUx&#10;MSuYdhY6OkOkN/uXL3ajb2HreqcFBIIkNraj72ifkm+rKvIeDIsb58HioXTBsITLcKxEYCOyG11t&#10;6/qyGl0QPjgOMeLu7XJI94VfSuDpk5QREtEdRW2pjKGMD3ms9jvWHgPzveInGewfVBimLD66Ut2y&#10;xMhjUL9RGcWDi06mDXemclIqDsUDumnqX9x86ZmH4gXDiX6NKf4/Wv5xONi7gDGMPrbR34XsYpLB&#10;EKmVv8eaFl+olEwltnmNDaZEOG422+YN1oISjmfN9cX2sinBVgtRJvQhpvfgDMmTjvLHMIA4OGux&#10;QC5clCfY8CGmkqEglhlsFia+N5RIo7EkA9Okeb29qptcM6Q+XcfZmTxjtSVjVnSFevI6MaXfWkHS&#10;7JEwBcXsUcOJQltkevJdZmnWsBB9BkmUyP4KU2lJOOhAUApq4xxsOovRFm9nmFRar8BFwrPA0/0M&#10;hdKufwNeEeVlZ9MKNsq68CfZaTpLlsv9cwKL7xzBgxNz6YgSDfZdifv0R3Jj/7wu8KefvP8BAAD/&#10;/wMAUEsDBBQABgAIAAAAIQABNasO3wAAAAoBAAAPAAAAZHJzL2Rvd25yZXYueG1sTI+xTsMwEIZ3&#10;JN7BOiQ2apeK1IQ4VYtgQSwpLN3c+IgjYjuKnSbl6TmmMt79n/77rtjMrmMnHGIbvILlQgBDXwfT&#10;+kbB58frnQQWk/ZGd8GjgjNG2JTXV4XOTZh8had9ahiV+JhrBTalPuc81hadjovQo6fsKwxOJxqH&#10;hptBT1TuOn4vRMadbj1dsLrHZ4v19350CtbTocKx3mZnI39edu+H3dvSVkrd3szbJ2AJ53SB4U+f&#10;1KEkp2MYvYmsU5AJuSKUAvkIjAApBC2OClZi/QC8LPj/F8pfAAAA//8DAFBLAQItABQABgAIAAAA&#10;IQC2gziS/gAAAOEBAAATAAAAAAAAAAAAAAAAAAAAAABbQ29udGVudF9UeXBlc10ueG1sUEsBAi0A&#10;FAAGAAgAAAAhADj9If/WAAAAlAEAAAsAAAAAAAAAAAAAAAAALwEAAF9yZWxzLy5yZWxzUEsBAi0A&#10;FAAGAAgAAAAhAH2qnaHkAQAAEQQAAA4AAAAAAAAAAAAAAAAALgIAAGRycy9lMm9Eb2MueG1sUEsB&#10;Ai0AFAAGAAgAAAAhAAE1qw7fAAAACgEAAA8AAAAAAAAAAAAAAAAAPgQAAGRycy9kb3ducmV2Lnht&#10;bFBLBQYAAAAABAAEAPMAAABKBQAAAAA=&#10;" adj="30823" strokecolor="#4472c4 [3204]" strokeweight="1pt">
                <v:stroke endarrow="block" joinstyle="miter"/>
              </v:shape>
            </w:pict>
          </mc:Fallback>
        </mc:AlternateContent>
      </w:r>
      <w:r w:rsidR="008E361B" w:rsidRPr="00516D29">
        <w:rPr>
          <w:rFonts w:ascii="Leelawadee UI" w:hAnsi="Leelawadee UI" w:cs="Leelawadee UI"/>
          <w:lang w:val="en-US"/>
        </w:rPr>
        <w:t>This is a syntactic ensurance to prevent infinite query results</w:t>
      </w:r>
      <w:r w:rsidR="00B249E8" w:rsidRPr="00516D29">
        <w:rPr>
          <w:rFonts w:ascii="Leelawadee UI" w:hAnsi="Leelawadee UI" w:cs="Leelawadee UI"/>
          <w:lang w:val="en-US"/>
        </w:rPr>
        <w:t>, it’s</w:t>
      </w:r>
      <w:r w:rsidR="008E361B" w:rsidRPr="00516D29">
        <w:rPr>
          <w:rFonts w:ascii="Leelawadee UI" w:hAnsi="Leelawadee UI" w:cs="Leelawadee UI"/>
          <w:lang w:val="en-US"/>
        </w:rPr>
        <w:t xml:space="preserve"> called rule </w:t>
      </w:r>
      <w:r w:rsidR="00532077" w:rsidRPr="00516D29">
        <w:rPr>
          <w:rFonts w:ascii="Leelawadee UI" w:hAnsi="Leelawadee UI" w:cs="Leelawadee UI"/>
          <w:lang w:val="en-US"/>
        </w:rPr>
        <w:t>safety</w:t>
      </w:r>
      <w:r w:rsidR="001C46D1" w:rsidRPr="00516D29">
        <w:rPr>
          <w:rFonts w:ascii="Leelawadee UI" w:hAnsi="Leelawadee UI" w:cs="Leelawadee UI"/>
          <w:lang w:val="en-US"/>
        </w:rPr>
        <w:t>;</w:t>
      </w:r>
      <w:r w:rsidR="001C46D1" w:rsidRPr="00516D29">
        <w:rPr>
          <w:rFonts w:ascii="Leelawadee UI" w:hAnsi="Leelawadee UI" w:cs="Leelawadee UI"/>
          <w:lang w:val="en-US"/>
        </w:rPr>
        <w:br/>
        <w:t xml:space="preserve">it’s a prevention of introducing new </w:t>
      </w:r>
      <w:r w:rsidR="0068255C" w:rsidRPr="00516D29">
        <w:rPr>
          <w:rFonts w:ascii="Leelawadee UI" w:hAnsi="Leelawadee UI" w:cs="Leelawadee UI"/>
          <w:lang w:val="en-US"/>
        </w:rPr>
        <w:t>values.</w:t>
      </w:r>
    </w:p>
    <w:p w14:paraId="72D3BD7A" w14:textId="4E3DF335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Datalog syntax: how do Datalog rules and programs look like?</w:t>
      </w:r>
    </w:p>
    <w:p w14:paraId="551A6544" w14:textId="4356B6C9" w:rsidR="008E361B" w:rsidRPr="00516D29" w:rsidRDefault="001C46D1" w:rsidP="001032F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5CA4085" wp14:editId="1B9846BA">
                <wp:simplePos x="0" y="0"/>
                <wp:positionH relativeFrom="margin">
                  <wp:posOffset>1405890</wp:posOffset>
                </wp:positionH>
                <wp:positionV relativeFrom="paragraph">
                  <wp:posOffset>2898140</wp:posOffset>
                </wp:positionV>
                <wp:extent cx="2948940" cy="434340"/>
                <wp:effectExtent l="0" t="0" r="0" b="3810"/>
                <wp:wrapNone/>
                <wp:docPr id="6" name="Textfeld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8940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E6DE9" w14:textId="77777777" w:rsidR="008E361B" w:rsidRDefault="008E361B" w:rsidP="008E361B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Note: </w:t>
                            </w:r>
                          </w:p>
                          <w:p w14:paraId="4864555C" w14:textId="2698B7C3" w:rsidR="008E361B" w:rsidRPr="005B2AF7" w:rsidRDefault="008E361B" w:rsidP="008E361B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relation (SQL) == predicate (logic programming)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A4085" id="Textfeld 6" o:spid="_x0000_s1029" type="#_x0000_t202" style="position:absolute;margin-left:110.7pt;margin-top:228.2pt;width:232.2pt;height:34.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4JY+wEAANQDAAAOAAAAZHJzL2Uyb0RvYy54bWysU21v2yAQ/j5p/wHxfXHiOltihVRdu06T&#10;uhep2w8gGMdowDEgsbNf3wO7abR9m2ZL6OC45+557thcD0aTo/RBgWV0MZtTIq2ARtk9oz++379Z&#10;URIitw3XYCWjJxno9fb1q03vallCB7qRniCIDXXvGO1idHVRBNFJw8MMnLTobMEbHnHr90XjeY/o&#10;RhflfP626ME3zoOQIeDp3eik24zftlLEr20bZCSaUawt5tXndZfWYrvh9d5z1ykxlcH/oQrDlcWk&#10;Z6g7Hjk5ePUXlFHCQ4A2zgSYAtpWCZk5IJvF/A82jx13MnNBcYI7yxT+H6z4cnx03zyJw3sYsIGZ&#10;RHAPIH4GYuG243Yvb7yHvpO8wcSLJFnRu1BPoUnqUIcEsus/Q4NN5ocIGWhovUmqIE+C6NiA01l0&#10;OUQi8LBcV6t1hS6BvuoK/9yVgtfP0c6H+FGCIclg1GNTMzo/PoSYquH185WUzMK90jo3VlvSM7pe&#10;lssccOExKuLcaWUYXc3TN05CIvnBNjk4cqVHGxNoO7FOREfKcdgNRDWMXqXYJMIOmhPK4GEcM3wW&#10;aHTgf1PS44gxGn4duJeU6E8WpVwvqsQ75k21fFfixl96dpcebgVCMRopGc3bmOd4pHyDkrcqq/FS&#10;yVQyjk4WaRrzNJuX+3zr5TFunwAAAP//AwBQSwMEFAAGAAgAAAAhAIz04kvfAAAACwEAAA8AAABk&#10;cnMvZG93bnJldi54bWxMj8FOwzAMhu9IvENkJG4sWdVWpas7IRBXEBsg7ZY1WVvROFWTreXtMSe4&#10;2fKn399fbRc3iIudQu8JYb1SICw13vTUIrzvn+8KECFqMnrwZBG+bYBtfX1V6dL4md7sZRdbwSEU&#10;So3QxTiWUoams06HlR8t8e3kJ6cjr1MrzaRnDneDTJTKpdM98YdOj/axs83X7uwQPl5Oh89UvbZP&#10;LhtnvyhJ7l4i3t4sDxsQ0S7xD4ZffVaHmp2O/kwmiAEhSdYpowhplvPARF5kXOaIkCVpAbKu5P8O&#10;9Q8AAAD//wMAUEsBAi0AFAAGAAgAAAAhALaDOJL+AAAA4QEAABMAAAAAAAAAAAAAAAAAAAAAAFtD&#10;b250ZW50X1R5cGVzXS54bWxQSwECLQAUAAYACAAAACEAOP0h/9YAAACUAQAACwAAAAAAAAAAAAAA&#10;AAAvAQAAX3JlbHMvLnJlbHNQSwECLQAUAAYACAAAACEAqueCWPsBAADUAwAADgAAAAAAAAAAAAAA&#10;AAAuAgAAZHJzL2Uyb0RvYy54bWxQSwECLQAUAAYACAAAACEAjPTiS98AAAALAQAADwAAAAAAAAAA&#10;AAAAAABVBAAAZHJzL2Rvd25yZXYueG1sUEsFBgAAAAAEAAQA8wAAAGEFAAAAAA==&#10;" filled="f" stroked="f">
                <v:textbox>
                  <w:txbxContent>
                    <w:p w14:paraId="4BCE6DE9" w14:textId="77777777" w:rsidR="008E361B" w:rsidRDefault="008E361B" w:rsidP="008E361B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Note: </w:t>
                      </w:r>
                    </w:p>
                    <w:p w14:paraId="4864555C" w14:textId="2698B7C3" w:rsidR="008E361B" w:rsidRPr="005B2AF7" w:rsidRDefault="008E361B" w:rsidP="008E361B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relation (SQL) == predicate (logic programming)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BEA27FE" wp14:editId="58735CD9">
            <wp:extent cx="4999875" cy="2804160"/>
            <wp:effectExtent l="0" t="0" r="0" b="0"/>
            <wp:docPr id="4" name="Grafik 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Text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75200" cy="284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774F7" w14:textId="74E271FC" w:rsidR="008E361B" w:rsidRPr="00516D29" w:rsidRDefault="008E361B" w:rsidP="00670F2D">
      <w:pPr>
        <w:pStyle w:val="Listenabsatz"/>
        <w:ind w:left="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6D55A7DC" wp14:editId="5A4E5549">
            <wp:extent cx="5760720" cy="2437130"/>
            <wp:effectExtent l="0" t="0" r="0" b="1270"/>
            <wp:docPr id="5" name="Grafik 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Text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B3FA" w14:textId="027C6B62" w:rsidR="00504636" w:rsidRPr="00516D29" w:rsidRDefault="00504636" w:rsidP="00670F2D">
      <w:pPr>
        <w:pStyle w:val="Listenabsatz"/>
        <w:ind w:left="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A303DF4" wp14:editId="27C5B20E">
            <wp:extent cx="5747385" cy="1280160"/>
            <wp:effectExtent l="0" t="0" r="5715" b="0"/>
            <wp:docPr id="12" name="Grafik 1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Text enthält.&#10;&#10;Automatisch generierte Beschreibung"/>
                    <pic:cNvPicPr/>
                  </pic:nvPicPr>
                  <pic:blipFill rotWithShape="1">
                    <a:blip r:embed="rId12"/>
                    <a:srcRect b="57575"/>
                    <a:stretch/>
                  </pic:blipFill>
                  <pic:spPr bwMode="auto">
                    <a:xfrm>
                      <a:off x="0" y="0"/>
                      <a:ext cx="5775085" cy="128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98954" w14:textId="13FD737C" w:rsidR="0036409A" w:rsidRPr="00516D29" w:rsidRDefault="00896E29" w:rsidP="00670F2D">
      <w:pPr>
        <w:pStyle w:val="Listenabsatz"/>
        <w:ind w:left="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B7EA2C" wp14:editId="76FEE29B">
                <wp:simplePos x="0" y="0"/>
                <wp:positionH relativeFrom="column">
                  <wp:posOffset>3790315</wp:posOffset>
                </wp:positionH>
                <wp:positionV relativeFrom="paragraph">
                  <wp:posOffset>2172970</wp:posOffset>
                </wp:positionV>
                <wp:extent cx="266700" cy="457200"/>
                <wp:effectExtent l="19050" t="0" r="19050" b="38100"/>
                <wp:wrapNone/>
                <wp:docPr id="9" name="Pfeil: nach links gekrümm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457200"/>
                        </a:xfrm>
                        <a:prstGeom prst="curvedLeftArrow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04F864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Pfeil: nach links gekrümmt 9" o:spid="_x0000_s1026" type="#_x0000_t103" style="position:absolute;margin-left:298.45pt;margin-top:171.1pt;width:21pt;height:3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lH2hQIAAI8FAAAOAAAAZHJzL2Uyb0RvYy54bWysVE1v2zAMvQ/YfxB0X+0EaboFcYqgRYcB&#10;WRusHXpWZak2IIsapcTJfv0o2XGCfuwwLAeHoshH8onk/HLXGLZV6GuwBR+d5ZwpK6Gs7XPBfz7c&#10;fPrMmQ/ClsKAVQXfK88vFx8/zFs3U2OowJQKGYFYP2tdwasQ3CzLvKxUI/wZOGXpUgM2ItARn7MS&#10;RUvojcnGeT7NWsDSIUjlPWmvu0u+SPhaKxnutPYqMFNwyi2kL6bvU/xmi7mYPaNwVS37NMQ/ZNGI&#10;2lLQAepaBME2WL+CamqJ4EGHMwlNBlrXUqUaqJpR/qKa+0o4lWohcrwbaPL/D1bebu/dGomG1vmZ&#10;JzFWsdPYxH/Kj+0SWfuBLLULTJJyPJ1e5ESppKvJ+QU9RiQzOzo79OGrgoZFoeByg1tVrpQOS0Ro&#10;E1tiu/Kh8zpYx7AeTF3e1MakQ2wFdWWQbQU9opBS2TBK7mbTfIey009y+nXPSWp69E49PagpsdRU&#10;ESmleRIkO9aepLA3KoY29ofSrC5jtSnggPA6F1+JUnXq83djJsCIrKm4Absr5h3sjp3ePrqq1NWD&#10;c/63xDrnwSNFBhsG56a2gG8BGGK4j9zZE2Un1ETxCcr9GhlCN1PeyZuaHnolfFgLpCGi3qDFEO7o&#10;ow20BYde4qwC/P2WPtpTb9MtZy0NZcH9r41AxZn5Zqnrv4wmkzjF6ZCajjM8vXk6vbGb5gqoZUa0&#10;gpxMIjljMAdRIzSPtD+WMSpdCSspNrVqwMPhKnTLgjaQVMtlMqPJdSKs7L2TETyyGrv3Yfco0PXd&#10;HmhMbuEwwGL2otM72+hpYbkJoOs0Bkdee75p6lOz9hsqrpXTc7I67tHFHwAAAP//AwBQSwMEFAAG&#10;AAgAAAAhAEMOynDjAAAACwEAAA8AAABkcnMvZG93bnJldi54bWxMj8FOwzAMhu9IvENkJG4sXVe6&#10;rdSd0IDThhDbQOKWNWlT0SRVk23t22NOcLT96ff356vBtOyset84izCdRMCULZ1sbI1w2L/cLYD5&#10;IKwUrbMKYVQeVsX1VS4y6S72XZ13oWYUYn0mEHQIXca5L7Uywk9cpyzdKtcbEWjsay57caFw0/I4&#10;ilJuRGPpgxadWmtVfu9OBuE5eau6z7Faf7w+VV8bHc3H/XaDeHszPD4AC2oIfzD86pM6FOR0dCcr&#10;PWsR7pfpklCEWRLHwIhIZwvaHBGSaRIDL3L+v0PxAwAA//8DAFBLAQItABQABgAIAAAAIQC2gziS&#10;/gAAAOEBAAATAAAAAAAAAAAAAAAAAAAAAABbQ29udGVudF9UeXBlc10ueG1sUEsBAi0AFAAGAAgA&#10;AAAhADj9If/WAAAAlAEAAAsAAAAAAAAAAAAAAAAALwEAAF9yZWxzLy5yZWxzUEsBAi0AFAAGAAgA&#10;AAAhAO8SUfaFAgAAjwUAAA4AAAAAAAAAAAAAAAAALgIAAGRycy9lMm9Eb2MueG1sUEsBAi0AFAAG&#10;AAgAAAAhAEMOynDjAAAACwEAAA8AAAAAAAAAAAAAAAAA3wQAAGRycy9kb3ducmV2LnhtbFBLBQYA&#10;AAAABAAEAPMAAADvBQAAAAA=&#10;" adj="15300,20025,5400" fillcolor="#b4c6e7 [1300]" strokecolor="#1f3763 [1604]" strokeweight="1pt"/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79C03B" wp14:editId="516471F2">
                <wp:simplePos x="0" y="0"/>
                <wp:positionH relativeFrom="column">
                  <wp:posOffset>3596005</wp:posOffset>
                </wp:positionH>
                <wp:positionV relativeFrom="paragraph">
                  <wp:posOffset>2028190</wp:posOffset>
                </wp:positionV>
                <wp:extent cx="91440" cy="388620"/>
                <wp:effectExtent l="0" t="0" r="22860" b="11430"/>
                <wp:wrapNone/>
                <wp:docPr id="8" name="Geschweifte Klammer recht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388620"/>
                        </a:xfrm>
                        <a:prstGeom prst="rightBrac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F27B8FF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Geschweifte Klammer rechts 8" o:spid="_x0000_s1026" type="#_x0000_t88" style="position:absolute;margin-left:283.15pt;margin-top:159.7pt;width:7.2pt;height:30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3vpTQIAAAUFAAAOAAAAZHJzL2Uyb0RvYy54bWysVG1P2zAQ/j5p/8Hy95GWASsVKepATJMQ&#10;oMHEZ+PYTSTH552vTbtfv7OTvmggTZv2xTn73p97LheX69aJlcHYgC/l+GgkhfEaqsYvSvn96ebD&#10;RIpIylfKgTel3JgoL2fv3110YWqOoQZXGRQcxMdpF0pZE4VpUURdm1bFIwjGs9ICtor4iouiQtVx&#10;9NYVx6PRWdEBVgFBmxj59bpXylmOb63RdG9tNCRcKbk2yifm8yWdxexCTReoQt3ooQz1D1W0qvGc&#10;dBfqWpESS2xehWobjRDB0pGGtgBrG21yD9zNePRbN4+1Cib3wuDEsIMp/r+w+m71GB6QYehCnEYW&#10;Uxdri236cn1incHa7MAyaxKaH8/HJyeMqGbNx8nk7DhjWex9A0b6YqAVSSglNouaPqPSqSE1Vavb&#10;SJyVHbaG6dl50TGNzkenfbh9UVmijTO92TdjRVNxGeMcLvPFXDkUK8WTVlobT+M0XU7gPFsnN9s4&#10;t3Mc/dlxsE+uJnPpb5x3HjkzeNo5t40HfCs7rbcl296eyz/oO4kvUG0eUCD0TI5B3zSM762K9KCQ&#10;qcsj4XWkez6sAwYTBkmKGvDnW+/JnhnFWik6XoVSxh9LhUYK99Uz14ZJU76cnH7iUQs81Lwcavyy&#10;vQKewZgXP+gsJntyW9EitM+8tfOUlVXKa85dSk24vVxRv6K899rM59mM9yUouvWPQW+nnpjztH5W&#10;GAaSEZPzDrZr84plvW2ah4f5ksA2mYJ7XAe8edcycYb/Qlrmw3u22v+9Zr8AAAD//wMAUEsDBBQA&#10;BgAIAAAAIQDpabfY4AAAAAsBAAAPAAAAZHJzL2Rvd25yZXYueG1sTI9NT4NAEIbvJv6HzZh4s0tb&#10;QESWhmi8GHuwNZ637Aik+0F2t4D/3vGkx5l58s7zVrvFaDahD4OzAtarBBja1qnBdgI+ji93BbAQ&#10;pVVSO4sCvjHArr6+qmSp3GzfcTrEjlGIDaUU0Mc4lpyHtkcjw8qNaOn25byRkUbfceXlTOFG802S&#10;5NzIwdKHXo741GN7PlyMgONsNk2avk7P56x50/5z33Q+CnF7szSPwCIu8Q+GX31Sh5qcTu5iVWBa&#10;QJbnW0IFbNcPKTAisiK5B3aiTZHkwOuK/+9Q/wAAAP//AwBQSwECLQAUAAYACAAAACEAtoM4kv4A&#10;AADhAQAAEwAAAAAAAAAAAAAAAAAAAAAAW0NvbnRlbnRfVHlwZXNdLnhtbFBLAQItABQABgAIAAAA&#10;IQA4/SH/1gAAAJQBAAALAAAAAAAAAAAAAAAAAC8BAABfcmVscy8ucmVsc1BLAQItABQABgAIAAAA&#10;IQChT3vpTQIAAAUFAAAOAAAAAAAAAAAAAAAAAC4CAABkcnMvZTJvRG9jLnhtbFBLAQItABQABgAI&#10;AAAAIQDpabfY4AAAAAsBAAAPAAAAAAAAAAAAAAAAAKcEAABkcnMvZG93bnJldi54bWxQSwUGAAAA&#10;AAQABADzAAAAtAUAAAAA&#10;" adj="424" strokecolor="#4472c4 [3204]" strokeweight="1.5pt">
                <v:stroke joinstyle="miter"/>
              </v:shape>
            </w:pict>
          </mc:Fallback>
        </mc:AlternateContent>
      </w:r>
      <w:r w:rsidR="0036409A" w:rsidRPr="00516D29">
        <w:rPr>
          <w:rFonts w:ascii="Leelawadee UI" w:hAnsi="Leelawadee UI" w:cs="Leelawadee UI"/>
          <w:noProof/>
        </w:rPr>
        <w:drawing>
          <wp:inline distT="0" distB="0" distL="0" distR="0" wp14:anchorId="5207FFC9" wp14:editId="38BE855D">
            <wp:extent cx="4396740" cy="2747478"/>
            <wp:effectExtent l="0" t="0" r="3810" b="0"/>
            <wp:docPr id="7" name="Grafik 7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Tisch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1993" cy="275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51F6C" w14:textId="7FF1A8B7" w:rsidR="0036409A" w:rsidRPr="00516D29" w:rsidRDefault="0036409A" w:rsidP="00670F2D">
      <w:pPr>
        <w:pStyle w:val="Listenabsatz"/>
        <w:ind w:left="0"/>
        <w:rPr>
          <w:rFonts w:ascii="Leelawadee UI" w:hAnsi="Leelawadee UI" w:cs="Leelawadee UI"/>
          <w:noProof/>
        </w:rPr>
      </w:pPr>
    </w:p>
    <w:p w14:paraId="5AF01328" w14:textId="130F8619" w:rsidR="003E3EBB" w:rsidRPr="00516D29" w:rsidRDefault="003E3EBB" w:rsidP="00670F2D">
      <w:pPr>
        <w:pStyle w:val="Listenabsatz"/>
        <w:ind w:left="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598310A" wp14:editId="2C64B665">
            <wp:extent cx="4427220" cy="2311699"/>
            <wp:effectExtent l="0" t="0" r="0" b="0"/>
            <wp:docPr id="238" name="Grafik 238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Grafik 238" descr="Ein Bild, das Tisch enthält.&#10;&#10;Automatisch generierte Beschreibu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0607" cy="23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1B43" w14:textId="48218F0E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is the least model semantics of Datalog conceptually defined, and why is one choosing the least model? </w:t>
      </w:r>
    </w:p>
    <w:p w14:paraId="545A24F9" w14:textId="4418E518" w:rsidR="009F76CE" w:rsidRPr="00516D29" w:rsidRDefault="009F76CE" w:rsidP="0096255D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3055F5D" wp14:editId="14EF3343">
            <wp:extent cx="5760720" cy="3252470"/>
            <wp:effectExtent l="0" t="0" r="0" b="5080"/>
            <wp:docPr id="239" name="Grafik 23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Grafik 239" descr="Ein Bild, das Text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189F" w14:textId="083BC365" w:rsidR="004055EA" w:rsidRPr="00516D29" w:rsidRDefault="00B31ADC" w:rsidP="0096255D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5CF7FD" wp14:editId="1BD00E17">
                <wp:simplePos x="0" y="0"/>
                <wp:positionH relativeFrom="margin">
                  <wp:posOffset>4815205</wp:posOffset>
                </wp:positionH>
                <wp:positionV relativeFrom="paragraph">
                  <wp:posOffset>772160</wp:posOffset>
                </wp:positionV>
                <wp:extent cx="1508760" cy="609600"/>
                <wp:effectExtent l="0" t="0" r="0" b="0"/>
                <wp:wrapNone/>
                <wp:docPr id="24" name="Textfeld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341BD" w14:textId="0EEC54D5" w:rsidR="00193825" w:rsidRPr="005B2AF7" w:rsidRDefault="00193825" w:rsidP="00193825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existence from fund-amental property (intersection property)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CF7FD" id="Textfeld 24" o:spid="_x0000_s1030" type="#_x0000_t202" style="position:absolute;margin-left:379.15pt;margin-top:60.8pt;width:118.8pt;height:48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peJ+wEAANQDAAAOAAAAZHJzL2Uyb0RvYy54bWysU9Fu2yAUfZ+0f0C8L3aiJE2skKpr12lS&#10;103q+gEE4xgNuAxI7Ozrd8FuGm1v1fyAwJd77j3nHjbXvdHkKH1QYBmdTkpKpBVQK7tn9PnH/YcV&#10;JSFyW3MNVjJ6koFeb9+/23SukjNoQdfSEwSxoeoco22MriqKIFppeJiAkxaDDXjDIx79vqg97xDd&#10;6GJWlsuiA187D0KGgH/vhiDdZvymkSJ+a5ogI9GMYm8xrz6vu7QW2w2v9p67VomxDf6GLgxXFoue&#10;oe545OTg1T9QRgkPAZo4EWAKaBolZOaAbKblX2yeWu5k5oLiBHeWKfw/WPF4fHLfPYn9R+hxgJlE&#10;cA8gfgZi4bbldi9vvIeulbzGwtMkWdG5UI2pSepQhQSy675CjUPmhwgZqG+8SaogT4LoOIDTWXTZ&#10;RyJSyUW5ulpiSGBsWa6XZZ5KwauXbOdD/CzBkLRh1ONQMzo/PoSYuuHVy5VUzMK90joPVlvSMbpe&#10;zBY54SJiVETfaWUYXZXpG5yQSH6ydU6OXOlhjwW0HVknogPl2O96ompG5yk3ibCD+oQyeBhshs8C&#10;Ny3435R0aDFGw68D95IS/cWilOvpfJ48mQ/zxdUMD/4ysruMcCsQitFIybC9jdnHA+UblLxRWY3X&#10;TsaW0TpZpNHmyZuX53zr9TFu/wAAAP//AwBQSwMEFAAGAAgAAAAhAPNmjtLfAAAACwEAAA8AAABk&#10;cnMvZG93bnJldi54bWxMj8tOwzAQRfdI/IM1SOyonUDSJsSpEIgtiPKQ2LnxNImIx1HsNuHvGVaw&#10;HN2je89U28UN4oRT6D1pSFYKBFLjbU+thrfXx6sNiBANWTN4Qg3fGGBbn59VprR+phc87WIruIRC&#10;aTR0MY6llKHp0Jmw8iMSZwc/ORP5nFppJzNzuRtkqlQunemJFzoz4n2Hzdfu6DS8Px0+P27Uc/vg&#10;snH2i5LkCqn15cVydwsi4hL/YPjVZ3Wo2Wnvj2SDGDSss801oxykSQ6CiaLIChB7DWmyzkHWlfz/&#10;Q/0DAAD//wMAUEsBAi0AFAAGAAgAAAAhALaDOJL+AAAA4QEAABMAAAAAAAAAAAAAAAAAAAAAAFtD&#10;b250ZW50X1R5cGVzXS54bWxQSwECLQAUAAYACAAAACEAOP0h/9YAAACUAQAACwAAAAAAAAAAAAAA&#10;AAAvAQAAX3JlbHMvLnJlbHNQSwECLQAUAAYACAAAACEAGsqXifsBAADUAwAADgAAAAAAAAAAAAAA&#10;AAAuAgAAZHJzL2Uyb0RvYy54bWxQSwECLQAUAAYACAAAACEA82aO0t8AAAALAQAADwAAAAAAAAAA&#10;AAAAAABVBAAAZHJzL2Rvd25yZXYueG1sUEsFBgAAAAAEAAQA8wAAAGEFAAAAAA==&#10;" filled="f" stroked="f">
                <v:textbox>
                  <w:txbxContent>
                    <w:p w14:paraId="312341BD" w14:textId="0EEC54D5" w:rsidR="00193825" w:rsidRPr="005B2AF7" w:rsidRDefault="00193825" w:rsidP="00193825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existence from fund-amental property (intersection property)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55EA" w:rsidRPr="00516D29">
        <w:rPr>
          <w:rFonts w:ascii="Leelawadee UI" w:hAnsi="Leelawadee UI" w:cs="Leelawadee UI"/>
          <w:noProof/>
        </w:rPr>
        <w:drawing>
          <wp:inline distT="0" distB="0" distL="0" distR="0" wp14:anchorId="35D5E2D2" wp14:editId="61588CF8">
            <wp:extent cx="5760720" cy="1967865"/>
            <wp:effectExtent l="0" t="0" r="0" b="0"/>
            <wp:docPr id="16" name="Grafik 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 descr="Ein Bild, das Text enthält.&#10;&#10;Automatisch generierte Beschreibu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3A3CC" w14:textId="58E27FE4" w:rsidR="001C46D1" w:rsidRPr="00516D29" w:rsidRDefault="001C46D1" w:rsidP="0096255D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51402C" wp14:editId="0F66FC49">
            <wp:extent cx="3611880" cy="850815"/>
            <wp:effectExtent l="0" t="0" r="0" b="6985"/>
            <wp:docPr id="240" name="Grafik 24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Grafik 240" descr="Ein Bild, das Text enthält.&#10;&#10;Automatisch generierte Beschreibu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42452" cy="85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CE00D" w14:textId="41CFA2C3" w:rsidR="00647458" w:rsidRPr="00516D29" w:rsidRDefault="00647458" w:rsidP="0096255D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29D68A0" wp14:editId="5A2C50F8">
            <wp:extent cx="4343400" cy="2130526"/>
            <wp:effectExtent l="0" t="0" r="0" b="3175"/>
            <wp:docPr id="14" name="Grafik 1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Text enthält.&#10;&#10;Automatisch generierte Beschreibu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48130" cy="218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28EA7" w14:textId="7A167F7F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Program Grounding, and what is the role of </w:t>
      </w:r>
      <w:proofErr w:type="spellStart"/>
      <w:r w:rsidRPr="00516D29">
        <w:rPr>
          <w:rFonts w:ascii="Leelawadee UI" w:hAnsi="Leelawadee UI" w:cs="Leelawadee UI"/>
          <w:lang w:val="en-US"/>
        </w:rPr>
        <w:t>Herbrand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 models for Datalog? </w:t>
      </w:r>
    </w:p>
    <w:p w14:paraId="4C262A97" w14:textId="7455BFB7" w:rsidR="007945FF" w:rsidRPr="00516D29" w:rsidRDefault="007945FF" w:rsidP="007945FF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A3762F9" wp14:editId="004A4948">
            <wp:extent cx="5760720" cy="2734945"/>
            <wp:effectExtent l="0" t="0" r="0" b="8255"/>
            <wp:docPr id="241" name="Grafik 24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Grafik 241" descr="Ein Bild, das Text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C81CD" w14:textId="7C370DC0" w:rsidR="00647458" w:rsidRPr="00516D29" w:rsidRDefault="00C703FD" w:rsidP="0064745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In LP: </w:t>
      </w:r>
      <w:r w:rsidR="004A1E23" w:rsidRPr="00516D29">
        <w:rPr>
          <w:rFonts w:ascii="Leelawadee UI" w:hAnsi="Leelawadee UI" w:cs="Leelawadee UI"/>
          <w:lang w:val="en-US"/>
        </w:rPr>
        <w:t xml:space="preserve">Reduce rules to ground rules by replacing the variables with constant symbols. </w:t>
      </w:r>
      <w:r w:rsidR="004A1E23" w:rsidRPr="00516D29">
        <w:rPr>
          <w:rFonts w:ascii="Leelawadee UI" w:hAnsi="Leelawadee UI" w:cs="Leelawadee UI"/>
          <w:lang w:val="en-US"/>
        </w:rPr>
        <w:br/>
      </w:r>
      <w:r w:rsidR="00517645" w:rsidRPr="00516D29">
        <w:rPr>
          <w:rFonts w:ascii="Leelawadee UI" w:hAnsi="Leelawadee UI" w:cs="Leelawadee UI"/>
          <w:lang w:val="en-US"/>
        </w:rPr>
        <w:t xml:space="preserve">Program </w:t>
      </w:r>
      <w:r w:rsidR="004A1E23" w:rsidRPr="00516D29">
        <w:rPr>
          <w:rFonts w:ascii="Leelawadee UI" w:hAnsi="Leelawadee UI" w:cs="Leelawadee UI"/>
          <w:lang w:val="en-US"/>
        </w:rPr>
        <w:t>Grounding = do this in all possible way</w:t>
      </w:r>
      <w:r w:rsidR="0085771A" w:rsidRPr="00516D29">
        <w:rPr>
          <w:rFonts w:ascii="Leelawadee UI" w:hAnsi="Leelawadee UI" w:cs="Leelawadee UI"/>
          <w:lang w:val="en-US"/>
        </w:rPr>
        <w:t>s (union of all rules)</w:t>
      </w:r>
      <w:r w:rsidR="004A1E23" w:rsidRPr="00516D29">
        <w:rPr>
          <w:rFonts w:ascii="Leelawadee UI" w:hAnsi="Leelawadee UI" w:cs="Leelawadee UI"/>
          <w:color w:val="FF0000"/>
          <w:lang w:val="en-US"/>
        </w:rPr>
        <w:br/>
      </w:r>
      <w:r w:rsidR="00647458" w:rsidRPr="00516D29">
        <w:rPr>
          <w:rFonts w:ascii="Leelawadee UI" w:hAnsi="Leelawadee UI" w:cs="Leelawadee UI"/>
          <w:noProof/>
        </w:rPr>
        <w:drawing>
          <wp:inline distT="0" distB="0" distL="0" distR="0" wp14:anchorId="54EB43AA" wp14:editId="06031C7F">
            <wp:extent cx="5760720" cy="1166495"/>
            <wp:effectExtent l="0" t="0" r="0" b="0"/>
            <wp:docPr id="17" name="Grafik 1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Text enthält.&#10;&#10;Automatisch generierte Beschreibung"/>
                    <pic:cNvPicPr/>
                  </pic:nvPicPr>
                  <pic:blipFill rotWithShape="1">
                    <a:blip r:embed="rId20"/>
                    <a:srcRect t="48644"/>
                    <a:stretch/>
                  </pic:blipFill>
                  <pic:spPr bwMode="auto">
                    <a:xfrm>
                      <a:off x="0" y="0"/>
                      <a:ext cx="5760720" cy="116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0C918" w14:textId="16107A29" w:rsidR="00193825" w:rsidRPr="00516D29" w:rsidRDefault="00647458" w:rsidP="0064745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66F8128" wp14:editId="15F18990">
            <wp:extent cx="5760720" cy="1929130"/>
            <wp:effectExtent l="0" t="0" r="0" b="0"/>
            <wp:docPr id="18" name="Grafik 1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Text enthält.&#10;&#10;Automatisch generierte Beschreibu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6C42D" w14:textId="77777777" w:rsidR="00D6707D" w:rsidRPr="00516D29" w:rsidRDefault="00D6707D" w:rsidP="00D6707D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LP semantics: HB(P) … “everything is true”; MM(P) … unique minimal </w:t>
      </w:r>
      <w:proofErr w:type="gramStart"/>
      <w:r w:rsidRPr="00516D29">
        <w:rPr>
          <w:rFonts w:ascii="Leelawadee UI" w:hAnsi="Leelawadee UI" w:cs="Leelawadee UI"/>
          <w:lang w:val="en-US"/>
        </w:rPr>
        <w:t>model</w:t>
      </w:r>
      <w:proofErr w:type="gramEnd"/>
    </w:p>
    <w:p w14:paraId="3B9A6F65" w14:textId="76A84CC8" w:rsidR="0085771A" w:rsidRPr="00516D29" w:rsidRDefault="007E3B14" w:rsidP="0085771A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31968B7E" wp14:editId="5FFC6475">
            <wp:extent cx="5389096" cy="3268980"/>
            <wp:effectExtent l="0" t="0" r="2540" b="7620"/>
            <wp:docPr id="19" name="Grafik 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Text enthält.&#10;&#10;Automatisch generierte Beschreibu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6814" cy="331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1F528" w14:textId="4A95A4DF" w:rsidR="00647458" w:rsidRPr="00516D29" w:rsidRDefault="00003472" w:rsidP="0085771A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is the difference between Datalog and logic programming, and how can the two be reconciled</w:t>
      </w:r>
      <w:r w:rsidR="00D6707D" w:rsidRPr="00516D29">
        <w:rPr>
          <w:rFonts w:ascii="Leelawadee UI" w:hAnsi="Leelawadee UI" w:cs="Leelawadee UI"/>
          <w:lang w:val="en-US"/>
        </w:rPr>
        <w:t xml:space="preserve"> (put together)</w:t>
      </w:r>
      <w:r w:rsidRPr="00516D29">
        <w:rPr>
          <w:rFonts w:ascii="Leelawadee UI" w:hAnsi="Leelawadee UI" w:cs="Leelawadee UI"/>
          <w:lang w:val="en-US"/>
        </w:rPr>
        <w:t>?</w:t>
      </w:r>
    </w:p>
    <w:p w14:paraId="07527643" w14:textId="77777777" w:rsidR="00D6707D" w:rsidRPr="00516D29" w:rsidRDefault="00AF4764" w:rsidP="0064745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6F89270" wp14:editId="7B01CCB4">
            <wp:extent cx="5516880" cy="2906214"/>
            <wp:effectExtent l="0" t="0" r="7620" b="8890"/>
            <wp:docPr id="235" name="Grafik 23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Grafik 235" descr="Ein Bild, das Text enthält.&#10;&#10;Automatisch generierte Beschreibu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19971" cy="290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B65EA" w14:textId="77777777" w:rsidR="00D6707D" w:rsidRPr="00516D29" w:rsidRDefault="0073510D" w:rsidP="0064745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52BAD64" wp14:editId="5EAFE586">
            <wp:extent cx="5122700" cy="2057400"/>
            <wp:effectExtent l="0" t="0" r="1905" b="0"/>
            <wp:docPr id="10" name="Grafik 1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Text enthält.&#10;&#10;Automatisch generierte Beschreibung"/>
                    <pic:cNvPicPr/>
                  </pic:nvPicPr>
                  <pic:blipFill rotWithShape="1">
                    <a:blip r:embed="rId24"/>
                    <a:srcRect t="23375"/>
                    <a:stretch/>
                  </pic:blipFill>
                  <pic:spPr bwMode="auto">
                    <a:xfrm>
                      <a:off x="0" y="0"/>
                      <a:ext cx="5151413" cy="206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1CF0D" w14:textId="3C02DDFF" w:rsidR="004055EA" w:rsidRPr="00516D29" w:rsidRDefault="00647458" w:rsidP="0064745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2331D604" wp14:editId="5E76FE8E">
            <wp:extent cx="5059680" cy="1674848"/>
            <wp:effectExtent l="0" t="0" r="7620" b="1905"/>
            <wp:docPr id="20" name="Grafik 2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 descr="Ein Bild, das Text enthält.&#10;&#10;Automatisch generierte Beschreibu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82487" cy="168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0B67B" w14:textId="0D41BE21" w:rsidR="00003472" w:rsidRPr="00516D29" w:rsidRDefault="002E4539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C0DF3BB" wp14:editId="349B38F9">
                <wp:simplePos x="0" y="0"/>
                <wp:positionH relativeFrom="column">
                  <wp:posOffset>5158105</wp:posOffset>
                </wp:positionH>
                <wp:positionV relativeFrom="paragraph">
                  <wp:posOffset>177800</wp:posOffset>
                </wp:positionV>
                <wp:extent cx="640080" cy="2769870"/>
                <wp:effectExtent l="0" t="38100" r="502920" b="30480"/>
                <wp:wrapNone/>
                <wp:docPr id="245" name="Verbinder: gekrümmt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0080" cy="2769870"/>
                        </a:xfrm>
                        <a:prstGeom prst="curvedConnector3">
                          <a:avLst>
                            <a:gd name="adj1" fmla="val 174951"/>
                          </a:avLst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3E4548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Verbinder: gekrümmt 245" o:spid="_x0000_s1026" type="#_x0000_t38" style="position:absolute;margin-left:406.15pt;margin-top:14pt;width:50.4pt;height:218.1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4pc6AEAABAEAAAOAAAAZHJzL2Uyb0RvYy54bWysU8tuEzEU3SPxD5b3ZGZCSdIoky5SYIOg&#10;Asreta8zRn7Jdufx99zxTKaoSEhFbCy/zrnnHF8fbnqjSQshKmdrWq1KSsByJ5Q91/T++4c3O0pi&#10;YlYw7SzUdIBIb46vXx06v4e1a5wWEAiS2LjvfE2blPy+KCJvwLC4ch4sHkoXDEu4DOdCBNYhu9HF&#10;uiw3ReeC8MFxiBF3b6dDesz8UgJPX6SMkIiuKWpLeQx5fBjH4nhg+3NgvlF8lsH+QYVhymLRheqW&#10;JUYeg/qDyigeXHQyrbgzhZNSccge0E1VPnPzrWEeshcMJ/olpvj/aPnn9mTvAsbQ+biP/i6MLnoZ&#10;DJFa+R/4ptkXKiV9jm1YYoM+EY6bm6uy3GG4HI/W2831bptzLSaekc+HmD6CM2Sc1JQ/hhbEyVmL&#10;7+PC21yBtZ9iyhEKYpnBXmHiZ0WJNBpfpGWaVNur63fV+GRIPV/H2YV8xGpLOpS83pZlJk1M6fdW&#10;kDR4JExBMXvWMFNoi0xPtvMsDRomoq8giRJobwogdyScdCAoBbVxDjZdxGiLt0eYVFovwEnCX4Hz&#10;/REKuVtfAl4QubKzaQEbZV3IATyrnvqLZDndvyQw+R4jeHBiyA2Ro8G2y3HPX2Ts69/XGf70kY+/&#10;AAAA//8DAFBLAwQUAAYACAAAACEAONNDdt8AAAAKAQAADwAAAGRycy9kb3ducmV2LnhtbEyPwU7D&#10;MBBE70j8g7VI3KhjJ6pCiFNVlXoDQRu4b2OTRMTrKHbT0K/HnOC42qeZN+VmsQObzeR7RwrEKgFm&#10;qHG6p1bBe71/yIH5gKRxcGQUfBsPm+r2psRCuwsdzHwMLYsh5AtU0IUwFpz7pjMW/cqNhuLv000W&#10;QzynlusJLzHcDlwmyZpb7Ck2dDiaXWear+PZKngRs3D+FbdZuq8/nq+7Wh7erkrd3y3bJ2DBLOEP&#10;hl/9qA5VdDq5M2nPBgW5kGlEFcg8borAo0gFsJOCbJ1J4FXJ/0+ofgAAAP//AwBQSwECLQAUAAYA&#10;CAAAACEAtoM4kv4AAADhAQAAEwAAAAAAAAAAAAAAAAAAAAAAW0NvbnRlbnRfVHlwZXNdLnhtbFBL&#10;AQItABQABgAIAAAAIQA4/SH/1gAAAJQBAAALAAAAAAAAAAAAAAAAAC8BAABfcmVscy8ucmVsc1BL&#10;AQItABQABgAIAAAAIQAHc4pc6AEAABAEAAAOAAAAAAAAAAAAAAAAAC4CAABkcnMvZTJvRG9jLnht&#10;bFBLAQItABQABgAIAAAAIQA400N23wAAAAoBAAAPAAAAAAAAAAAAAAAAAEIEAABkcnMvZG93bnJl&#10;di54bWxQSwUGAAAAAAQABADzAAAATgUAAAAA&#10;" adj="37789" strokecolor="#4472c4 [3204]" strokeweight="1pt">
                <v:stroke endarrow="block" joinstyle="miter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>How is fixpoint semantics for Datalog conceptually defined, and which important result of algebra is used for that?</w:t>
      </w:r>
    </w:p>
    <w:p w14:paraId="276E436B" w14:textId="50755E02" w:rsidR="00C76F38" w:rsidRPr="00516D29" w:rsidRDefault="007964FA" w:rsidP="00C76F3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36CBC9A" wp14:editId="38DF7E11">
                <wp:simplePos x="0" y="0"/>
                <wp:positionH relativeFrom="margin">
                  <wp:posOffset>4114165</wp:posOffset>
                </wp:positionH>
                <wp:positionV relativeFrom="paragraph">
                  <wp:posOffset>1385570</wp:posOffset>
                </wp:positionV>
                <wp:extent cx="1508760" cy="266700"/>
                <wp:effectExtent l="0" t="0" r="0" b="0"/>
                <wp:wrapNone/>
                <wp:docPr id="248" name="Textfeld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5C976" w14:textId="20C05546" w:rsidR="002470BB" w:rsidRPr="005B2AF7" w:rsidRDefault="002470BB" w:rsidP="002470BB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= fixpoint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CBC9A" id="Textfeld 248" o:spid="_x0000_s1031" type="#_x0000_t202" style="position:absolute;margin-left:323.95pt;margin-top:109.1pt;width:118.8pt;height:21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qFY+wEAANQ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KJcr5YYEhibLZerMk+l4NVLtvMhfpZgSNow6nGoGZ0fH0JM3fDq5UoqZuFeaZ0Hqy3pGL1a&#10;zBY54SJiVETfaWUYXZfpG5yQSH6ydU6OXOlhjwW0HVknogPl2O96ompGFyk3ibCD+oQyeBhshs8C&#10;Ny3435R0aDFGw68D95IS/cWilFfT+Tx5Mh/mi9UMD/4ysruMcCsQitFIybC9jdnHA+UblLxRWY3X&#10;TsaW0TpZpNHmyZuX53zr9TFu/wAAAP//AwBQSwMEFAAGAAgAAAAhAATkxxrfAAAACwEAAA8AAABk&#10;cnMvZG93bnJldi54bWxMj8FOwzAMhu9IvENkJG4sWbWWrjSdEIgriAGTdssar61onKrJ1vL2mBM7&#10;2v70+/vLzex6ccYxdJ40LBcKBFLtbUeNhs+Pl7scRIiGrOk9oYYfDLCprq9KU1g/0Tuet7ERHEKh&#10;MBraGIdCylC36ExY+AGJb0c/OhN5HBtpRzNxuOtlolQmnemIP7RmwKcW6+/tyWn4ej3udyv11jy7&#10;dJj8rCS5tdT69mZ+fAARcY7/MPzpszpU7HTwJ7JB9Bqy1f2aUQ3JMk9AMJHnaQriwJtMJSCrUl52&#10;qH4BAAD//wMAUEsBAi0AFAAGAAgAAAAhALaDOJL+AAAA4QEAABMAAAAAAAAAAAAAAAAAAAAAAFtD&#10;b250ZW50X1R5cGVzXS54bWxQSwECLQAUAAYACAAAACEAOP0h/9YAAACUAQAACwAAAAAAAAAAAAAA&#10;AAAvAQAAX3JlbHMvLnJlbHNQSwECLQAUAAYACAAAACEAmn6hWPsBAADUAwAADgAAAAAAAAAAAAAA&#10;AAAuAgAAZHJzL2Uyb0RvYy54bWxQSwECLQAUAAYACAAAACEABOTHGt8AAAALAQAADwAAAAAAAAAA&#10;AAAAAABVBAAAZHJzL2Rvd25yZXYueG1sUEsFBgAAAAAEAAQA8wAAAGEFAAAAAA==&#10;" filled="f" stroked="f">
                <v:textbox>
                  <w:txbxContent>
                    <w:p w14:paraId="63E5C976" w14:textId="20C05546" w:rsidR="002470BB" w:rsidRPr="005B2AF7" w:rsidRDefault="002470BB" w:rsidP="002470BB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= fixpoint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57294FC" wp14:editId="589C9A8D">
                <wp:simplePos x="0" y="0"/>
                <wp:positionH relativeFrom="margin">
                  <wp:align>right</wp:align>
                </wp:positionH>
                <wp:positionV relativeFrom="paragraph">
                  <wp:posOffset>2775585</wp:posOffset>
                </wp:positionV>
                <wp:extent cx="1508760" cy="266700"/>
                <wp:effectExtent l="0" t="0" r="0" b="0"/>
                <wp:wrapNone/>
                <wp:docPr id="247" name="Textfeld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876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219028" w14:textId="6BE1C02F" w:rsidR="00C5492B" w:rsidRPr="005B2AF7" w:rsidRDefault="00C5492B" w:rsidP="00C5492B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iii) follows from ii)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294FC" id="Textfeld 247" o:spid="_x0000_s1032" type="#_x0000_t202" style="position:absolute;margin-left:67.6pt;margin-top:218.55pt;width:118.8pt;height:21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GOZ+wEAANQDAAAOAAAAZHJzL2Uyb0RvYy54bWysU11v2yAUfZ+0/4B4X+xE+aoVUnXtOk3q&#10;ukldfwDBOEYDLgMSO/v1u2A3jba3an5A4Ms9955zD5vr3mhylD4osIxOJyUl0gqold0z+vzj/sOa&#10;khC5rbkGKxk9yUCvt+/fbTpXyRm0oGvpCYLYUHWO0TZGVxVFEK00PEzASYvBBrzhEY9+X9Sed4hu&#10;dDEry2XRga+dByFDwL93Q5BuM37TSBG/NU2QkWhGsbeYV5/XXVqL7YZXe89dq8TYBn9DF4Yri0XP&#10;UHc8cnLw6h8oo4SHAE2cCDAFNI0SMnNANtPyLzZPLXcyc0FxgjvLFP4frHg8PrnvnsT+I/Q4wEwi&#10;uAcQPwOxcNtyu5c33kPXSl5j4WmSrOhcqMbUJHWoQgLZdV+hxiHzQ4QM1DfeJFWQJ0F0HMDpLLrs&#10;IxGp5KJcr5YYEhibLZerMk+l4NVLtvMhfpZgSNow6nGoGZ0fH0JM3fDq5UoqZuFeaZ0Hqy3pGL1a&#10;zBY54SJiVETfaWUYXZfpG5yQSH6ydU6OXOlhjwW0HVknogPl2O96ompGlyk3ibCD+oQyeBhshs8C&#10;Ny3435R0aDFGw68D95IS/cWilFfT+Tx5Mh/mi9UMD/4ysruMcCsQitFIybC9jdnHA+UblLxRWY3X&#10;TsaW0TpZpNHmyZuX53zr9TFu/wAAAP//AwBQSwMEFAAGAAgAAAAhAFw9ZWjdAAAACAEAAA8AAABk&#10;cnMvZG93bnJldi54bWxMj81OwzAQhO9IvIO1lbhRO21paBqnQiCuIPoncXPjbRIRr6PYbcLbs5zg&#10;ODurmW/yzehaccU+NJ40JFMFAqn0tqFKw373ev8IIkRD1rSeUMM3BtgUtze5yawf6AOv21gJDqGQ&#10;GQ11jF0mZShrdCZMfYfE3tn3zkSWfSVtbwYOd62cKbWUzjTEDbXp8LnG8mt7cRoOb+fP40K9Vy/u&#10;oRv8qCS5ldT6bjI+rUFEHOPfM/ziMzoUzHTyF7JBtBp4SNSwmKcJCLZn83QJ4sSXdJWALHL5f0Dx&#10;AwAA//8DAFBLAQItABQABgAIAAAAIQC2gziS/gAAAOEBAAATAAAAAAAAAAAAAAAAAAAAAABbQ29u&#10;dGVudF9UeXBlc10ueG1sUEsBAi0AFAAGAAgAAAAhADj9If/WAAAAlAEAAAsAAAAAAAAAAAAAAAAA&#10;LwEAAF9yZWxzLy5yZWxzUEsBAi0AFAAGAAgAAAAhAK2gY5n7AQAA1AMAAA4AAAAAAAAAAAAAAAAA&#10;LgIAAGRycy9lMm9Eb2MueG1sUEsBAi0AFAAGAAgAAAAhAFw9ZWjdAAAACAEAAA8AAAAAAAAAAAAA&#10;AAAAVQQAAGRycy9kb3ducmV2LnhtbFBLBQYAAAAABAAEAPMAAABfBQAAAAA=&#10;" filled="f" stroked="f">
                <v:textbox>
                  <w:txbxContent>
                    <w:p w14:paraId="07219028" w14:textId="6BE1C02F" w:rsidR="00C5492B" w:rsidRPr="005B2AF7" w:rsidRDefault="00C5492B" w:rsidP="00C5492B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iii) follows from ii)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6F38" w:rsidRPr="00516D29">
        <w:rPr>
          <w:rFonts w:ascii="Leelawadee UI" w:hAnsi="Leelawadee UI" w:cs="Leelawadee UI"/>
          <w:noProof/>
        </w:rPr>
        <w:drawing>
          <wp:inline distT="0" distB="0" distL="0" distR="0" wp14:anchorId="4F06FF9C" wp14:editId="2080BCA9">
            <wp:extent cx="5760720" cy="1724660"/>
            <wp:effectExtent l="0" t="0" r="0" b="8890"/>
            <wp:docPr id="21" name="Grafik 2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Text enthält.&#10;&#10;Automatisch generierte Beschreibu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F38" w:rsidRPr="00516D29">
        <w:rPr>
          <w:rFonts w:ascii="Leelawadee UI" w:hAnsi="Leelawadee UI" w:cs="Leelawadee UI"/>
          <w:noProof/>
        </w:rPr>
        <w:drawing>
          <wp:inline distT="0" distB="0" distL="0" distR="0" wp14:anchorId="472D93C2" wp14:editId="1E2E2FAF">
            <wp:extent cx="5760720" cy="1428115"/>
            <wp:effectExtent l="0" t="0" r="0" b="635"/>
            <wp:docPr id="22" name="Grafik 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Ein Bild, das Text enthält.&#10;&#10;Automatisch generierte Beschreibu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B3B0A" w14:textId="4C74C71F" w:rsidR="007964FA" w:rsidRPr="00516D29" w:rsidRDefault="007964FA" w:rsidP="007964FA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is the benefit of the fixpoint semantics for Datalog?</w:t>
      </w:r>
    </w:p>
    <w:p w14:paraId="1EC09D15" w14:textId="5C644C64" w:rsidR="00C76F38" w:rsidRPr="00516D29" w:rsidRDefault="00C76F38" w:rsidP="00C76F3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AE125A1" wp14:editId="7F1CA219">
            <wp:extent cx="5760720" cy="2127885"/>
            <wp:effectExtent l="0" t="0" r="0" b="5715"/>
            <wp:docPr id="23" name="Grafik 2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 descr="Ein Bild, das Text enthält.&#10;&#10;Automatisch generierte Beschreibu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3746C" w14:textId="4C7F6AFA" w:rsidR="008D74B0" w:rsidRPr="00516D29" w:rsidRDefault="008D74B0" w:rsidP="00C76F38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4F37DBE0" wp14:editId="3BB844FE">
            <wp:extent cx="5760720" cy="3286760"/>
            <wp:effectExtent l="0" t="0" r="0" b="8890"/>
            <wp:docPr id="249" name="Grafik 24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Grafik 249" descr="Ein Bild, das Text enthält.&#10;&#10;Automatisch generierte Beschreibu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B0E0" w14:textId="5DE81608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would happen under fixpoint semantics if not active domain semantics would be used? </w:t>
      </w:r>
    </w:p>
    <w:p w14:paraId="00C88F81" w14:textId="03472BB4" w:rsidR="00A834B8" w:rsidRPr="00516D29" w:rsidRDefault="00A834B8" w:rsidP="008378F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The procedure would never </w:t>
      </w:r>
      <w:r w:rsidR="0037072F" w:rsidRPr="00516D29">
        <w:rPr>
          <w:rFonts w:ascii="Leelawadee UI" w:hAnsi="Leelawadee UI" w:cs="Leelawadee UI"/>
          <w:lang w:val="en-US"/>
        </w:rPr>
        <w:t>terminate</w:t>
      </w:r>
      <w:r w:rsidRPr="00516D29">
        <w:rPr>
          <w:rFonts w:ascii="Leelawadee UI" w:hAnsi="Leelawadee UI" w:cs="Leelawadee UI"/>
          <w:lang w:val="en-US"/>
        </w:rPr>
        <w:t>!</w:t>
      </w:r>
    </w:p>
    <w:p w14:paraId="4E160D10" w14:textId="4E06DD91" w:rsidR="00003472" w:rsidRPr="00516D29" w:rsidRDefault="00003472" w:rsidP="00963EDD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How is the proof-theoretic semantics for Datalog conceptually defined?</w:t>
      </w:r>
    </w:p>
    <w:p w14:paraId="0DA5F351" w14:textId="56F67B39" w:rsidR="008378F2" w:rsidRPr="00516D29" w:rsidRDefault="00622520" w:rsidP="008378F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05544B" wp14:editId="5B2BE3CF">
            <wp:extent cx="5760720" cy="3289300"/>
            <wp:effectExtent l="0" t="0" r="0" b="6350"/>
            <wp:docPr id="27" name="Grafik 2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Ein Bild, das Text enthält.&#10;&#10;Automatisch generierte Beschreibu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20D54" w14:textId="23261E44" w:rsidR="00A2364D" w:rsidRPr="00516D29" w:rsidRDefault="00A2364D" w:rsidP="008378F2">
      <w:pPr>
        <w:rPr>
          <w:rFonts w:ascii="Leelawadee UI" w:hAnsi="Leelawadee UI" w:cs="Leelawadee UI"/>
          <w:lang w:val="en-US"/>
        </w:rPr>
      </w:pPr>
    </w:p>
    <w:p w14:paraId="0863ECE0" w14:textId="7C82FC80" w:rsidR="00A2364D" w:rsidRPr="00516D29" w:rsidRDefault="00A2364D" w:rsidP="008378F2">
      <w:pPr>
        <w:rPr>
          <w:rFonts w:ascii="Leelawadee UI" w:hAnsi="Leelawadee UI" w:cs="Leelawadee UI"/>
          <w:lang w:val="en-US"/>
        </w:rPr>
      </w:pPr>
    </w:p>
    <w:p w14:paraId="481DC45E" w14:textId="39032C61" w:rsidR="00A2364D" w:rsidRPr="00516D29" w:rsidRDefault="00A2364D" w:rsidP="008378F2">
      <w:pPr>
        <w:rPr>
          <w:rFonts w:ascii="Leelawadee UI" w:hAnsi="Leelawadee UI" w:cs="Leelawadee UI"/>
          <w:lang w:val="en-US"/>
        </w:rPr>
      </w:pPr>
    </w:p>
    <w:p w14:paraId="49CA6419" w14:textId="77777777" w:rsidR="00A2364D" w:rsidRPr="00516D29" w:rsidRDefault="00A2364D" w:rsidP="008378F2">
      <w:pPr>
        <w:rPr>
          <w:rFonts w:ascii="Leelawadee UI" w:hAnsi="Leelawadee UI" w:cs="Leelawadee UI"/>
          <w:lang w:val="en-US"/>
        </w:rPr>
      </w:pPr>
    </w:p>
    <w:p w14:paraId="205751C9" w14:textId="3DCF6E8A" w:rsidR="00003472" w:rsidRPr="00516D29" w:rsidRDefault="00003472" w:rsidP="00003472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can proof trees in Datalog be constructed in principle? </w:t>
      </w:r>
    </w:p>
    <w:p w14:paraId="59D08504" w14:textId="6E6DD73C" w:rsidR="00622520" w:rsidRPr="00516D29" w:rsidRDefault="00B72D5D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6E70D3D" wp14:editId="5F55D74C">
                <wp:simplePos x="0" y="0"/>
                <wp:positionH relativeFrom="margin">
                  <wp:posOffset>3999865</wp:posOffset>
                </wp:positionH>
                <wp:positionV relativeFrom="paragraph">
                  <wp:posOffset>9525</wp:posOffset>
                </wp:positionV>
                <wp:extent cx="1836420" cy="307340"/>
                <wp:effectExtent l="0" t="0" r="0" b="0"/>
                <wp:wrapNone/>
                <wp:docPr id="236" name="Textfeld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307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2D619" w14:textId="5484E85E" w:rsidR="00B72D5D" w:rsidRPr="005B2AF7" w:rsidRDefault="00B72D5D" w:rsidP="00B72D5D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= fixpoint approach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70D3D" id="Textfeld 236" o:spid="_x0000_s1033" type="#_x0000_t202" style="position:absolute;margin-left:314.95pt;margin-top:.75pt;width:144.6pt;height:24.2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0Oh+wEAANQDAAAOAAAAZHJzL2Uyb0RvYy54bWysU9uO2yAQfa/Uf0C8N3Zum6wVstrudqtK&#10;24u07QcQjGNUYCiQ2OnX74C92ah9q+oHBB7mzJwzh81NbzQ5Sh8UWEank5ISaQXUyu4Z/fH94d2a&#10;khC5rbkGKxk9yUBvtm/fbDpXyRm0oGvpCYLYUHWO0TZGVxVFEK00PEzASYvBBrzhEY9+X9Sed4hu&#10;dDEry6uiA187D0KGgH/vhyDdZvymkSJ+bZogI9GMYm8xrz6vu7QW2w2v9p67VomxDf4PXRiuLBY9&#10;Q93zyMnBq7+gjBIeAjRxIsAU0DRKyMwB2UzLP9g8tdzJzAXFCe4sU/h/sOLL8cl98yT276HHAWYS&#10;wT2C+BmIhbuW27289R66VvIaC0+TZEXnQjWmJqlDFRLIrvsMNQ6ZHyJkoL7xJqmCPAmi4wBOZ9Fl&#10;H4lIJdfzq8UMQwJj83I1X+SpFLx6yXY+xI8SDEkbRj0ONaPz42OIqRtevVxJxSw8KK3zYLUlHaPX&#10;y9kyJ1xEjIroO60Mo+syfYMTEskPts7JkSs97LGAtiPrRHSgHPtdT1TN6CrlJhF2UJ9QBg+DzfBZ&#10;4KYF/5uSDi3GaPh14F5Soj9ZlPJ6ukCuJObDYrlKIvjLyO4ywq1AKEYjJcP2LmYfD5RvUfJGZTVe&#10;OxlbRutkkUabJ29envOt18e4fQYAAP//AwBQSwMEFAAGAAgAAAAhAHaKGa/cAAAACAEAAA8AAABk&#10;cnMvZG93bnJldi54bWxMj8FOwzAMhu9Ie4fISNxY0mmbltJ0mkBcQWwDiVvWeG1F41RNtpa3x5zg&#10;aH+/fn8utpPvxBWH2AYykM0VCKQquJZqA8fD8/0GREyWnO0CoYFvjLAtZzeFzV0Y6Q2v+1QLLqGY&#10;WwNNSn0uZawa9DbOQ4/E7BwGbxOPQy3dYEcu951cKLWW3rbEFxrb42OD1df+4g28v5w/P5bqtX7y&#10;q34Mk5LktTTm7nbaPYBIOKW/MPzqszqU7HQKF3JRdAbWC605ymAFgrnOdAbiZGDJe1kW8v8D5Q8A&#10;AAD//wMAUEsBAi0AFAAGAAgAAAAhALaDOJL+AAAA4QEAABMAAAAAAAAAAAAAAAAAAAAAAFtDb250&#10;ZW50X1R5cGVzXS54bWxQSwECLQAUAAYACAAAACEAOP0h/9YAAACUAQAACwAAAAAAAAAAAAAAAAAv&#10;AQAAX3JlbHMvLnJlbHNQSwECLQAUAAYACAAAACEAAktDofsBAADUAwAADgAAAAAAAAAAAAAAAAAu&#10;AgAAZHJzL2Uyb0RvYy54bWxQSwECLQAUAAYACAAAACEAdooZr9wAAAAIAQAADwAAAAAAAAAAAAAA&#10;AABVBAAAZHJzL2Rvd25yZXYueG1sUEsFBgAAAAAEAAQA8wAAAF4FAAAAAA==&#10;" filled="f" stroked="f">
                <v:textbox>
                  <w:txbxContent>
                    <w:p w14:paraId="7582D619" w14:textId="5484E85E" w:rsidR="00B72D5D" w:rsidRPr="005B2AF7" w:rsidRDefault="00B72D5D" w:rsidP="00B72D5D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= fixpoint approach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64FA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4171BC0" wp14:editId="16A3C32F">
                <wp:simplePos x="0" y="0"/>
                <wp:positionH relativeFrom="margin">
                  <wp:posOffset>2742565</wp:posOffset>
                </wp:positionH>
                <wp:positionV relativeFrom="paragraph">
                  <wp:posOffset>2935605</wp:posOffset>
                </wp:positionV>
                <wp:extent cx="1836420" cy="307340"/>
                <wp:effectExtent l="0" t="0" r="0" b="0"/>
                <wp:wrapNone/>
                <wp:docPr id="13" name="Textfeld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307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E6E8D" w14:textId="4613BB4A" w:rsidR="007964FA" w:rsidRPr="005B2AF7" w:rsidRDefault="007964FA" w:rsidP="007964FA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= </w:t>
                            </w:r>
                            <w:r w:rsidR="00B72D5D">
                              <w:rPr>
                                <w:color w:val="FF0000"/>
                                <w:lang w:val="en-US"/>
                              </w:rPr>
                              <w:t>proof of inconsistency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71BC0" id="Textfeld 13" o:spid="_x0000_s1034" type="#_x0000_t202" style="position:absolute;margin-left:215.95pt;margin-top:231.15pt;width:144.6pt;height:24.2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WjR+wEAANQDAAAOAAAAZHJzL2Uyb0RvYy54bWysU8tu2zAQvBfoPxC815JfiSNYDtKkKQqk&#10;DyDtB9AUZRElueyStpR+fZaU4xjtragOBKnlzu7MDtfXgzXsoDBocDWfTkrOlJPQaLer+Y/v9+9W&#10;nIUoXCMMOFXzJxX49ebtm3XvKzWDDkyjkBGIC1Xva97F6KuiCLJTVoQJeOUo2AJaEemIu6JB0RO6&#10;NcWsLC+KHrDxCFKFQH/vxiDfZPy2VTJ+bdugIjM1p95iXjGv27QWm7Wodih8p+WxDfEPXVihHRU9&#10;Qd2JKNge9V9QVkuEAG2cSLAFtK2WKnMgNtPyDzaPnfAqcyFxgj/JFP4frPxyePTfkMXhPQw0wEwi&#10;+AeQPwNzcNsJt1M3iNB3SjRUeJokK3ofqmNqkjpUIYFs+8/Q0JDFPkIGGlq0SRXiyQidBvB0El0N&#10;kclUcjW/WMwoJCk2Ly/nizyVQlQv2R5D/KjAsrSpOdJQM7o4PISYuhHVy5VUzMG9NiYP1jjW1/xq&#10;OVvmhLOI1ZF8Z7St+apM3+iERPKDa3JyFNqMeypg3JF1IjpSjsN2YLohgJSbRNhC80QyIIw2o2dB&#10;mw7wN2c9Wazm4ddeoOLMfHIk5dV0QVxZzIfF8jKJgOeR7XlEOElQNY+cjdvbmH08Ur4hyVud1Xjt&#10;5NgyWSeLdLR58ub5Od96fYybZwAAAP//AwBQSwMEFAAGAAgAAAAhAMPlAC/fAAAACwEAAA8AAABk&#10;cnMvZG93bnJldi54bWxMj8tOwzAQRfdI/IM1SOyo7fRFQ5wKgdiCWh4SOzeeJhHxOIrdJvw9wwp2&#10;M5qjO+cW28l34oxDbAMZ0DMFAqkKrqXawNvr080tiJgsOdsFQgPfGGFbXl4UNndhpB2e96kWHEIx&#10;twaalPpcylg16G2chR6Jb8cweJt4HWrpBjtyuO9kptRKetsSf2hsjw8NVl/7kzfw/nz8/Fiol/rR&#10;L/sxTEqS30hjrq+m+zsQCaf0B8OvPqtDyU6HcCIXRWdgMdcbRnlYZXMQTKwzrUEcDCy1WoMsC/m/&#10;Q/kDAAD//wMAUEsBAi0AFAAGAAgAAAAhALaDOJL+AAAA4QEAABMAAAAAAAAAAAAAAAAAAAAAAFtD&#10;b250ZW50X1R5cGVzXS54bWxQSwECLQAUAAYACAAAACEAOP0h/9YAAACUAQAACwAAAAAAAAAAAAAA&#10;AAAvAQAAX3JlbHMvLnJlbHNQSwECLQAUAAYACAAAACEAa+Fo0fsBAADUAwAADgAAAAAAAAAAAAAA&#10;AAAuAgAAZHJzL2Uyb0RvYy54bWxQSwECLQAUAAYACAAAACEAw+UAL98AAAALAQAADwAAAAAAAAAA&#10;AAAAAABVBAAAZHJzL2Rvd25yZXYueG1sUEsFBgAAAAAEAAQA8wAAAGEFAAAAAA==&#10;" filled="f" stroked="f">
                <v:textbox>
                  <w:txbxContent>
                    <w:p w14:paraId="110E6E8D" w14:textId="4613BB4A" w:rsidR="007964FA" w:rsidRPr="005B2AF7" w:rsidRDefault="007964FA" w:rsidP="007964FA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= </w:t>
                      </w:r>
                      <w:r w:rsidR="00B72D5D">
                        <w:rPr>
                          <w:color w:val="FF0000"/>
                          <w:lang w:val="en-US"/>
                        </w:rPr>
                        <w:t>proof of inconsistency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2520" w:rsidRPr="00516D29">
        <w:rPr>
          <w:rFonts w:ascii="Leelawadee UI" w:hAnsi="Leelawadee UI" w:cs="Leelawadee UI"/>
          <w:noProof/>
        </w:rPr>
        <w:drawing>
          <wp:inline distT="0" distB="0" distL="0" distR="0" wp14:anchorId="58C0AA5C" wp14:editId="020FE0E0">
            <wp:extent cx="5760720" cy="3210560"/>
            <wp:effectExtent l="0" t="0" r="0" b="8890"/>
            <wp:docPr id="28" name="Grafik 2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fik 28" descr="Ein Bild, das Text enthält.&#10;&#10;Automatisch generierte Beschreibu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2EEB8" w14:textId="1F86C2AD" w:rsidR="00003472" w:rsidRPr="00516D29" w:rsidRDefault="00003472" w:rsidP="00963EDD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Explain how conceptually SLD resolution works. What kind of problems come with it, and how can they be resolved? </w:t>
      </w:r>
    </w:p>
    <w:p w14:paraId="3A766E94" w14:textId="13FD25BA" w:rsidR="00622520" w:rsidRPr="00516D29" w:rsidRDefault="00622520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1DF6545" wp14:editId="0C5AD72A">
            <wp:extent cx="5234940" cy="1443186"/>
            <wp:effectExtent l="0" t="0" r="3810" b="508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9918" cy="14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7579" w14:textId="77777777" w:rsidR="009B6774" w:rsidRPr="00516D29" w:rsidRDefault="00622520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D5EF061" wp14:editId="1D80837A">
            <wp:extent cx="5760720" cy="2397760"/>
            <wp:effectExtent l="0" t="0" r="0" b="2540"/>
            <wp:docPr id="31" name="Grafik 3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 descr="Ein Bild, das Text enthält.&#10;&#10;Automatisch generierte Beschreibu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42D40" w14:textId="0FE813D0" w:rsidR="00A2364D" w:rsidRPr="00516D29" w:rsidRDefault="005A6094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1F79624C" wp14:editId="0F952BC2">
                <wp:simplePos x="0" y="0"/>
                <wp:positionH relativeFrom="leftMargin">
                  <wp:align>right</wp:align>
                </wp:positionH>
                <wp:positionV relativeFrom="paragraph">
                  <wp:posOffset>2110105</wp:posOffset>
                </wp:positionV>
                <wp:extent cx="781050" cy="307340"/>
                <wp:effectExtent l="0" t="0" r="0" b="0"/>
                <wp:wrapNone/>
                <wp:docPr id="351" name="Textfeld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307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B3AA5" w14:textId="4E2DD666" w:rsidR="005A6094" w:rsidRPr="005B2AF7" w:rsidRDefault="005A6094" w:rsidP="005A6094">
                            <w:pPr>
                              <w:spacing w:after="0" w:line="240" w:lineRule="auto"/>
                              <w:contextualSpacing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Problems: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9624C" id="Textfeld 351" o:spid="_x0000_s1035" type="#_x0000_t202" style="position:absolute;margin-left:10.3pt;margin-top:166.15pt;width:61.5pt;height:24.2pt;z-index:251800576;visibility:visible;mso-wrap-style:square;mso-width-percent:0;mso-height-percent:0;mso-wrap-distance-left:9pt;mso-wrap-distance-top:3.6pt;mso-wrap-distance-right:9pt;mso-wrap-distance-bottom:3.6pt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mpK+wEAANMDAAAOAAAAZHJzL2Uyb0RvYy54bWysU9tu2zAMfR+wfxD0vthJkyU14hRduw4D&#10;ugvQ7QMYWY6FSaImKbGzrx8lp2mwvQ3zg0CK5iHPIbW+GYxmB+mDQlvz6aTkTFqBjbK7mn//9vBm&#10;xVmIYBvQaGXNjzLwm83rV+veVXKGHepGekYgNlS9q3kXo6uKIohOGggTdNJSsEVvIJLrd0XjoSd0&#10;o4tZWb4tevSN8yhkCHR7Pwb5JuO3rRTxS9sGGZmuOfUW8+nzuU1nsVlDtfPgOiVObcA/dGFAWSp6&#10;hrqHCGzv1V9QRgmPAds4EWgKbFslZOZAbKblH2yeOnAycyFxgjvLFP4frPh8eHJfPYvDOxxogJlE&#10;cI8ofgRm8a4Du5O33mPfSWio8DRJVvQuVKfUJHWoQgLZ9p+woSHDPmIGGlpvkirEkxE6DeB4Fl0O&#10;kQm6XK6m5YIigkJX5fJqnodSQPWc7HyIHyQaloyae5ppBofDY4ipGaief0m1LD4orfNctWV9za8X&#10;s0VOuIgYFWnttDI1X5XpGxchcXxvm5wcQenRpgLankgnniPjOGwHphrCT7lJgy02R1LB47hl9CrI&#10;6ND/4qynDat5+LkHLznTHy0peT2dE1cWszNfLGfk+MvI9jICVhBUzSNno3kX8xqPlG9J8VZlNV46&#10;ObVMm5NFOm15Ws1LP//18hY3vwEAAP//AwBQSwMEFAAGAAgAAAAhALAHx6/cAAAACAEAAA8AAABk&#10;cnMvZG93bnJldi54bWxMj0tPwzAQhO9I/AdrkbhRm4RHCdlUCMQV1PKQuLnxNomI11HsNuHfsz3B&#10;cWdGs9+Uq9n36kBj7AIjXC4MKOI6uI4bhPe354slqJgsO9sHJoQfirCqTk9KW7gw8ZoOm9QoKeFY&#10;WIQ2paHQOtYteRsXYSAWbxdGb5OcY6PdaCcp973OjLnR3nYsH1o70GNL9fdm7xE+XnZfn1fmtXny&#10;18MUZqPZ32nE87P54R5Uojn9heGIL+hQCdM27NlF1SPIkISQ51kO6mhnuShbUZbmFnRV6v8Dql8A&#10;AAD//wMAUEsBAi0AFAAGAAgAAAAhALaDOJL+AAAA4QEAABMAAAAAAAAAAAAAAAAAAAAAAFtDb250&#10;ZW50X1R5cGVzXS54bWxQSwECLQAUAAYACAAAACEAOP0h/9YAAACUAQAACwAAAAAAAAAAAAAAAAAv&#10;AQAAX3JlbHMvLnJlbHNQSwECLQAUAAYACAAAACEAeoZqSvsBAADTAwAADgAAAAAAAAAAAAAAAAAu&#10;AgAAZHJzL2Uyb0RvYy54bWxQSwECLQAUAAYACAAAACEAsAfHr9wAAAAIAQAADwAAAAAAAAAAAAAA&#10;AABVBAAAZHJzL2Rvd25yZXYueG1sUEsFBgAAAAAEAAQA8wAAAF4FAAAAAA==&#10;" filled="f" stroked="f">
                <v:textbox>
                  <w:txbxContent>
                    <w:p w14:paraId="644B3AA5" w14:textId="4E2DD666" w:rsidR="005A6094" w:rsidRPr="005B2AF7" w:rsidRDefault="005A6094" w:rsidP="005A6094">
                      <w:pPr>
                        <w:spacing w:after="0" w:line="240" w:lineRule="auto"/>
                        <w:contextualSpacing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Problems: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6774" w:rsidRPr="00516D29">
        <w:rPr>
          <w:rFonts w:ascii="Leelawadee UI" w:hAnsi="Leelawadee UI" w:cs="Leelawadee UI"/>
          <w:noProof/>
        </w:rPr>
        <w:drawing>
          <wp:inline distT="0" distB="0" distL="0" distR="0" wp14:anchorId="4155D7C5" wp14:editId="6EDCFF38">
            <wp:extent cx="5760720" cy="1196340"/>
            <wp:effectExtent l="0" t="0" r="0" b="3810"/>
            <wp:docPr id="204" name="Grafik 20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Grafik 204" descr="Ein Bild, das Text enthält.&#10;&#10;Automatisch generierte Beschreibu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774" w:rsidRPr="00516D29">
        <w:rPr>
          <w:rFonts w:ascii="Leelawadee UI" w:hAnsi="Leelawadee UI" w:cs="Leelawadee UI"/>
          <w:noProof/>
        </w:rPr>
        <w:drawing>
          <wp:inline distT="0" distB="0" distL="0" distR="0" wp14:anchorId="134FB9FE" wp14:editId="57816CC6">
            <wp:extent cx="5760720" cy="820420"/>
            <wp:effectExtent l="0" t="0" r="0" b="0"/>
            <wp:docPr id="224" name="Grafik 22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Grafik 224" descr="Ein Bild, das Text enthält.&#10;&#10;Automatisch generierte Beschreibu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5254C" w14:textId="07101AFD" w:rsidR="00A2364D" w:rsidRPr="00516D29" w:rsidRDefault="009B6774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Head recursion -&gt; could miss answers, no termination </w:t>
      </w:r>
      <w:r w:rsidRPr="00516D29">
        <w:rPr>
          <w:rFonts w:ascii="Leelawadee UI" w:hAnsi="Leelawadee UI" w:cs="Leelawadee UI"/>
          <w:lang w:val="en-US"/>
        </w:rPr>
        <w:br/>
        <w:t xml:space="preserve">non-linear recursion -&gt; all answers, no </w:t>
      </w:r>
      <w:proofErr w:type="gramStart"/>
      <w:r w:rsidRPr="00516D29">
        <w:rPr>
          <w:rFonts w:ascii="Leelawadee UI" w:hAnsi="Leelawadee UI" w:cs="Leelawadee UI"/>
          <w:lang w:val="en-US"/>
        </w:rPr>
        <w:t>termination</w:t>
      </w:r>
      <w:proofErr w:type="gramEnd"/>
    </w:p>
    <w:p w14:paraId="5BA0A4C5" w14:textId="74EB5743" w:rsidR="009231B1" w:rsidRPr="00516D29" w:rsidRDefault="009231B1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9E8D244" wp14:editId="6DF7A37B">
            <wp:extent cx="2057400" cy="680565"/>
            <wp:effectExtent l="0" t="0" r="0" b="5715"/>
            <wp:docPr id="226" name="Grafik 22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Grafik 226" descr="Ein Bild, das Text enthält.&#10;&#10;Automatisch generierte Beschreibu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69301" cy="68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9B8A4" w14:textId="40E44961" w:rsidR="00622520" w:rsidRPr="00516D29" w:rsidRDefault="00003472" w:rsidP="0073510D">
      <w:pPr>
        <w:pStyle w:val="Listenabsatz"/>
        <w:numPr>
          <w:ilvl w:val="0"/>
          <w:numId w:val="2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Datalog systems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41516AC4" w14:textId="16812C07" w:rsidR="00622520" w:rsidRPr="00516D29" w:rsidRDefault="00622520" w:rsidP="006225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BACCE2A" wp14:editId="514980D2">
            <wp:extent cx="5760720" cy="3888105"/>
            <wp:effectExtent l="0" t="0" r="0" b="0"/>
            <wp:docPr id="29" name="Grafik 2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fik 29" descr="Ein Bild, das Text enthält.&#10;&#10;Automatisch generierte Beschreibu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2D6D7" w14:textId="5047916E" w:rsidR="00622520" w:rsidRPr="00516D29" w:rsidRDefault="00622520" w:rsidP="00622520">
      <w:pPr>
        <w:rPr>
          <w:rFonts w:ascii="Leelawadee UI" w:hAnsi="Leelawadee UI" w:cs="Leelawadee UI"/>
          <w:lang w:val="en-US"/>
        </w:rPr>
      </w:pPr>
    </w:p>
    <w:p w14:paraId="64A30A97" w14:textId="5DDA36B1" w:rsidR="009231B1" w:rsidRPr="00516D29" w:rsidRDefault="009231B1" w:rsidP="00622520">
      <w:pPr>
        <w:rPr>
          <w:rFonts w:ascii="Leelawadee UI" w:hAnsi="Leelawadee UI" w:cs="Leelawadee UI"/>
          <w:lang w:val="en-US"/>
        </w:rPr>
      </w:pPr>
    </w:p>
    <w:p w14:paraId="4B0D89D6" w14:textId="77777777" w:rsidR="007545E4" w:rsidRPr="00516D29" w:rsidRDefault="007545E4" w:rsidP="00622520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30CDAC44" w14:textId="3E921AB0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1" w:name="_Toc129114322"/>
      <w:r w:rsidRPr="00516D29">
        <w:rPr>
          <w:rFonts w:ascii="Leelawadee UI" w:hAnsi="Leelawadee UI" w:cs="Leelawadee UI"/>
          <w:lang w:val="en-US"/>
        </w:rPr>
        <w:lastRenderedPageBreak/>
        <w:t>Datalog with Deterministic Negation</w:t>
      </w:r>
      <w:bookmarkEnd w:id="1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62EA7291" w14:textId="4BE0DBCE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problem surfaces when adding negation to Datalog? </w:t>
      </w:r>
    </w:p>
    <w:p w14:paraId="0C5D5072" w14:textId="35FDA1E3" w:rsidR="006A6ED5" w:rsidRPr="00516D29" w:rsidRDefault="0089472C" w:rsidP="006A6ED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5B0E017" wp14:editId="32DA1398">
            <wp:extent cx="4808220" cy="1032453"/>
            <wp:effectExtent l="0" t="0" r="0" b="0"/>
            <wp:docPr id="25" name="Grafik 2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Ein Bild, das Text enthält.&#10;&#10;Automatisch generierte Beschreibu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7646" cy="103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8E4DA" w14:textId="5E3859CE" w:rsidR="00003472" w:rsidRPr="00516D29" w:rsidRDefault="0089472C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49441B" wp14:editId="46399CEE">
                <wp:simplePos x="0" y="0"/>
                <wp:positionH relativeFrom="margin">
                  <wp:posOffset>3085465</wp:posOffset>
                </wp:positionH>
                <wp:positionV relativeFrom="paragraph">
                  <wp:posOffset>86995</wp:posOffset>
                </wp:positionV>
                <wp:extent cx="2613660" cy="2080260"/>
                <wp:effectExtent l="19050" t="76200" r="453390" b="34290"/>
                <wp:wrapNone/>
                <wp:docPr id="243" name="Verbinder: gekrümm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13660" cy="2080260"/>
                        </a:xfrm>
                        <a:prstGeom prst="curvedConnector3">
                          <a:avLst>
                            <a:gd name="adj1" fmla="val -15954"/>
                          </a:avLst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FDFCC7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Verbinder: gekrümmt 243" o:spid="_x0000_s1026" type="#_x0000_t38" style="position:absolute;margin-left:242.95pt;margin-top:6.85pt;width:205.8pt;height:163.8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Fpf6wEAABsEAAAOAAAAZHJzL2Uyb0RvYy54bWysU8lu2zAQvRfoPxC8x1rSuKlgOQeny6Fo&#10;g3S5M+TQZsENJCPZf98hJStFChRo0QvBZd6bN2+Gm5uj0WSAEJWzPW1WNSVguRPK7nv67eu7i2tK&#10;YmJWMO0s9PQEkd5sX77YjL6D1h2cFhAIktjYjb6nh5R8V1WRH8CwuHIeLD5KFwxLeAz7SgQ2IrvR&#10;VVvX62p0QfjgOMSIt7fTI90WfimBp89SRkhE9xS1pbKGsj7ktdpuWLcPzB8Un2Wwf1BhmLKYdKG6&#10;ZYmRx6B+ozKKBxedTCvuTOWkVBxKDVhNUz+r5suBeSi1oDnRLzbF/0fLPw07exfQhtHHLvq7kKs4&#10;ymCI1Mp/wJ7Ssvued/kNNZNjMfC0GAjHRDhetuvmcr1Gnzm+tfV13eIBuauJMsN9iOk9OEPypqf8&#10;MQwgds5abJULlyUFGz7GVNwUxDKDY8PEj6zDaGzOwDS5aK7eXL2aqedwTHImz1htyYia29d1XUgT&#10;U/qtFSSdPBKmoJjda5gptEWRTw6UXTppmIjuQRIlsL7JgTKcsNOBoBTUxjnY1CxMGJ1hUmm9ACcJ&#10;fwTO8RkKZXD/BrwgSmZn0wI2yrpQDHiWPR3PkuUUf3Zgqjtb8ODEqcxGsQYnsHRy/i15xH89F/jT&#10;n97+BAAA//8DAFBLAwQUAAYACAAAACEAG2g1feAAAAAKAQAADwAAAGRycy9kb3ducmV2LnhtbEyP&#10;wU7DMBBE70j8g7VI3KgTktI0xKkAwRW1ASG4ubFJAvY6td02/XuWExxX8zTztlpN1rCD9mFwKCCd&#10;JcA0tk4N2Al4fXm6KoCFKFFJ41ALOOkAq/r8rJKlckfc6EMTO0YlGEopoI9xLDkPba+tDDM3aqTs&#10;03krI52+48rLI5Vbw6+T5IZbOSAt9HLUD71uv5u9FWDs+2P61fnd+s00m93pOf+4H5wQlxfT3S2w&#10;qKf4B8OvPqlDTU5bt0cVmBGQF/MloRRkC2AEFMvFHNhWQJanGfC64v9fqH8AAAD//wMAUEsBAi0A&#10;FAAGAAgAAAAhALaDOJL+AAAA4QEAABMAAAAAAAAAAAAAAAAAAAAAAFtDb250ZW50X1R5cGVzXS54&#10;bWxQSwECLQAUAAYACAAAACEAOP0h/9YAAACUAQAACwAAAAAAAAAAAAAAAAAvAQAAX3JlbHMvLnJl&#10;bHNQSwECLQAUAAYACAAAACEA57haX+sBAAAbBAAADgAAAAAAAAAAAAAAAAAuAgAAZHJzL2Uyb0Rv&#10;Yy54bWxQSwECLQAUAAYACAAAACEAG2g1feAAAAAKAQAADwAAAAAAAAAAAAAAAABFBAAAZHJzL2Rv&#10;d25yZXYueG1sUEsFBgAAAAAEAAQA8wAAAFIFAAAAAA==&#10;" adj="-3446" strokecolor="#4472c4 [3204]" strokeweight="1pt">
                <v:stroke endarrow="block" joinstyle="miter"/>
                <w10:wrap anchorx="margin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What is rule safety, and why is this adopted? </w:t>
      </w:r>
    </w:p>
    <w:p w14:paraId="7A955C61" w14:textId="36F222C3" w:rsidR="006A6ED5" w:rsidRPr="00516D29" w:rsidRDefault="00C460E2" w:rsidP="0089472C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C2E9645" wp14:editId="344AB231">
                <wp:simplePos x="0" y="0"/>
                <wp:positionH relativeFrom="margin">
                  <wp:posOffset>4106545</wp:posOffset>
                </wp:positionH>
                <wp:positionV relativeFrom="paragraph">
                  <wp:posOffset>1910715</wp:posOffset>
                </wp:positionV>
                <wp:extent cx="2407920" cy="434340"/>
                <wp:effectExtent l="0" t="0" r="0" b="3810"/>
                <wp:wrapNone/>
                <wp:docPr id="244" name="Textfeld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01C483" w14:textId="40D48E36" w:rsidR="00C460E2" w:rsidRPr="00C460E2" w:rsidRDefault="00C460E2" w:rsidP="00C460E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 w:rsidRPr="00C460E2">
                              <w:rPr>
                                <w:color w:val="FF0000"/>
                                <w:lang w:val="en-US"/>
                              </w:rPr>
                              <w:t xml:space="preserve">in positive atom </w:t>
                            </w:r>
                            <w:r w:rsidR="005B724B">
                              <w:rPr>
                                <w:color w:val="FF0000"/>
                                <w:lang w:val="en-US"/>
                              </w:rPr>
                              <w:br/>
                            </w:r>
                            <w:r w:rsidRPr="00C460E2">
                              <w:rPr>
                                <w:color w:val="FF0000"/>
                                <w:lang w:val="en-US"/>
                              </w:rPr>
                              <w:t xml:space="preserve">(NOT </w:t>
                            </w:r>
                            <w:r w:rsidR="00EB1AB7">
                              <w:rPr>
                                <w:color w:val="FF0000"/>
                                <w:lang w:val="en-US"/>
                              </w:rPr>
                              <w:t xml:space="preserve">only </w:t>
                            </w:r>
                            <w:r w:rsidRPr="00C460E2">
                              <w:rPr>
                                <w:color w:val="FF0000"/>
                                <w:lang w:val="en-US"/>
                              </w:rPr>
                              <w:t>in an atom under negation)!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E9645" id="Textfeld 244" o:spid="_x0000_s1036" type="#_x0000_t202" style="position:absolute;margin-left:323.35pt;margin-top:150.45pt;width:189.6pt;height:34.2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AP9+wEAANUDAAAOAAAAZHJzL2Uyb0RvYy54bWysU9tu2zAMfR+wfxD0vtjJkrUx4hRduw4D&#10;ugvQ7gMYWY6FSaImKbGzry8lp2mwvg2zAYESxUOeQ2p1NRjN9tIHhbbm00nJmbQCG2W3Nf/5ePfu&#10;krMQwTag0cqaH2TgV+u3b1a9q+QMO9SN9IxAbKh6V/MuRlcVRRCdNBAm6KQlZ4veQKSt3xaNh57Q&#10;jS5mZfmh6NE3zqOQIdDp7ejk64zftlLE720bZGS65lRbzKvP6yatxXoF1daD65Q4lgH/UIUBZSnp&#10;CeoWIrCdV6+gjBIeA7ZxItAU2LZKyMyB2EzLv9g8dOBk5kLiBHeSKfw/WPFt/+B+eBaHjzhQAzOJ&#10;4O5R/ArM4k0Hdiuvvce+k9BQ4mmSrOhdqI6hSepQhQSy6b9iQ02GXcQMNLTeJFWIJyN0asDhJLoc&#10;IhN0OJuXF8sZuQT55u/pz10poHqOdj7EzxINS0bNPTU1o8P+PsRUDVTPV1Iyi3dK69xYbVlf8+Vi&#10;tsgBZx6jIs2dVqbml2X6xklIJD/ZJgdHUHq0KYG2R9aJ6Eg5DpuBqYYkycFJhQ02B9LB4zhn9C7I&#10;6ND/4aynGat5+L0DLznTXyxpuZzOiSyLeTNfXCQV/Llnc+4BKwiq5pGz0byJeZBHztekeauyHC+V&#10;HGum2ckqHec8Def5Pt96eY3rJwAAAP//AwBQSwMEFAAGAAgAAAAhAPLsXa/fAAAADAEAAA8AAABk&#10;cnMvZG93bnJldi54bWxMj8tOwzAQRfdI/IM1ldhRu6+UhDgVArEtolAkdm48TSLicRS7Tfj7Tlew&#10;m8fRnTP5ZnStOGMfGk8aZlMFAqn0tqFKw+fH6/0DiBANWdN6Qg2/GGBT3N7kJrN+oHc872IlOIRC&#10;ZjTUMXaZlKGs0Zkw9R0S746+dyZy21fS9mbgcNfKuVKJdKYhvlCbDp9rLH92J6dhvz1+fy3VW/Xi&#10;Vt3gRyXJpVLru8n49Agi4hj/YLjqszoU7HTwJ7JBtBqSZbJmVMNCqRTElVDzFVcHHiXpAmSRy/9P&#10;FBcAAAD//wMAUEsBAi0AFAAGAAgAAAAhALaDOJL+AAAA4QEAABMAAAAAAAAAAAAAAAAAAAAAAFtD&#10;b250ZW50X1R5cGVzXS54bWxQSwECLQAUAAYACAAAACEAOP0h/9YAAACUAQAACwAAAAAAAAAAAAAA&#10;AAAvAQAAX3JlbHMvLnJlbHNQSwECLQAUAAYACAAAACEAh4gD/fsBAADVAwAADgAAAAAAAAAAAAAA&#10;AAAuAgAAZHJzL2Uyb0RvYy54bWxQSwECLQAUAAYACAAAACEA8uxdr98AAAAMAQAADwAAAAAAAAAA&#10;AAAAAABVBAAAZHJzL2Rvd25yZXYueG1sUEsFBgAAAAAEAAQA8wAAAGEFAAAAAA==&#10;" filled="f" stroked="f">
                <v:textbox>
                  <w:txbxContent>
                    <w:p w14:paraId="5C01C483" w14:textId="40D48E36" w:rsidR="00C460E2" w:rsidRPr="00C460E2" w:rsidRDefault="00C460E2" w:rsidP="00C460E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 w:rsidRPr="00C460E2">
                        <w:rPr>
                          <w:color w:val="FF0000"/>
                          <w:lang w:val="en-US"/>
                        </w:rPr>
                        <w:t xml:space="preserve">in positive atom </w:t>
                      </w:r>
                      <w:r w:rsidR="005B724B">
                        <w:rPr>
                          <w:color w:val="FF0000"/>
                          <w:lang w:val="en-US"/>
                        </w:rPr>
                        <w:br/>
                      </w:r>
                      <w:r w:rsidRPr="00C460E2">
                        <w:rPr>
                          <w:color w:val="FF0000"/>
                          <w:lang w:val="en-US"/>
                        </w:rPr>
                        <w:t xml:space="preserve">(NOT </w:t>
                      </w:r>
                      <w:r w:rsidR="00EB1AB7">
                        <w:rPr>
                          <w:color w:val="FF0000"/>
                          <w:lang w:val="en-US"/>
                        </w:rPr>
                        <w:t xml:space="preserve">only </w:t>
                      </w:r>
                      <w:r w:rsidRPr="00C460E2">
                        <w:rPr>
                          <w:color w:val="FF0000"/>
                          <w:lang w:val="en-US"/>
                        </w:rPr>
                        <w:t>in an atom under negation)!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472C" w:rsidRPr="00516D29">
        <w:rPr>
          <w:rFonts w:ascii="Leelawadee UI" w:hAnsi="Leelawadee UI" w:cs="Leelawadee UI"/>
          <w:noProof/>
        </w:rPr>
        <w:drawing>
          <wp:inline distT="0" distB="0" distL="0" distR="0" wp14:anchorId="2474D9E9" wp14:editId="71D28196">
            <wp:extent cx="5760720" cy="2705100"/>
            <wp:effectExtent l="0" t="0" r="0" b="0"/>
            <wp:docPr id="242" name="Grafik 24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Grafik 242" descr="Ein Bild, das Text enthält.&#10;&#10;Automatisch generierte Beschreibung"/>
                    <pic:cNvPicPr/>
                  </pic:nvPicPr>
                  <pic:blipFill rotWithShape="1">
                    <a:blip r:embed="rId39"/>
                    <a:srcRect b="26855"/>
                    <a:stretch/>
                  </pic:blipFill>
                  <pic:spPr bwMode="auto">
                    <a:xfrm>
                      <a:off x="0" y="0"/>
                      <a:ext cx="576072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72E26" w14:textId="7E8DC990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problems do the fixpoint semantics and least model semantics of Datalog have when it is (naively) extended to negation? </w:t>
      </w:r>
    </w:p>
    <w:p w14:paraId="60972478" w14:textId="022C6F4E" w:rsidR="00AB54A7" w:rsidRPr="00516D29" w:rsidRDefault="00100825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76746BD" wp14:editId="5E22221E">
                <wp:simplePos x="0" y="0"/>
                <wp:positionH relativeFrom="margin">
                  <wp:posOffset>4411345</wp:posOffset>
                </wp:positionH>
                <wp:positionV relativeFrom="paragraph">
                  <wp:posOffset>658495</wp:posOffset>
                </wp:positionV>
                <wp:extent cx="2407920" cy="274320"/>
                <wp:effectExtent l="0" t="0" r="0" b="0"/>
                <wp:wrapNone/>
                <wp:docPr id="246" name="Textfeld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97C55" w14:textId="2C665865" w:rsidR="00100825" w:rsidRPr="00C460E2" w:rsidRDefault="00100825" w:rsidP="00100825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cyclic definition -&gt; no fixpoint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746BD" id="Textfeld 246" o:spid="_x0000_s1037" type="#_x0000_t202" style="position:absolute;margin-left:347.35pt;margin-top:51.85pt;width:189.6pt;height:21.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6PS+gEAANUDAAAOAAAAZHJzL2Uyb0RvYy54bWysU9uO2yAQfa/Uf0C8N3Zcp9lYcVbb3W5V&#10;aXuRtv0AjHGMCgwFEjv9+h2wNxu1b1X9gAYPc5hz5rC9HrUiR+G8BFPT5SKnRBgOrTT7mv74fv/m&#10;ihIfmGmZAiNqehKeXu9ev9oOthIF9KBa4QiCGF8NtqZ9CLbKMs97oZlfgBUGkx04zQJu3T5rHRsQ&#10;XausyPN32QCutQ648B7/3k1Jukv4XSd4+Np1XgSiaoq9hbS6tDZxzXZbVu0ds73kcxvsH7rQTBq8&#10;9Ax1xwIjByf/gtKSO/DQhQUHnUHXSS4SB2SzzP9g89gzKxIXFMfbs0z+/8HyL8dH+82RML6HEQeY&#10;SHj7APynJwZue2b24sY5GHrBWrx4GSXLBuuruTRK7SsfQZrhM7Q4ZHYIkIDGzumoCvIkiI4DOJ1F&#10;F2MgHH8WZb7eFJjimCvW5VuM4xWseq62zoePAjSJQU0dDjWhs+ODD9PR5yPxMgP3Uqk0WGXIUNPN&#10;qlilgouMlgF9p6Su6VUev8kJkeQH06biwKSaYuxFmZl1JDpRDmMzEtmiJEmTqEID7Ql1cDD5DN8F&#10;Bj2435QM6LGa+l8H5gQl6pNBLTfLsoymTJtytY4quMtMc5lhhiNUTQMlU3gbkpEnzjeoeSeTHC+d&#10;zD2jd5Kgs8+jOS/36dTLa9w9AQAA//8DAFBLAwQUAAYACAAAACEAcRyayd8AAAAMAQAADwAAAGRy&#10;cy9kb3ducmV2LnhtbEyPzU7DMBCE70h9B2uRuFEbGlKSxqkQiCuo5UfqzY23SdR4HcVuE96e7Qlu&#10;s5pPszPFenKdOOMQWk8a7uYKBFLlbUu1hs+P19tHECEasqbzhBp+MMC6nF0VJrd+pA2et7EWHEIh&#10;NxqaGPtcylA16EyY+x6JvYMfnIl8DrW0gxk53HXyXqlUOtMSf2hMj88NVsftyWn4ejvsvhP1Xr+4&#10;h370k5LkMqn1zfX0tAIRcYp/MFzqc3UoudPen8gG0WlIs2TJKBtqweJCqOUiA7FnlaQZyLKQ/0eU&#10;vwAAAP//AwBQSwECLQAUAAYACAAAACEAtoM4kv4AAADhAQAAEwAAAAAAAAAAAAAAAAAAAAAAW0Nv&#10;bnRlbnRfVHlwZXNdLnhtbFBLAQItABQABgAIAAAAIQA4/SH/1gAAAJQBAAALAAAAAAAAAAAAAAAA&#10;AC8BAABfcmVscy8ucmVsc1BLAQItABQABgAIAAAAIQCD16PS+gEAANUDAAAOAAAAAAAAAAAAAAAA&#10;AC4CAABkcnMvZTJvRG9jLnhtbFBLAQItABQABgAIAAAAIQBxHJrJ3wAAAAwBAAAPAAAAAAAAAAAA&#10;AAAAAFQEAABkcnMvZG93bnJldi54bWxQSwUGAAAAAAQABADzAAAAYAUAAAAA&#10;" filled="f" stroked="f">
                <v:textbox>
                  <w:txbxContent>
                    <w:p w14:paraId="57797C55" w14:textId="2C665865" w:rsidR="00100825" w:rsidRPr="00C460E2" w:rsidRDefault="00100825" w:rsidP="00100825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cyclic definition -&gt; no fixpoint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54A7" w:rsidRPr="00516D29">
        <w:rPr>
          <w:rFonts w:ascii="Leelawadee UI" w:hAnsi="Leelawadee UI" w:cs="Leelawadee UI"/>
          <w:noProof/>
        </w:rPr>
        <w:drawing>
          <wp:inline distT="0" distB="0" distL="0" distR="0" wp14:anchorId="6DDA568B" wp14:editId="41A4AD20">
            <wp:extent cx="5760720" cy="3505200"/>
            <wp:effectExtent l="0" t="0" r="0" b="0"/>
            <wp:docPr id="11" name="Grafik 1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Text enthält.&#10;&#10;Automatisch generierte Beschreibung"/>
                    <pic:cNvPicPr/>
                  </pic:nvPicPr>
                  <pic:blipFill rotWithShape="1">
                    <a:blip r:embed="rId40"/>
                    <a:srcRect t="11877"/>
                    <a:stretch/>
                  </pic:blipFill>
                  <pic:spPr bwMode="auto">
                    <a:xfrm>
                      <a:off x="0" y="0"/>
                      <a:ext cx="5815277" cy="3538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B2D043" w14:textId="61AE5DCD" w:rsidR="00AB54A7" w:rsidRPr="00516D29" w:rsidRDefault="00AB54A7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1E29A712" wp14:editId="51BDB497">
            <wp:extent cx="4785360" cy="2124189"/>
            <wp:effectExtent l="0" t="0" r="0" b="9525"/>
            <wp:docPr id="15" name="Grafik 1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 descr="Ein Bild, das Text enthält.&#10;&#10;Automatisch generierte Beschreibung"/>
                    <pic:cNvPicPr/>
                  </pic:nvPicPr>
                  <pic:blipFill rotWithShape="1">
                    <a:blip r:embed="rId41"/>
                    <a:srcRect t="25357"/>
                    <a:stretch/>
                  </pic:blipFill>
                  <pic:spPr bwMode="auto">
                    <a:xfrm>
                      <a:off x="0" y="0"/>
                      <a:ext cx="4802985" cy="2132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9B973" w14:textId="0B7E72AC" w:rsidR="00530398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solution approaches exist to remove these problems? </w:t>
      </w:r>
    </w:p>
    <w:p w14:paraId="0D01F2CD" w14:textId="7698C145" w:rsidR="00AB54A7" w:rsidRPr="00516D29" w:rsidRDefault="00AB54A7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5BD75BE" wp14:editId="64CE4E6E">
            <wp:extent cx="5099654" cy="3154680"/>
            <wp:effectExtent l="0" t="0" r="6350" b="7620"/>
            <wp:docPr id="26" name="Grafik 2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 descr="Ein Bild, das Text enthält.&#10;&#10;Automatisch generierte Beschreibu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14406" cy="316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B76AA" w14:textId="653C5FE8" w:rsidR="001E2757" w:rsidRPr="00516D29" w:rsidRDefault="001E2757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8384203" wp14:editId="7D77D199">
            <wp:extent cx="4206240" cy="381585"/>
            <wp:effectExtent l="0" t="0" r="0" b="0"/>
            <wp:docPr id="250" name="Grafi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33024" cy="4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D9EFE" w14:textId="4112AB38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Explain conceptually what stratified semantics of Datalog is. </w:t>
      </w:r>
    </w:p>
    <w:p w14:paraId="043F5612" w14:textId="2847733E" w:rsidR="00AB54A7" w:rsidRPr="00516D29" w:rsidRDefault="00352849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010E4DF" wp14:editId="401DB823">
                <wp:simplePos x="0" y="0"/>
                <wp:positionH relativeFrom="margin">
                  <wp:posOffset>479425</wp:posOffset>
                </wp:positionH>
                <wp:positionV relativeFrom="paragraph">
                  <wp:posOffset>2600960</wp:posOffset>
                </wp:positionV>
                <wp:extent cx="3596640" cy="274320"/>
                <wp:effectExtent l="0" t="0" r="0" b="0"/>
                <wp:wrapNone/>
                <wp:docPr id="251" name="Textfeld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664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6D5432" w14:textId="07AEBB69" w:rsidR="00352849" w:rsidRPr="00352849" w:rsidRDefault="00352849" w:rsidP="00352849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 w:rsidRPr="00352849">
                              <w:rPr>
                                <w:lang w:val="en-US"/>
                              </w:rPr>
                              <w:t xml:space="preserve">Note: this introduces </w:t>
                            </w:r>
                            <w:proofErr w:type="spellStart"/>
                            <w:r w:rsidRPr="00352849">
                              <w:rPr>
                                <w:lang w:val="en-US"/>
                              </w:rPr>
                              <w:t>procedurality</w:t>
                            </w:r>
                            <w:proofErr w:type="spellEnd"/>
                            <w:r w:rsidRPr="00352849">
                              <w:rPr>
                                <w:lang w:val="en-US"/>
                              </w:rPr>
                              <w:t xml:space="preserve"> (violates declarativity)!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0E4DF" id="Textfeld 251" o:spid="_x0000_s1038" type="#_x0000_t202" style="position:absolute;margin-left:37.75pt;margin-top:204.8pt;width:283.2pt;height:21.6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eC/QEAANUDAAAOAAAAZHJzL2Uyb0RvYy54bWysU8tu2zAQvBfoPxC817IV24kFy0GaNEWB&#10;9AGk/QCaoiyiJJdd0pbSr8+SchyjvRXVgSC52tmd2eH6erCGHRQGDa7ms8mUM+UkNNrtav7j+/27&#10;K85CFK4RBpyq+ZMK/Hrz9s2695UqoQPTKGQE4kLV+5p3MfqqKILslBVhAl45CraAVkQ64q5oUPSE&#10;bk1RTqfLogdsPIJUIdDt3Rjkm4zftkrGr20bVGSm5tRbzCvmdZvWYrMW1Q6F77Q8tiH+oQsrtKOi&#10;J6g7EQXbo/4LymqJEKCNEwm2gLbVUmUOxGY2/YPNYye8ylxInOBPMoX/Byu/HB79N2RxeA8DDTCT&#10;CP4B5M/AHNx2wu3UDSL0nRINFZ4lyYreh+qYmqQOVUgg2/4zNDRksY+QgYYWbVKFeDJCpwE8nURX&#10;Q2SSLi8Wq+VyTiFJsfJyflHmqRSiesn2GOJHBZalTc2RhprRxeEhxNSNqF5+ScUc3Gtj8mCNY33N&#10;V4tykRPOIlZH8p3RtuZX0/SNTkgkP7gmJ0ehzbinAsYdWSeiI+U4bAemG5KkTMlJhS00T6QDwugz&#10;ehe06QB/c9aTx2oefu0FKs7MJ0darmbzRDzmw3xxScwZnke25xHhJEHVPHI2bm9jNvLI+YY0b3WW&#10;47WTY8/knazS0efJnOfn/Nfra9w8AwAA//8DAFBLAwQUAAYACAAAACEAOSHGTN4AAAAKAQAADwAA&#10;AGRycy9kb3ducmV2LnhtbEyPwU7DMAyG70i8Q2QkbizZ1Ja1NJ0QiCuIAZN2yxqvrWicqsnW8vaY&#10;Ezva/vT7+8vN7HpxxjF0njQsFwoEUu1tR42Gz4+XuzWIEA1Z03tCDT8YYFNdX5WmsH6idzxvYyM4&#10;hEJhNLQxDoWUoW7RmbDwAxLfjn50JvI4NtKOZuJw18uVUpl0piP+0JoBn1qsv7cnp+Hr9bjfJeqt&#10;eXbpMPlZSXK51Pr2Zn58ABFxjv8w/OmzOlTsdPAnskH0Gu7TlEkNicozEAxkyTIHceBNulqDrEp5&#10;WaH6BQAA//8DAFBLAQItABQABgAIAAAAIQC2gziS/gAAAOEBAAATAAAAAAAAAAAAAAAAAAAAAABb&#10;Q29udGVudF9UeXBlc10ueG1sUEsBAi0AFAAGAAgAAAAhADj9If/WAAAAlAEAAAsAAAAAAAAAAAAA&#10;AAAALwEAAF9yZWxzLy5yZWxzUEsBAi0AFAAGAAgAAAAhAHFzB4L9AQAA1QMAAA4AAAAAAAAAAAAA&#10;AAAALgIAAGRycy9lMm9Eb2MueG1sUEsBAi0AFAAGAAgAAAAhADkhxkzeAAAACgEAAA8AAAAAAAAA&#10;AAAAAAAAVwQAAGRycy9kb3ducmV2LnhtbFBLBQYAAAAABAAEAPMAAABiBQAAAAA=&#10;" filled="f" stroked="f">
                <v:textbox>
                  <w:txbxContent>
                    <w:p w14:paraId="716D5432" w14:textId="07AEBB69" w:rsidR="00352849" w:rsidRPr="00352849" w:rsidRDefault="00352849" w:rsidP="00352849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 w:rsidRPr="00352849">
                        <w:rPr>
                          <w:lang w:val="en-US"/>
                        </w:rPr>
                        <w:t xml:space="preserve">Note: this introduces </w:t>
                      </w:r>
                      <w:proofErr w:type="spellStart"/>
                      <w:r w:rsidRPr="00352849">
                        <w:rPr>
                          <w:lang w:val="en-US"/>
                        </w:rPr>
                        <w:t>procedurality</w:t>
                      </w:r>
                      <w:proofErr w:type="spellEnd"/>
                      <w:r w:rsidRPr="00352849">
                        <w:rPr>
                          <w:lang w:val="en-US"/>
                        </w:rPr>
                        <w:t xml:space="preserve"> (violates declarativity)!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54A7" w:rsidRPr="00516D29">
        <w:rPr>
          <w:rFonts w:ascii="Leelawadee UI" w:hAnsi="Leelawadee UI" w:cs="Leelawadee UI"/>
          <w:noProof/>
        </w:rPr>
        <w:drawing>
          <wp:inline distT="0" distB="0" distL="0" distR="0" wp14:anchorId="077C1689" wp14:editId="2E8668A2">
            <wp:extent cx="4526280" cy="2421399"/>
            <wp:effectExtent l="0" t="0" r="7620" b="0"/>
            <wp:docPr id="33" name="Grafik 3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afik 33" descr="Ein Bild, das Text enthält.&#10;&#10;Automatisch generierte Beschreibung"/>
                    <pic:cNvPicPr/>
                  </pic:nvPicPr>
                  <pic:blipFill rotWithShape="1">
                    <a:blip r:embed="rId44"/>
                    <a:srcRect b="14118"/>
                    <a:stretch/>
                  </pic:blipFill>
                  <pic:spPr bwMode="auto">
                    <a:xfrm>
                      <a:off x="0" y="0"/>
                      <a:ext cx="4659841" cy="2492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950F8" w14:textId="1D364DFA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is stratified semantics formally defined (just the idea, not the details)? </w:t>
      </w:r>
    </w:p>
    <w:p w14:paraId="475A2432" w14:textId="294C121C" w:rsidR="00884785" w:rsidRPr="00516D29" w:rsidRDefault="00884785" w:rsidP="0088478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65F939C" wp14:editId="12E285BC">
            <wp:extent cx="5760720" cy="2398395"/>
            <wp:effectExtent l="0" t="0" r="0" b="1905"/>
            <wp:docPr id="252" name="Grafik 25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Grafik 252" descr="Ein Bild, das Text enthält.&#10;&#10;Automatisch generierte Beschreibu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F9B8" w14:textId="67697BE3" w:rsidR="00AB54A7" w:rsidRPr="00516D29" w:rsidRDefault="0056586D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E598B26" wp14:editId="328D13EB">
                <wp:simplePos x="0" y="0"/>
                <wp:positionH relativeFrom="column">
                  <wp:posOffset>41275</wp:posOffset>
                </wp:positionH>
                <wp:positionV relativeFrom="paragraph">
                  <wp:posOffset>1064260</wp:posOffset>
                </wp:positionV>
                <wp:extent cx="689610" cy="217170"/>
                <wp:effectExtent l="19050" t="19050" r="15240" b="11430"/>
                <wp:wrapNone/>
                <wp:docPr id="37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" cy="21717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EE6FF66" w14:textId="77777777" w:rsidR="0056586D" w:rsidRDefault="005658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98B26" id="Textfeld 37" o:spid="_x0000_s1039" type="#_x0000_t202" style="position:absolute;margin-left:3.25pt;margin-top:83.8pt;width:54.3pt;height:17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ClFMwIAAF0EAAAOAAAAZHJzL2Uyb0RvYy54bWysVEtv2zAMvg/YfxB0XxxneTWIU2QpMgwo&#10;2gJp0bMiS7EAWdQkJXb260fJeaHbaZgPMinSfHwf6fl9W2tyEM4rMAXNe31KhOFQKrMr6Nvr+suU&#10;Eh+YKZkGIwp6FJ7eLz5/mjd2JgZQgS6FIxjE+FljC1qFYGdZ5nklauZ7YIVBowRXs4Cq22WlYw1G&#10;r3U26PfHWQOutA648B5vHzojXaT4UgoenqX0IhBdUKwtpNOlcxvPbDFns51jtlL8VAb7hypqpgwm&#10;vYR6YIGRvVN/hKoVd+BBhh6HOgMpFRepB+wm73/oZlMxK1IvCI63F5j8/wvLnw4b++JIaL9BiwRG&#10;QBrrZx4vYz+tdHV8Y6UE7Qjh8QKbaAPheDme3o1ztHA0DfJJPkmwZtePrfPhu4CaRKGgDllJYLHD&#10;ow+YEF3PLjGXgbXSOjGjDWkw6HQ0GaUvPGhVRmv08263XWlHDgzJXfXjE8vHaDduqGmDl9emohTa&#10;bUtUiQ1/PXe8hfKIQDjoZsRbvlZY7iPz4YU5HArsEAc9POMhNWBZcJIoqcD9+tt99Eeu0EpJg0NW&#10;UP9zz5ygRP8wyOJdPhzGqUzKcDQZoOJuLdtbi9nXK8BWc1wpy5MY/YM+i9JB/Y77sIxZ0cQMx9wF&#10;DWdxFbrRx33iYrlMTjiHloVHs7E8ho7ARjJe23fm7ImxgFQ/wXkc2ewDcZ1vR91yH0CqxGoEukP1&#10;hD/OcKLntG9xSW715HX9Kyx+AwAA//8DAFBLAwQUAAYACAAAACEAEIz7ut8AAAAJAQAADwAAAGRy&#10;cy9kb3ducmV2LnhtbEyPzU7DMBCE70i8g7VI3KidiqZtiFMhJDjAqT+IcnPiJYmw15HtNuHtcU9w&#10;nJ3RzLflZrKGndGH3pGEbCaAITVO99RKOOyf71bAQlSklXGEEn4wwKa6vipVod1IWzzvYstSCYVC&#10;SehiHArOQ9OhVWHmBqTkfTlvVUzSt1x7NaZya/hciJxb1VNa6NSATx0237uTlSD27efy5Vi/fhz6&#10;7fu9M36M6zcpb2+mxwdgEaf4F4YLfkKHKjHV7kQ6MCMhX6RgOufLHNjFzxYZsFrCXGQr4FXJ/39Q&#10;/QIAAP//AwBQSwECLQAUAAYACAAAACEAtoM4kv4AAADhAQAAEwAAAAAAAAAAAAAAAAAAAAAAW0Nv&#10;bnRlbnRfVHlwZXNdLnhtbFBLAQItABQABgAIAAAAIQA4/SH/1gAAAJQBAAALAAAAAAAAAAAAAAAA&#10;AC8BAABfcmVscy8ucmVsc1BLAQItABQABgAIAAAAIQAGUClFMwIAAF0EAAAOAAAAAAAAAAAAAAAA&#10;AC4CAABkcnMvZTJvRG9jLnhtbFBLAQItABQABgAIAAAAIQAQjPu63wAAAAkBAAAPAAAAAAAAAAAA&#10;AAAAAI0EAABkcnMvZG93bnJldi54bWxQSwUGAAAAAAQABADzAAAAmQUAAAAA&#10;" filled="f" strokecolor="#c00000" strokeweight="2.25pt">
                <v:textbox>
                  <w:txbxContent>
                    <w:p w14:paraId="4EE6FF66" w14:textId="77777777" w:rsidR="0056586D" w:rsidRDefault="0056586D"/>
                  </w:txbxContent>
                </v:textbox>
              </v:shape>
            </w:pict>
          </mc:Fallback>
        </mc:AlternateContent>
      </w:r>
      <w:r w:rsidR="00AB54A7" w:rsidRPr="00516D29">
        <w:rPr>
          <w:rFonts w:ascii="Leelawadee UI" w:hAnsi="Leelawadee UI" w:cs="Leelawadee UI"/>
          <w:noProof/>
        </w:rPr>
        <w:drawing>
          <wp:inline distT="0" distB="0" distL="0" distR="0" wp14:anchorId="20294071" wp14:editId="6346B64F">
            <wp:extent cx="5760720" cy="3105785"/>
            <wp:effectExtent l="0" t="0" r="0" b="0"/>
            <wp:docPr id="35" name="Grafik 3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rafik 35" descr="Ein Bild, das Text enthält.&#10;&#10;Automatisch generierte Beschreibu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ED7D8" w14:textId="54C29D1D" w:rsidR="00DE5AC9" w:rsidRPr="00516D29" w:rsidRDefault="0056284F" w:rsidP="00AB54A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CB475B0" wp14:editId="6FB47279">
                <wp:simplePos x="0" y="0"/>
                <wp:positionH relativeFrom="column">
                  <wp:posOffset>989965</wp:posOffset>
                </wp:positionH>
                <wp:positionV relativeFrom="paragraph">
                  <wp:posOffset>1226820</wp:posOffset>
                </wp:positionV>
                <wp:extent cx="1569720" cy="201930"/>
                <wp:effectExtent l="19050" t="19050" r="11430" b="26670"/>
                <wp:wrapNone/>
                <wp:docPr id="253" name="Textfeld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9720" cy="20193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8BC5C03" w14:textId="77777777" w:rsidR="0056284F" w:rsidRDefault="0056284F" w:rsidP="005628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475B0" id="Textfeld 253" o:spid="_x0000_s1040" type="#_x0000_t202" style="position:absolute;margin-left:77.95pt;margin-top:96.6pt;width:123.6pt;height:15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qExMgIAAF4EAAAOAAAAZHJzL2Uyb0RvYy54bWysVE1vGjEQvVfqf7B8LwsUkoBYIkpEVSlK&#10;IpEoZ+O12ZW8Hnds2KW/vmMvX0p7qsrBjD3j8bz3ZnZ239aG7RX6CmzOB70+Z8pKKCq7zfnb6+rL&#10;HWc+CFsIA1bl/KA8v59//jRr3FQNoQRTKGSUxPpp43JehuCmWeZlqWrhe+CUJacGrEWgLW6zAkVD&#10;2WuTDfv9m6wBLByCVN7T6UPn5POUX2slw7PWXgVmck61hbRiWjdxzeYzMd2icGUlj2WIf6iiFpWl&#10;R8+pHkQQbIfVH6nqSiJ40KEnoc5A60qqhIHQDPof0KxL4VTCQuR4d6bJ/7+08mm/di/IQvsNWhIw&#10;EtI4P/V0GPG0Guv4T5Uy8hOFhzNtqg1Mxkvjm8ntkFySfARj8jXxml1uO/Thu4KaRSPnSLIktsT+&#10;0Qd6kUJPIfExC6vKmCSNsayhpHfj23G64cFURfTGOI/bzdIg2wtSd9mPv1g/ZbsKo52xdHhBFa3Q&#10;blpWFVT86AR5A8WBmEDomsQ7uaqo3Efhw4tA6gpCSJ0enmnRBqgsOFqclYC//nYe40ks8nLWUJfl&#10;3P/cCVScmR+WZJwMRqPYlmkzGicW8dqzufbYXb0EgjqgmXIymXQZgzmZGqF+p4FYxFfJJaykt3Me&#10;TuYydL1PAyXVYpGCqBGdCI927WRMHYmNYry27wLdUbFAWj/BqR/F9INwXWwn3WIXQFdJ1Uh0x+qR&#10;f2riJM9x4OKUXO9T1OWzMP8NAAD//wMAUEsDBBQABgAIAAAAIQAW5skF4AAAAAsBAAAPAAAAZHJz&#10;L2Rvd25yZXYueG1sTI/LTsMwEEX3SPyDNUjsqN20ARLiVAgJFrDqAwE7Jx6SCD8i223C3zOsYDdX&#10;c3TnTLWZrWEnDHHwTsJyIYCha70eXCfhsH+8ugUWk3JaGe9QwjdG2NTnZ5UqtZ/cFk+71DEqcbFU&#10;EvqUxpLz2PZoVVz4ER3tPn2wKlEMHddBTVRuDc+EuOZWDY4u9GrEhx7br93RShD77uPm6b15fjsM&#10;29e1N2FKxYuUlxfz/R2whHP6g+FXn9ShJqfGH52OzFDO84JQGopVBoyItVgtgTUSsiwXwOuK//+h&#10;/gEAAP//AwBQSwECLQAUAAYACAAAACEAtoM4kv4AAADhAQAAEwAAAAAAAAAAAAAAAAAAAAAAW0Nv&#10;bnRlbnRfVHlwZXNdLnhtbFBLAQItABQABgAIAAAAIQA4/SH/1gAAAJQBAAALAAAAAAAAAAAAAAAA&#10;AC8BAABfcmVscy8ucmVsc1BLAQItABQABgAIAAAAIQBdgqExMgIAAF4EAAAOAAAAAAAAAAAAAAAA&#10;AC4CAABkcnMvZTJvRG9jLnhtbFBLAQItABQABgAIAAAAIQAW5skF4AAAAAsBAAAPAAAAAAAAAAAA&#10;AAAAAIwEAABkcnMvZG93bnJldi54bWxQSwUGAAAAAAQABADzAAAAmQUAAAAA&#10;" filled="f" strokecolor="#c00000" strokeweight="2.25pt">
                <v:textbox>
                  <w:txbxContent>
                    <w:p w14:paraId="68BC5C03" w14:textId="77777777" w:rsidR="0056284F" w:rsidRDefault="0056284F" w:rsidP="0056284F"/>
                  </w:txbxContent>
                </v:textbox>
              </v:shape>
            </w:pict>
          </mc:Fallback>
        </mc:AlternateContent>
      </w:r>
      <w:r w:rsidR="00DE5AC9" w:rsidRPr="00516D29">
        <w:rPr>
          <w:rFonts w:ascii="Leelawadee UI" w:hAnsi="Leelawadee UI" w:cs="Leelawadee UI"/>
          <w:noProof/>
        </w:rPr>
        <w:drawing>
          <wp:inline distT="0" distB="0" distL="0" distR="0" wp14:anchorId="7624B1BC" wp14:editId="726B1568">
            <wp:extent cx="5760720" cy="2832100"/>
            <wp:effectExtent l="0" t="0" r="0" b="6350"/>
            <wp:docPr id="36" name="Grafik 36" descr="Ein Bild, das Text, Person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rafik 36" descr="Ein Bild, das Text, Person, Screenshot enthält.&#10;&#10;Automatisch generierte Beschreibu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2507A" w14:textId="2D044395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does the Stratification Theorem informally say, and is this important? </w:t>
      </w:r>
    </w:p>
    <w:p w14:paraId="17A18499" w14:textId="5CE9EFAD" w:rsidR="00DE5AC9" w:rsidRPr="00516D29" w:rsidRDefault="00DE5AC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9C3354C" wp14:editId="1765740C">
            <wp:extent cx="5760720" cy="3208020"/>
            <wp:effectExtent l="0" t="0" r="0" b="0"/>
            <wp:docPr id="38" name="Grafik 3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rafik 38" descr="Ein Bild, das Text enthält.&#10;&#10;Automatisch generierte Beschreibung"/>
                    <pic:cNvPicPr/>
                  </pic:nvPicPr>
                  <pic:blipFill rotWithShape="1">
                    <a:blip r:embed="rId48"/>
                    <a:srcRect t="13274" b="8010"/>
                    <a:stretch/>
                  </pic:blipFill>
                  <pic:spPr bwMode="auto">
                    <a:xfrm>
                      <a:off x="0" y="0"/>
                      <a:ext cx="5760720" cy="320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86C65" w14:textId="04E57CAB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How can we test whether a Datalog program is stratified, and how expensive is that (polynomial or intractable)?</w:t>
      </w:r>
    </w:p>
    <w:p w14:paraId="72EC51F5" w14:textId="0221B040" w:rsidR="00DE5AC9" w:rsidRPr="00516D29" w:rsidRDefault="00DE5AC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BF1209C" wp14:editId="36A8BB2E">
            <wp:extent cx="5760720" cy="4364990"/>
            <wp:effectExtent l="0" t="0" r="0" b="0"/>
            <wp:docPr id="39" name="Grafik 3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 descr="Ein Bild, das Text enthält.&#10;&#10;Automatisch generierte Beschreibu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3473D" w14:textId="1E5626B4" w:rsidR="00DE5AC9" w:rsidRPr="00516D29" w:rsidRDefault="00DE5AC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This algorithm correctly works in </w:t>
      </w:r>
      <w:r w:rsidRPr="00516D29">
        <w:rPr>
          <w:rFonts w:ascii="Leelawadee UI" w:hAnsi="Leelawadee UI" w:cs="Leelawadee UI"/>
          <w:b/>
          <w:bCs/>
          <w:lang w:val="en-US"/>
        </w:rPr>
        <w:t>polynomial</w:t>
      </w:r>
      <w:r w:rsidRPr="00516D29">
        <w:rPr>
          <w:rFonts w:ascii="Leelawadee UI" w:hAnsi="Leelawadee UI" w:cs="Leelawadee UI"/>
          <w:lang w:val="en-US"/>
        </w:rPr>
        <w:t xml:space="preserve"> time!</w:t>
      </w:r>
    </w:p>
    <w:p w14:paraId="598F1A14" w14:textId="6A177E63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the idea of three-valued semantics for the evaluation of atoms and rules? </w:t>
      </w:r>
    </w:p>
    <w:p w14:paraId="2258823E" w14:textId="68A89CC9" w:rsidR="00DE5AC9" w:rsidRPr="00516D29" w:rsidRDefault="00257871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3C9BAD7" wp14:editId="203E94C9">
                <wp:simplePos x="0" y="0"/>
                <wp:positionH relativeFrom="column">
                  <wp:posOffset>5302885</wp:posOffset>
                </wp:positionH>
                <wp:positionV relativeFrom="paragraph">
                  <wp:posOffset>901065</wp:posOffset>
                </wp:positionV>
                <wp:extent cx="304800" cy="457200"/>
                <wp:effectExtent l="0" t="0" r="0" b="0"/>
                <wp:wrapNone/>
                <wp:docPr id="41" name="Textfel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976953" w14:textId="3F48E00E" w:rsidR="00257871" w:rsidRPr="00257871" w:rsidRDefault="00257871">
                            <w:pPr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57871"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9BAD7" id="Textfeld 41" o:spid="_x0000_s1041" type="#_x0000_t202" style="position:absolute;margin-left:417.55pt;margin-top:70.95pt;width:24pt;height:3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EcDGAIAADMEAAAOAAAAZHJzL2Uyb0RvYy54bWysU01vGyEQvVfqf0Dc610ndpquvI7cRK4q&#10;RUkkp8oZs+BdiWXogL3r/voOrL+U9lT1AgMzzMd7j9ld3xq2U+gbsCUfj3LOlJVQNXZT8h+vy0+3&#10;nPkgbCUMWFXyvfL8bv7xw6xzhbqCGkylkFES64vOlbwOwRVZ5mWtWuFH4JQlpwZsRaAjbrIKRUfZ&#10;W5Nd5flN1gFWDkEq7+n2YXDyecqvtZLhWWuvAjMlp95CWjGt67hm85koNihc3chDG+IfumhFY6no&#10;KdWDCIJtsfkjVdtIBA86jCS0GWjdSJVmoGnG+btpVrVwKs1C4Hh3gsn/v7TyabdyL8hC/xV6IjAC&#10;0jlfeLqM8/Qa27hTp4z8BOH+BJvqA5N0eZ1PbnPySHJNpp+JlpglOz926MM3BS2LRsmRWElgid2j&#10;D0PoMSTWsrBsjEnMGMu6kt9cT/P04OSh5MZSjXOr0Qr9umdNRWNMj3OsodrTeAgD897JZUNNPAof&#10;XgQS1dQ3yTc806INUDE4WJzVgL/+dh/jiQHyctaRdEruf24FKs7Md0vcfBlPJlFr6ZAA4QwvPetL&#10;j92290DqHNNHcTKZ9BiDOZoaoX0jlS9iVXIJK6l2ycPRvA+DoOmXSLVYpCBSlxPh0a6cjKkjrBHi&#10;1/5NoDvwEIjAJziKTBTv6BhiB0IW2wC6SVxFoAdUD/iTMhPbh18UpX95TlHnvz7/DQAA//8DAFBL&#10;AwQUAAYACAAAACEAKf37WOIAAAALAQAADwAAAGRycy9kb3ducmV2LnhtbEyPy07DMBBF90j8gzVI&#10;7KjzoMgNcaoqUoWEYNHSDbtJ7CYRfoTYbQNfz7CC5cw9unOmXM/WsLOewuCdhHSRANOu9WpwnYTD&#10;2/ZOAAsRnULjnZbwpQOsq+urEgvlL26nz/vYMSpxoUAJfYxjwXloe20xLPyoHWVHP1mMNE4dVxNe&#10;qNwaniXJA7c4OLrQ46jrXrcf+5OV8FxvX3HXZFZ8m/rp5bgZPw/vSylvb+bNI7Co5/gHw68+qUNF&#10;To0/ORWYkSDyZUooBffpChgRQuS0aSRkab4CXpX8/w/VDwAAAP//AwBQSwECLQAUAAYACAAAACEA&#10;toM4kv4AAADhAQAAEwAAAAAAAAAAAAAAAAAAAAAAW0NvbnRlbnRfVHlwZXNdLnhtbFBLAQItABQA&#10;BgAIAAAAIQA4/SH/1gAAAJQBAAALAAAAAAAAAAAAAAAAAC8BAABfcmVscy8ucmVsc1BLAQItABQA&#10;BgAIAAAAIQDsIEcDGAIAADMEAAAOAAAAAAAAAAAAAAAAAC4CAABkcnMvZTJvRG9jLnhtbFBLAQIt&#10;ABQABgAIAAAAIQAp/ftY4gAAAAsBAAAPAAAAAAAAAAAAAAAAAHIEAABkcnMvZG93bnJldi54bWxQ&#10;SwUGAAAAAAQABADzAAAAgQUAAAAA&#10;" filled="f" stroked="f" strokeweight=".5pt">
                <v:textbox>
                  <w:txbxContent>
                    <w:p w14:paraId="16976953" w14:textId="3F48E00E" w:rsidR="00257871" w:rsidRPr="00257871" w:rsidRDefault="00257871">
                      <w:pPr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257871"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DE5AC9" w:rsidRPr="00516D29">
        <w:rPr>
          <w:rFonts w:ascii="Leelawadee UI" w:hAnsi="Leelawadee UI" w:cs="Leelawadee UI"/>
          <w:noProof/>
        </w:rPr>
        <w:drawing>
          <wp:inline distT="0" distB="0" distL="0" distR="0" wp14:anchorId="650E9F52" wp14:editId="62E00F3B">
            <wp:extent cx="5760720" cy="1821180"/>
            <wp:effectExtent l="0" t="0" r="0" b="7620"/>
            <wp:docPr id="40" name="Grafik 4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 enthält.&#10;&#10;Automatisch generierte Beschreibung"/>
                    <pic:cNvPicPr/>
                  </pic:nvPicPr>
                  <pic:blipFill rotWithShape="1">
                    <a:blip r:embed="rId50"/>
                    <a:srcRect b="42189"/>
                    <a:stretch/>
                  </pic:blipFill>
                  <pic:spPr bwMode="auto">
                    <a:xfrm>
                      <a:off x="0" y="0"/>
                      <a:ext cx="5760720" cy="182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29678" w14:textId="36800411" w:rsidR="00341B32" w:rsidRPr="00516D29" w:rsidRDefault="00003472" w:rsidP="00DE5AC9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Which two ways for defining the well-founded semantics of Datalog programs did we discuss?</w:t>
      </w:r>
      <w:r w:rsidR="000E5642" w:rsidRPr="00516D29">
        <w:rPr>
          <w:rFonts w:ascii="Leelawadee UI" w:hAnsi="Leelawadee UI" w:cs="Leelawadee UI"/>
          <w:lang w:val="en-US"/>
        </w:rPr>
        <w:t xml:space="preserve"> </w:t>
      </w:r>
    </w:p>
    <w:p w14:paraId="06B0B136" w14:textId="72EC3504" w:rsidR="00DE5AC9" w:rsidRPr="00516D29" w:rsidRDefault="000F0F43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98BC63C" wp14:editId="1DA54DE2">
                <wp:simplePos x="0" y="0"/>
                <wp:positionH relativeFrom="margin">
                  <wp:posOffset>-709295</wp:posOffset>
                </wp:positionH>
                <wp:positionV relativeFrom="paragraph">
                  <wp:posOffset>31750</wp:posOffset>
                </wp:positionV>
                <wp:extent cx="2407920" cy="274320"/>
                <wp:effectExtent l="0" t="0" r="0" b="0"/>
                <wp:wrapNone/>
                <wp:docPr id="255" name="Textfeld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82902" w14:textId="5133EE4F" w:rsidR="00341B32" w:rsidRPr="00C460E2" w:rsidRDefault="00341B32" w:rsidP="00341B3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First way: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BC63C" id="Textfeld 255" o:spid="_x0000_s1042" type="#_x0000_t202" style="position:absolute;margin-left:-55.85pt;margin-top:2.5pt;width:189.6pt;height:21.6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jl8+wEAANUDAAAOAAAAZHJzL2Uyb0RvYy54bWysU9uO2yAQfa/Uf0C8N3ZcZ7Ox4qy2u92q&#10;0vYibfsBGOMYFRgKJHb69R2wNxu1b1X9gAYPc5hz5rC9GbUiR+G8BFPT5SKnRBgOrTT7mn7/9vDm&#10;mhIfmGmZAiNqehKe3uxev9oOthIF9KBa4QiCGF8NtqZ9CLbKMs97oZlfgBUGkx04zQJu3T5rHRsQ&#10;XausyPOrbADXWgdceI9/76ck3SX8rhM8fOk6LwJRNcXeQlpdWpu4Zrstq/aO2V7yuQ32D11oJg1e&#10;eoa6Z4GRg5N/QWnJHXjowoKDzqDrJBeJA7JZ5n+weeqZFYkLiuPtWSb//2D55+OT/epIGN/BiANM&#10;JLx9BP7DEwN3PTN7cescDL1gLV68jJJlg/XVXBql9pWPIM3wCVocMjsESEBj53RUBXkSRMcBnM6i&#10;izEQjj+LMl9vCkxxzBXr8i3G8QpWPVdb58MHAZrEoKYOh5rQ2fHRh+no85F4mYEHqVQarDJkqOlm&#10;VaxSwUVGy4C+U1LX9DqP3+SESPK9aVNxYFJNMfaizMw6Ep0oh7EZiWxRkqtYHFVooD2hDg4mn+G7&#10;wKAH94uSAT1WU//zwJygRH00qOVmWZbRlGlTrtZRBXeZaS4zzHCEqmmgZArvQjLyxPkWNe9kkuOl&#10;k7ln9E4SdPZ5NOflPp16eY273wAAAP//AwBQSwMEFAAGAAgAAAAhAAZ7gpDeAAAACQEAAA8AAABk&#10;cnMvZG93bnJldi54bWxMj8tOwzAQRfdI/IM1SOxaO1HTlpBJhUBsQZSHxM5NpklEPI5itwl/z7CC&#10;5WiO7j232M2uV2caQ+cZIVkaUMSVrztuEN5eHxdbUCFarm3vmRC+KcCuvLwobF77iV/ovI+NkhAO&#10;uUVoYxxyrUPVkrNh6Qdi+R396GyUc2x0PdpJwl2vU2PW2tmOpaG1A923VH3tTw7h/en4+bEyz82D&#10;y4bJz0azu9GI11fz3S2oSHP8g+FXX9ShFKeDP3EdVI+wSJJkIyxCJpsESNebDNQBYbVNQZeF/r+g&#10;/AEAAP//AwBQSwECLQAUAAYACAAAACEAtoM4kv4AAADhAQAAEwAAAAAAAAAAAAAAAAAAAAAAW0Nv&#10;bnRlbnRfVHlwZXNdLnhtbFBLAQItABQABgAIAAAAIQA4/SH/1gAAAJQBAAALAAAAAAAAAAAAAAAA&#10;AC8BAABfcmVscy8ucmVsc1BLAQItABQABgAIAAAAIQB+2jl8+wEAANUDAAAOAAAAAAAAAAAAAAAA&#10;AC4CAABkcnMvZTJvRG9jLnhtbFBLAQItABQABgAIAAAAIQAGe4KQ3gAAAAkBAAAPAAAAAAAAAAAA&#10;AAAAAFUEAABkcnMvZG93bnJldi54bWxQSwUGAAAAAAQABADzAAAAYAUAAAAA&#10;" filled="f" stroked="f">
                <v:textbox>
                  <w:txbxContent>
                    <w:p w14:paraId="1C582902" w14:textId="5133EE4F" w:rsidR="00341B32" w:rsidRPr="00C460E2" w:rsidRDefault="00341B32" w:rsidP="00341B3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First way: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5AC9" w:rsidRPr="00516D29">
        <w:rPr>
          <w:rFonts w:ascii="Leelawadee UI" w:hAnsi="Leelawadee UI" w:cs="Leelawadee UI"/>
          <w:noProof/>
        </w:rPr>
        <w:drawing>
          <wp:inline distT="0" distB="0" distL="0" distR="0" wp14:anchorId="44791B8B" wp14:editId="297E98AB">
            <wp:extent cx="5760720" cy="2133600"/>
            <wp:effectExtent l="0" t="0" r="0" b="0"/>
            <wp:docPr id="42" name="Grafik 4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fik 42" descr="Ein Bild, das Text enthält.&#10;&#10;Automatisch generierte Beschreibung"/>
                    <pic:cNvPicPr/>
                  </pic:nvPicPr>
                  <pic:blipFill rotWithShape="1">
                    <a:blip r:embed="rId51"/>
                    <a:srcRect b="34027"/>
                    <a:stretch/>
                  </pic:blipFill>
                  <pic:spPr bwMode="auto">
                    <a:xfrm>
                      <a:off x="0" y="0"/>
                      <a:ext cx="576072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F3BC0" w14:textId="2F5889EA" w:rsidR="009C2EF2" w:rsidRPr="00516D29" w:rsidRDefault="00257871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3F49463" wp14:editId="2F17E6BB">
                <wp:simplePos x="0" y="0"/>
                <wp:positionH relativeFrom="column">
                  <wp:posOffset>2258695</wp:posOffset>
                </wp:positionH>
                <wp:positionV relativeFrom="paragraph">
                  <wp:posOffset>3044825</wp:posOffset>
                </wp:positionV>
                <wp:extent cx="1916430" cy="220980"/>
                <wp:effectExtent l="19050" t="19050" r="26670" b="26670"/>
                <wp:wrapNone/>
                <wp:docPr id="259" name="Textfeld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430" cy="2209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0839098" w14:textId="77777777" w:rsidR="0072108D" w:rsidRDefault="0072108D" w:rsidP="007210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49463" id="Textfeld 259" o:spid="_x0000_s1043" type="#_x0000_t202" style="position:absolute;margin-left:177.85pt;margin-top:239.75pt;width:150.9pt;height:17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SFaNAIAAF4EAAAOAAAAZHJzL2Uyb0RvYy54bWysVEtvGjEQvlfqf7B8L7tQSACxRJSIqhJK&#10;IpEoZ+O1WUtej2sbdumv79jLS2lPVTmYGc94Ht83s7OHttbkIJxXYAra7+WUCMOhVGZX0LfX1Zcx&#10;JT4wUzINRhT0KDx9mH/+NGvsVAygAl0KRzCI8dPGFrQKwU6zzPNK1Mz3wAqDRgmuZgFVt8tKxxqM&#10;XutskOd3WQOutA648B5vHzsjnaf4UgoenqX0IhBdUKwtpNOlcxvPbD5j051jtlL8VAb7hypqpgwm&#10;vYR6ZIGRvVN/hKoVd+BBhh6HOgMpFRepB+ymn3/oZlMxK1IvCI63F5j8/wvLnw4b++JIaL9BiwRG&#10;QBrrpx4vYz+tdHX8x0oJ2hHC4wU20QbC46NJ/274FU0cbYNBPhknXLPra+t8+C6gJlEoqENaElrs&#10;sPYBM6Lr2SUmM7BSWidqtCENBh2P7kfphQetymiNft7ttkvtyIEhu8s8/mL9GO3GDTVt8PLaVZRC&#10;u22JKrH4+3PLWyiPiISDbki85SuF5a6ZDy/M4VRghzjp4RkPqQHLgpNESQXu19/uoz+ShVZKGpyy&#10;gvqfe+YEJfqHQRon/eEwjmVShqP7ASru1rK9tZh9vQRstY87ZXkSo3/QZ1E6qN9xIRYxK5qY4Zi7&#10;oOEsLkM3+7hQXCwWyQkH0bKwNhvLY+gIbCTjtX1nzp4YC8j1E5znkU0/ENf5dtQt9gGkSqxGoDtU&#10;T/jjECd6TgsXt+RWT17Xz8L8NwAAAP//AwBQSwMEFAAGAAgAAAAhAEvPa1PiAAAACwEAAA8AAABk&#10;cnMvZG93bnJldi54bWxMj8tOwzAQRfdI/IM1SOyoU5o0bYhTISRYwKoPRNk58ZBE+BHZbhP+nukK&#10;djOaozvnlpvJaHZGH3pnBcxnCTC0jVO9bQUc9s93K2AhSqukdhYF/GCATXV9VcpCudFu8byLLaMQ&#10;GwopoItxKDgPTYdGhpkb0NLty3kjI62+5crLkcKN5vdJsuRG9pY+dHLApw6b793JCEj27Wf+cqxf&#10;Pw799j112o9x/SbE7c30+AAs4hT/YLjokzpU5FS7k1WBaQGLLMsJFZDm6wwYEcssp6EWkM3TBfCq&#10;5P87VL8AAAD//wMAUEsBAi0AFAAGAAgAAAAhALaDOJL+AAAA4QEAABMAAAAAAAAAAAAAAAAAAAAA&#10;AFtDb250ZW50X1R5cGVzXS54bWxQSwECLQAUAAYACAAAACEAOP0h/9YAAACUAQAACwAAAAAAAAAA&#10;AAAAAAAvAQAAX3JlbHMvLnJlbHNQSwECLQAUAAYACAAAACEAFLUhWjQCAABeBAAADgAAAAAAAAAA&#10;AAAAAAAuAgAAZHJzL2Uyb0RvYy54bWxQSwECLQAUAAYACAAAACEAS89rU+IAAAALAQAADwAAAAAA&#10;AAAAAAAAAACOBAAAZHJzL2Rvd25yZXYueG1sUEsFBgAAAAAEAAQA8wAAAJ0FAAAAAA==&#10;" filled="f" strokecolor="#c00000" strokeweight="2.25pt">
                <v:textbox>
                  <w:txbxContent>
                    <w:p w14:paraId="00839098" w14:textId="77777777" w:rsidR="0072108D" w:rsidRDefault="0072108D" w:rsidP="0072108D"/>
                  </w:txbxContent>
                </v:textbox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DAC0BF3" wp14:editId="7BCD5091">
                <wp:simplePos x="0" y="0"/>
                <wp:positionH relativeFrom="leftMargin">
                  <wp:align>right</wp:align>
                </wp:positionH>
                <wp:positionV relativeFrom="paragraph">
                  <wp:posOffset>1798955</wp:posOffset>
                </wp:positionV>
                <wp:extent cx="304800" cy="457200"/>
                <wp:effectExtent l="0" t="0" r="0" b="0"/>
                <wp:wrapNone/>
                <wp:docPr id="260" name="Textfeld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C968B7" w14:textId="77777777" w:rsidR="00257871" w:rsidRPr="00257871" w:rsidRDefault="00257871" w:rsidP="00257871">
                            <w:pPr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57871"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C0BF3" id="Textfeld 260" o:spid="_x0000_s1044" type="#_x0000_t202" style="position:absolute;margin-left:-27.2pt;margin-top:141.65pt;width:24pt;height:36pt;z-index:25171046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xwpGAIAADMEAAAOAAAAZHJzL2Uyb0RvYy54bWysU01vGyEQvVfqf0Dc610nTuquvI7cRK4q&#10;RUkkp8oZs+BdiWXogL3r/voOrL+U9lT1AgMzzMd7j9ld3xq2U+gbsCUfj3LOlJVQNXZT8h+vy09T&#10;znwQthIGrCr5Xnl+N//4Yda5Ql1BDaZSyCiJ9UXnSl6H4Ios87JWrfAjcMqSUwO2ItARN1mFoqPs&#10;rcmu8vw26wArhyCV93T7MDj5POXXWsnwrLVXgZmSU28hrZjWdVyz+UwUGxSubuShDfEPXbSisVT0&#10;lOpBBMG22PyRqm0kggcdRhLaDLRupEoz0DTj/N00q1o4lWYhcLw7weT/X1r5tFu5F2Sh/wo9ERgB&#10;6ZwvPF3GeXqNbdypU0Z+gnB/gk31gUm6vM4n05w8klyTm89ES8ySnR879OGbgpZFo+RIrCSwxO7R&#10;hyH0GBJrWVg2xiRmjGVdyW+vb/L04OSh5MZSjXOr0Qr9umdNRWNMj3OsodrTeAgD897JZUNNPAof&#10;XgQS1dQ3yTc806INUDE4WJzVgL/+dh/jiQHyctaRdEruf24FKs7Md0vcfBlPJlFr6ZAA4QwvPetL&#10;j92290DqHNNHcTKZ9BiDOZoaoX0jlS9iVXIJK6l2ycPRvA+DoOmXSLVYpCBSlxPh0a6cjKkjrBHi&#10;1/5NoDvwEIjAJziKTBTv6BhiB0IW2wC6SVxFoAdUD/iTMhPbh18UpX95TlHnvz7/DQAA//8DAFBL&#10;AwQUAAYACAAAACEA9KW0hd8AAAAHAQAADwAAAGRycy9kb3ducmV2LnhtbEyPQU+DQBCF7yb+h82Y&#10;eLNLQQxBhqYhaUyMHlp78TawUyBld5Hdtuivdz3Z47z38t43xWrWgzjz5HprEJaLCASbxqretAj7&#10;j81DBsJ5MooGaxjhmx2sytubgnJlL2bL551vRSgxLieEzvsxl9I1HWtyCzuyCd7BTpp8OKdWqoku&#10;oVwPMo6iJ6mpN2Gho5Grjpvj7qQRXqvNO23rWGc/Q/XydliPX/vPFPH+bl4/g/A8+/8w/OEHdCgD&#10;U21PRjkxIIRHPEKcJQmIYD9mQagRkjRNQJaFvOYvfwEAAP//AwBQSwECLQAUAAYACAAAACEAtoM4&#10;kv4AAADhAQAAEwAAAAAAAAAAAAAAAAAAAAAAW0NvbnRlbnRfVHlwZXNdLnhtbFBLAQItABQABgAI&#10;AAAAIQA4/SH/1gAAAJQBAAALAAAAAAAAAAAAAAAAAC8BAABfcmVscy8ucmVsc1BLAQItABQABgAI&#10;AAAAIQBQ2xwpGAIAADMEAAAOAAAAAAAAAAAAAAAAAC4CAABkcnMvZTJvRG9jLnhtbFBLAQItABQA&#10;BgAIAAAAIQD0pbSF3wAAAAcBAAAPAAAAAAAAAAAAAAAAAHIEAABkcnMvZG93bnJldi54bWxQSwUG&#10;AAAAAAQABADzAAAAfgUAAAAA&#10;" filled="f" stroked="f" strokeweight=".5pt">
                <v:textbox>
                  <w:txbxContent>
                    <w:p w14:paraId="5AC968B7" w14:textId="77777777" w:rsidR="00257871" w:rsidRPr="00257871" w:rsidRDefault="00257871" w:rsidP="00257871">
                      <w:pPr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257871"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0F43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3AF9F929" wp14:editId="70009263">
                <wp:simplePos x="0" y="0"/>
                <wp:positionH relativeFrom="margin">
                  <wp:posOffset>-854075</wp:posOffset>
                </wp:positionH>
                <wp:positionV relativeFrom="paragraph">
                  <wp:posOffset>-29845</wp:posOffset>
                </wp:positionV>
                <wp:extent cx="2407920" cy="274320"/>
                <wp:effectExtent l="0" t="0" r="0" b="0"/>
                <wp:wrapNone/>
                <wp:docPr id="256" name="Textfeld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7E448" w14:textId="5E994164" w:rsidR="00341B32" w:rsidRPr="00C460E2" w:rsidRDefault="00341B32" w:rsidP="00341B3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Second way: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9F929" id="Textfeld 256" o:spid="_x0000_s1045" type="#_x0000_t202" style="position:absolute;margin-left:-67.25pt;margin-top:-2.35pt;width:189.6pt;height:21.6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BIM+wEAANUDAAAOAAAAZHJzL2Uyb0RvYy54bWysU9uO2yAQfa/Uf0C8N3Zcp9lYcVbb3W5V&#10;aXuRtv0AjHGMCgwFEjv9+h2wNxu1b1X9gAYPc5hz5rC9HrUiR+G8BFPT5SKnRBgOrTT7mv74fv/m&#10;ihIfmGmZAiNqehKeXu9ev9oOthIF9KBa4QiCGF8NtqZ9CLbKMs97oZlfgBUGkx04zQJu3T5rHRsQ&#10;XausyPN32QCutQ648B7/3k1Jukv4XSd4+Np1XgSiaoq9hbS6tDZxzXZbVu0ds73kcxvsH7rQTBq8&#10;9Ax1xwIjByf/gtKSO/DQhQUHnUHXSS4SB2SzzP9g89gzKxIXFMfbs0z+/8HyL8dH+82RML6HEQeY&#10;SHj7APynJwZue2b24sY5GHrBWrx4GSXLBuuruTRK7SsfQZrhM7Q4ZHYIkIDGzumoCvIkiI4DOJ1F&#10;F2MgHH8WZb7eFJjimCvW5VuM4xWseq62zoePAjSJQU0dDjWhs+ODD9PR5yPxMgP3Uqk0WGXIUNPN&#10;qlilgouMlgF9p6Su6VUev8kJkeQH06biwKSaYuxFmZl1JDpRDmMzEtmiJJtYHFVooD2hDg4mn+G7&#10;wKAH95uSAT1WU//rwJygRH0yqOVmWZbRlGlTrtZRBXeZaS4zzHCEqmmgZApvQzLyxPkGNe9kkuOl&#10;k7ln9E4SdPZ5NOflPp16eY27JwAAAP//AwBQSwMEFAAGAAgAAAAhAPWyhwreAAAACgEAAA8AAABk&#10;cnMvZG93bnJldi54bWxMj01vwjAMhu+T+A+RkXaDBGg3KE3RtGnXTbAPabfQmLZa41RNoN2/nzlt&#10;t9fyo9eP893oWnHBPjSeNCzmCgRS6W1DlYb3t+fZGkSIhqxpPaGGHwywKyY3ucmsH2iPl0OsBJdQ&#10;yIyGOsYukzKUNToT5r5D4t3J985EHvtK2t4MXO5auVTqTjrTEF+oTYePNZbfh7PT8PFy+vpM1Gv1&#10;5NJu8KOS5DZS69vp+LAFEXGMfzBc9VkdCnY6+jPZIFoNs8UqSZnllNyDYGKZXMNRw2qdgixy+f+F&#10;4hcAAP//AwBQSwECLQAUAAYACAAAACEAtoM4kv4AAADhAQAAEwAAAAAAAAAAAAAAAAAAAAAAW0Nv&#10;bnRlbnRfVHlwZXNdLnhtbFBLAQItABQABgAIAAAAIQA4/SH/1gAAAJQBAAALAAAAAAAAAAAAAAAA&#10;AC8BAABfcmVscy8ucmVsc1BLAQItABQABgAIAAAAIQAXcBIM+wEAANUDAAAOAAAAAAAAAAAAAAAA&#10;AC4CAABkcnMvZTJvRG9jLnhtbFBLAQItABQABgAIAAAAIQD1socK3gAAAAoBAAAPAAAAAAAAAAAA&#10;AAAAAFUEAABkcnMvZG93bnJldi54bWxQSwUGAAAAAAQABADzAAAAYAUAAAAA&#10;" filled="f" stroked="f">
                <v:textbox>
                  <w:txbxContent>
                    <w:p w14:paraId="0157E448" w14:textId="5E994164" w:rsidR="00341B32" w:rsidRPr="00C460E2" w:rsidRDefault="00341B32" w:rsidP="00341B3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Second way: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0F43" w:rsidRPr="00516D29">
        <w:rPr>
          <w:rFonts w:ascii="Leelawadee UI" w:hAnsi="Leelawadee UI" w:cs="Leelawadee UI"/>
          <w:noProof/>
        </w:rPr>
        <w:drawing>
          <wp:inline distT="0" distB="0" distL="0" distR="0" wp14:anchorId="0C89DF4E" wp14:editId="74EBC8CA">
            <wp:extent cx="5760720" cy="3549650"/>
            <wp:effectExtent l="0" t="0" r="0" b="0"/>
            <wp:docPr id="257" name="Grafik 25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Grafik 257" descr="Ein Bild, das Text enthält.&#10;&#10;Automatisch generierte Beschreibu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ECB7" w14:textId="77777777" w:rsidR="000F0F43" w:rsidRPr="00516D29" w:rsidRDefault="000F0F43" w:rsidP="00DE5AC9">
      <w:pPr>
        <w:rPr>
          <w:rFonts w:ascii="Leelawadee UI" w:hAnsi="Leelawadee UI" w:cs="Leelawadee UI"/>
          <w:lang w:val="en-US"/>
        </w:rPr>
      </w:pPr>
    </w:p>
    <w:p w14:paraId="1633F169" w14:textId="18E80B58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is the immediate consequence operator T_P conceptually extended </w:t>
      </w:r>
      <w:proofErr w:type="gramStart"/>
      <w:r w:rsidRPr="00516D29">
        <w:rPr>
          <w:rFonts w:ascii="Leelawadee UI" w:hAnsi="Leelawadee UI" w:cs="Leelawadee UI"/>
          <w:lang w:val="en-US"/>
        </w:rPr>
        <w:t>in order to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 define </w:t>
      </w:r>
      <w:r w:rsidR="00530398" w:rsidRPr="00516D29">
        <w:rPr>
          <w:rFonts w:ascii="Leelawadee UI" w:hAnsi="Leelawadee UI" w:cs="Leelawadee UI"/>
          <w:lang w:val="en-US"/>
        </w:rPr>
        <w:t>well</w:t>
      </w:r>
      <w:r w:rsidR="00F234EC" w:rsidRPr="00516D29">
        <w:rPr>
          <w:rFonts w:ascii="Leelawadee UI" w:hAnsi="Leelawadee UI" w:cs="Leelawadee UI"/>
          <w:lang w:val="en-US"/>
        </w:rPr>
        <w:t>-</w:t>
      </w:r>
      <w:r w:rsidR="00530398" w:rsidRPr="00516D29">
        <w:rPr>
          <w:rFonts w:ascii="Leelawadee UI" w:hAnsi="Leelawadee UI" w:cs="Leelawadee UI"/>
          <w:lang w:val="en-US"/>
        </w:rPr>
        <w:t>founded</w:t>
      </w:r>
      <w:r w:rsidRPr="00516D29">
        <w:rPr>
          <w:rFonts w:ascii="Leelawadee UI" w:hAnsi="Leelawadee UI" w:cs="Leelawadee UI"/>
          <w:lang w:val="en-US"/>
        </w:rPr>
        <w:t xml:space="preserve"> semantics? What is the technical "recipe" that is used? </w:t>
      </w:r>
    </w:p>
    <w:p w14:paraId="1907F567" w14:textId="71F9D32B" w:rsidR="008B674F" w:rsidRPr="00516D29" w:rsidRDefault="008B674F" w:rsidP="008B674F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  </w:t>
      </w: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2AC912E" wp14:editId="40F45EEA">
            <wp:extent cx="5011113" cy="929640"/>
            <wp:effectExtent l="0" t="0" r="0" b="3810"/>
            <wp:docPr id="258" name="Grafik 25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Grafik 258" descr="Ein Bild, das Text enthält.&#10;&#10;Automatisch generierte Beschreibu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64372" cy="9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F779A" w14:textId="6D28A714" w:rsidR="000F0F43" w:rsidRPr="00516D29" w:rsidRDefault="000F0F43" w:rsidP="000F0F43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DBA1A98" wp14:editId="7DB75269">
            <wp:extent cx="5105400" cy="2966895"/>
            <wp:effectExtent l="0" t="0" r="0" b="5080"/>
            <wp:docPr id="254" name="Grafik 25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Grafik 254" descr="Ein Bild, das Text enthält.&#10;&#10;Automatisch generierte Beschreibu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09503" cy="296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89FDD" w14:textId="4B9E8E85" w:rsidR="00DE5AC9" w:rsidRPr="00516D29" w:rsidRDefault="0028156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5C837BA7" wp14:editId="1F65AE59">
                <wp:simplePos x="0" y="0"/>
                <wp:positionH relativeFrom="margin">
                  <wp:posOffset>4144645</wp:posOffset>
                </wp:positionH>
                <wp:positionV relativeFrom="paragraph">
                  <wp:posOffset>9525</wp:posOffset>
                </wp:positionV>
                <wp:extent cx="2339340" cy="297180"/>
                <wp:effectExtent l="0" t="0" r="0" b="0"/>
                <wp:wrapNone/>
                <wp:docPr id="264" name="Textfeld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698B0" w14:textId="5CB2966F" w:rsidR="00281569" w:rsidRPr="00CF5C9E" w:rsidRDefault="00281569" w:rsidP="00281569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= set of consistent interpretations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37BA7" id="Textfeld 264" o:spid="_x0000_s1046" type="#_x0000_t202" style="position:absolute;margin-left:326.35pt;margin-top:.75pt;width:184.2pt;height:23.4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e+G+wEAANUDAAAOAAAAZHJzL2Uyb0RvYy54bWysU8tu2zAQvBfoPxC81/KzsQXLQZo0RYH0&#10;AST9AJqiLKIkl13Sltyv75JyHKO9BdWBILna2Z3Z4fq6t4YdFAYNruKT0Zgz5STU2u0q/uPp/t2S&#10;sxCFq4UBpyp+VIFfb96+WXe+VFNowdQKGYG4UHa+4m2MviyKIFtlRRiBV46CDaAVkY64K2oUHaFb&#10;U0zH4/dFB1h7BKlCoNu7Icg3Gb9plIzfmiaoyEzFqbeYV8zrNq3FZi3KHQrfanlqQ7yiCyu0o6Jn&#10;qDsRBduj/gfKaokQoIkjCbaAptFSZQ7EZjL+i81jK7zKXEic4M8yhf8HK78eHv13ZLH/AD0NMJMI&#10;/gHkz8Ac3LbC7dQNInStEjUVniTJis6H8pSapA5lSCDb7gvUNGSxj5CB+gZtUoV4MkKnARzPoqs+&#10;MkmX09lsNZtTSFJsurqaLPNUClE+Z3sM8ZMCy9Km4khDzeji8BBi6kaUz7+kYg7utTF5sMaxruKr&#10;xXSREy4iVkfyndG24stx+gYnJJIfXZ2To9Bm2FMB406sE9GBcuy3PdM1NZ2TkwpbqI+kA8LgM3oX&#10;tGkBf3PWkccqHn7tBSrOzGdHWq4m80Q85sN8cUVADC8j28uIcJKgKh45G7a3MRt54HxDmjc6y/HS&#10;yaln8k5W6eTzZM7Lc/7r5TVu/gAAAP//AwBQSwMEFAAGAAgAAAAhAH0LKrvdAAAACQEAAA8AAABk&#10;cnMvZG93bnJldi54bWxMj8FOwzAQRO9I/IO1SNyondCUEuJUFYgriLYgcdvG2yRqvI5itwl/j3uC&#10;4+qNZt4Wq8l24kyDbx1rSGYKBHHlTMu1ht329W4Jwgdkg51j0vBDHlbl9VWBuXEjf9B5E2oRS9jn&#10;qKEJoc+l9FVDFv3M9cSRHdxgMcRzqKUZcIzltpOpUgtpseW40GBPzw1Vx83Javh8O3x/zdV7/WKz&#10;fnSTkmwfpda3N9P6CUSgKfyF4aIf1aGMTnt3YuNFp2GRpQ8xGkEG4sJVmiQg9hrmy3uQZSH/f1D+&#10;AgAA//8DAFBLAQItABQABgAIAAAAIQC2gziS/gAAAOEBAAATAAAAAAAAAAAAAAAAAAAAAABbQ29u&#10;dGVudF9UeXBlc10ueG1sUEsBAi0AFAAGAAgAAAAhADj9If/WAAAAlAEAAAsAAAAAAAAAAAAAAAAA&#10;LwEAAF9yZWxzLy5yZWxzUEsBAi0AFAAGAAgAAAAhAFd174b7AQAA1QMAAA4AAAAAAAAAAAAAAAAA&#10;LgIAAGRycy9lMm9Eb2MueG1sUEsBAi0AFAAGAAgAAAAhAH0LKrvdAAAACQEAAA8AAAAAAAAAAAAA&#10;AAAAVQQAAGRycy9kb3ducmV2LnhtbFBLBQYAAAAABAAEAPMAAABfBQAAAAA=&#10;" filled="f" stroked="f">
                <v:textbox>
                  <w:txbxContent>
                    <w:p w14:paraId="41A698B0" w14:textId="5CB2966F" w:rsidR="00281569" w:rsidRPr="00CF5C9E" w:rsidRDefault="00281569" w:rsidP="00281569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= set of consistent interpretations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0D6A" w:rsidRPr="00516D29">
        <w:rPr>
          <w:rFonts w:ascii="Leelawadee UI" w:hAnsi="Leelawadee UI" w:cs="Leelawadee UI"/>
          <w:noProof/>
        </w:rPr>
        <w:drawing>
          <wp:inline distT="0" distB="0" distL="0" distR="0" wp14:anchorId="638B0CE2" wp14:editId="12F7775A">
            <wp:extent cx="5760720" cy="3498215"/>
            <wp:effectExtent l="0" t="0" r="0" b="6985"/>
            <wp:docPr id="45" name="Grafik 4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45" descr="Ein Bild, das Text enthält.&#10;&#10;Automatisch generierte Beschreibu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956F" w14:textId="084195F9" w:rsidR="008B674F" w:rsidRPr="00516D29" w:rsidRDefault="008B674F" w:rsidP="00DE5AC9">
      <w:pPr>
        <w:rPr>
          <w:rFonts w:ascii="Leelawadee UI" w:hAnsi="Leelawadee UI" w:cs="Leelawadee UI"/>
          <w:lang w:val="en-US"/>
        </w:rPr>
      </w:pPr>
    </w:p>
    <w:p w14:paraId="57233258" w14:textId="7C4F3F58" w:rsidR="008B674F" w:rsidRPr="00516D29" w:rsidRDefault="008B674F" w:rsidP="00DE5AC9">
      <w:pPr>
        <w:rPr>
          <w:rFonts w:ascii="Leelawadee UI" w:hAnsi="Leelawadee UI" w:cs="Leelawadee UI"/>
          <w:lang w:val="en-US"/>
        </w:rPr>
      </w:pPr>
    </w:p>
    <w:p w14:paraId="073E09F5" w14:textId="77777777" w:rsidR="008B674F" w:rsidRPr="00516D29" w:rsidRDefault="008B674F" w:rsidP="00DE5AC9">
      <w:pPr>
        <w:rPr>
          <w:rFonts w:ascii="Leelawadee UI" w:hAnsi="Leelawadee UI" w:cs="Leelawadee UI"/>
          <w:lang w:val="en-US"/>
        </w:rPr>
      </w:pPr>
    </w:p>
    <w:p w14:paraId="455A3DE8" w14:textId="4AC1D580" w:rsidR="00003472" w:rsidRPr="00516D29" w:rsidRDefault="006169A7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873DAE" wp14:editId="362321C8">
                <wp:simplePos x="0" y="0"/>
                <wp:positionH relativeFrom="margin">
                  <wp:posOffset>4205605</wp:posOffset>
                </wp:positionH>
                <wp:positionV relativeFrom="paragraph">
                  <wp:posOffset>113665</wp:posOffset>
                </wp:positionV>
                <wp:extent cx="601980" cy="3291840"/>
                <wp:effectExtent l="0" t="57150" r="1226820" b="22860"/>
                <wp:wrapNone/>
                <wp:docPr id="263" name="Verbinder: gekrümmt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1980" cy="3291840"/>
                        </a:xfrm>
                        <a:prstGeom prst="curvedConnector3">
                          <a:avLst>
                            <a:gd name="adj1" fmla="val 299045"/>
                          </a:avLst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7CF19A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Verbinder: gekrümmt 263" o:spid="_x0000_s1026" type="#_x0000_t38" style="position:absolute;margin-left:331.15pt;margin-top:8.95pt;width:47.4pt;height:259.2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q8D5wEAABAEAAAOAAAAZHJzL2Uyb0RvYy54bWysU8tu1DAU3SPxD5b3TB4tZSaaTBdTYIOg&#10;4rV37euJkV+y3STz99w4mRQVCQnExvLrnHvO8fX+djSa9BCicral1aakBCx3QtlTS799ffdqS0lM&#10;zAqmnYWWniHS28PLF/vBN1C7zmkBgSCJjc3gW9ql5JuiiLwDw+LGebB4KF0wLOEynAoR2IDsRhd1&#10;Wd4UgwvCB8chRty9mw/pIfNLCTx9kjJCIrqlqC3lMeTxYRqLw541p8B8p/gig/2DCsOUxaIr1R1L&#10;jDwG9RuVUTy46GTacGcKJ6XikD2gm6p85uZLxzxkLxhO9GtM8f/R8o/90d4HjGHwsYn+PkwuRhkM&#10;kVr57/im2RcqJWOO7bzGBmMiHDdvymq3xXA5Hl3Vu2p7nXMtZp6Jz4eY3oMzZJq0lD+GHsTRWYvv&#10;48JVrsD6DzHlCAWxzGCvMPGjokQajS/SM03q3a68fj09GVIv13F2IZ+w2pIBJddvyjKTJqb0WytI&#10;OnskTEExe9KwUGiLTE+28yydNcxEn0ESJdDeHEDuSDjqQFAKauMcbKpWJrw9waTSegXOEv4IXO5P&#10;UMjd+jfgFZErO5tWsFHWhRzAs+ppvEiW8/1LArPvKYIHJ865IXI02HY57uWLTH396zrDnz7y4ScA&#10;AAD//wMAUEsDBBQABgAIAAAAIQDkAjSn4QAAAAoBAAAPAAAAZHJzL2Rvd25yZXYueG1sTI/dToNA&#10;EIXvTXyHzZh409jlJ4UWWRqj6I2JSWsfYIApENlZwm4Lvr3rlV5Ozpdzvsn3ix7ElSbbG1YQrgMQ&#10;xLVpem4VnD5fH7YgrENucDBMCr7Jwr64vckxa8zMB7oeXSt8CdsMFXTOjZmUtu5Io12bkdhnZzNp&#10;dP6cWtlMOPtyPcgoCBKpsWe/0OFIzx3VX8eLVnDYrj7ewjKugmhu8f0lLXerslTq/m55egThaHF/&#10;MPzqe3UovFNlLtxYMShIkij2qA/SHQgPpJs0BFEp2MRJDLLI5f8Xih8AAAD//wMAUEsBAi0AFAAG&#10;AAgAAAAhALaDOJL+AAAA4QEAABMAAAAAAAAAAAAAAAAAAAAAAFtDb250ZW50X1R5cGVzXS54bWxQ&#10;SwECLQAUAAYACAAAACEAOP0h/9YAAACUAQAACwAAAAAAAAAAAAAAAAAvAQAAX3JlbHMvLnJlbHNQ&#10;SwECLQAUAAYACAAAACEAym6vA+cBAAAQBAAADgAAAAAAAAAAAAAAAAAuAgAAZHJzL2Uyb0RvYy54&#10;bWxQSwECLQAUAAYACAAAACEA5AI0p+EAAAAKAQAADwAAAAAAAAAAAAAAAABBBAAAZHJzL2Rvd25y&#10;ZXYueG1sUEsFBgAAAAAEAAQA8wAAAE8FAAAAAA==&#10;" adj="64594" strokecolor="#4472c4 [3204]" strokeweight="1pt">
                <v:stroke endarrow="block" joinstyle="miter"/>
                <w10:wrap anchorx="margin"/>
              </v:shape>
            </w:pict>
          </mc:Fallback>
        </mc:AlternateContent>
      </w:r>
      <w:r w:rsidR="00CF5C9E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79F4FA1" wp14:editId="199AEC23">
                <wp:simplePos x="0" y="0"/>
                <wp:positionH relativeFrom="margin">
                  <wp:align>center</wp:align>
                </wp:positionH>
                <wp:positionV relativeFrom="paragraph">
                  <wp:posOffset>-732155</wp:posOffset>
                </wp:positionV>
                <wp:extent cx="3657600" cy="624840"/>
                <wp:effectExtent l="0" t="0" r="0" b="3810"/>
                <wp:wrapNone/>
                <wp:docPr id="262" name="Textfeld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624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657A6F" w14:textId="6464D13B" w:rsidR="00CF5C9E" w:rsidRDefault="00CF5C9E" w:rsidP="00CF5C9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Unfounded when: 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br/>
                              <w:t>- atom does not appear in any H(r)</w:t>
                            </w:r>
                          </w:p>
                          <w:p w14:paraId="0ABBA399" w14:textId="5A5D14F7" w:rsidR="00CF5C9E" w:rsidRPr="00CF5C9E" w:rsidRDefault="00CF5C9E" w:rsidP="00CF5C9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 w:rsidRPr="00CF5C9E">
                              <w:rPr>
                                <w:color w:val="FF0000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B(r) only consists of unfounded atom -&gt; H(r) unfounded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F4FA1" id="Textfeld 262" o:spid="_x0000_s1047" type="#_x0000_t202" style="position:absolute;left:0;text-align:left;margin-left:0;margin-top:-57.65pt;width:4in;height:49.2pt;z-index:2517032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FBV/QEAANUDAAAOAAAAZHJzL2Uyb0RvYy54bWysU9tu2zAMfR+wfxD0vtjxkjQ1ohRduw4D&#10;ugvQ7QMUWY6FSaImKbGzrx8lu2mwvQ3zg0CK5iHPIbW5GYwmR+mDAsvofFZSIq2ARtk9o9+/PbxZ&#10;UxIitw3XYCWjJxnozfb1q03vallBB7qRniCIDXXvGO1idHVRBNFJw8MMnLQYbMEbHtH1+6LxvEd0&#10;o4uqLFdFD75xHoQMAW/vxyDdZvy2lSJ+adsgI9GMYm8xnz6fu3QW2w2v9567TompDf4PXRiuLBY9&#10;Q93zyMnBq7+gjBIeArRxJsAU0LZKyMwB2czLP9g8ddzJzAXFCe4sU/h/sOLz8cl99SQO72DAAWYS&#10;wT2C+BGIhbuO27289R76TvIGC8+TZEXvQj2lJqlDHRLIrv8EDQ6ZHyJkoKH1JqmCPAmi4wBOZ9Hl&#10;EInAy7er5dWqxJDA2KparBd5KgWvn7OdD/GDBEOSwajHoWZ0fnwMMXXD6+dfUjELD0rrPFhtSc/o&#10;9bJa5oSLiFER904rw+i6TN+4CYnke9vk5MiVHm0soO3EOhEdKcdhNxDVMFplTZIKO2hOqIOHcc/w&#10;XaDRgf9FSY87xmj4eeBeUqI/WtTyer5AsiRmZ7G8qtDxl5HdZYRbgVCMRkpG8y7mRR4536Lmrcpy&#10;vHQy9Yy7k1Wa9jwt56Wf/3p5jdvfAAAA//8DAFBLAwQUAAYACAAAACEADQfMYt0AAAAJAQAADwAA&#10;AGRycy9kb3ducmV2LnhtbEyPzU7DMBCE70i8g7WVuLV2Cgk0jVNVIK6glh+Jmxtvk4h4HcVuE96e&#10;7QmOOzOa/abYTK4TZxxC60lDslAgkCpvW6o1vL89zx9AhGjIms4TavjBAJvy+qowufUj7fC8j7Xg&#10;Egq50dDE2OdShqpBZ8LC90jsHf3gTORzqKUdzMjlrpNLpTLpTEv8oTE9PjZYfe9PTsPHy/Hr8069&#10;1k8u7Uc/KUluJbW+mU3bNYiIU/wLwwWf0aFkpoM/kQ2i08BDooZ5kqS3INhP7zOWDhcpW4EsC/l/&#10;QfkLAAD//wMAUEsBAi0AFAAGAAgAAAAhALaDOJL+AAAA4QEAABMAAAAAAAAAAAAAAAAAAAAAAFtD&#10;b250ZW50X1R5cGVzXS54bWxQSwECLQAUAAYACAAAACEAOP0h/9YAAACUAQAACwAAAAAAAAAAAAAA&#10;AAAvAQAAX3JlbHMvLnJlbHNQSwECLQAUAAYACAAAACEA2vBQVf0BAADVAwAADgAAAAAAAAAAAAAA&#10;AAAuAgAAZHJzL2Uyb0RvYy54bWxQSwECLQAUAAYACAAAACEADQfMYt0AAAAJAQAADwAAAAAAAAAA&#10;AAAAAABXBAAAZHJzL2Rvd25yZXYueG1sUEsFBgAAAAAEAAQA8wAAAGEFAAAAAA==&#10;" filled="f" stroked="f">
                <v:textbox>
                  <w:txbxContent>
                    <w:p w14:paraId="29657A6F" w14:textId="6464D13B" w:rsidR="00CF5C9E" w:rsidRDefault="00CF5C9E" w:rsidP="00CF5C9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Unfounded when: </w:t>
                      </w:r>
                      <w:r>
                        <w:rPr>
                          <w:color w:val="FF0000"/>
                          <w:lang w:val="en-US"/>
                        </w:rPr>
                        <w:br/>
                        <w:t>- atom does not appear in any H(r)</w:t>
                      </w:r>
                    </w:p>
                    <w:p w14:paraId="0ABBA399" w14:textId="5A5D14F7" w:rsidR="00CF5C9E" w:rsidRPr="00CF5C9E" w:rsidRDefault="00CF5C9E" w:rsidP="00CF5C9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 w:rsidRPr="00CF5C9E">
                        <w:rPr>
                          <w:color w:val="FF0000"/>
                          <w:lang w:val="en-US"/>
                        </w:rPr>
                        <w:t>-</w:t>
                      </w:r>
                      <w:r>
                        <w:rPr>
                          <w:color w:val="FF0000"/>
                          <w:lang w:val="en-US"/>
                        </w:rPr>
                        <w:t xml:space="preserve"> B(r) only consists of unfounded atom -&gt; H(r) unfounded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What is an unfounded set, and why does a greatest unfounded set exist? </w:t>
      </w:r>
    </w:p>
    <w:p w14:paraId="36F2109F" w14:textId="0894AD1D" w:rsidR="00DE5AC9" w:rsidRPr="00516D29" w:rsidRDefault="00DE5AC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86EFE54" wp14:editId="7B88BAEC">
            <wp:extent cx="5760720" cy="3528695"/>
            <wp:effectExtent l="0" t="0" r="0" b="0"/>
            <wp:docPr id="43" name="Grafik 4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rafik 43" descr="Ein Bild, das Text enthält.&#10;&#10;Automatisch generierte Beschreibu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088C" w14:textId="7C148BE7" w:rsidR="00DE5AC9" w:rsidRPr="00516D29" w:rsidRDefault="00DE5AC9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83EF43F" wp14:editId="554B5188">
            <wp:extent cx="5760720" cy="3458845"/>
            <wp:effectExtent l="0" t="0" r="0" b="8255"/>
            <wp:docPr id="44" name="Grafik 4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fik 44" descr="Ein Bild, das Text enthält.&#10;&#10;Automatisch generierte Beschreibu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EAAA1" w14:textId="3B480D50" w:rsidR="00510344" w:rsidRPr="00516D29" w:rsidRDefault="00CF5C9E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1C82D857" wp14:editId="5633924C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2407920" cy="480060"/>
                <wp:effectExtent l="0" t="0" r="0" b="0"/>
                <wp:wrapNone/>
                <wp:docPr id="261" name="Textfeld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162D7" w14:textId="07F68947" w:rsidR="00CF5C9E" w:rsidRPr="00C460E2" w:rsidRDefault="00CF5C9E" w:rsidP="00CF5C9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Union of two unfounded sets is again an unfounded set!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2D857" id="Textfeld 261" o:spid="_x0000_s1048" type="#_x0000_t202" style="position:absolute;margin-left:0;margin-top:.6pt;width:189.6pt;height:37.8pt;z-index:2517012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/65+wEAANUDAAAOAAAAZHJzL2Uyb0RvYy54bWysU8tu2zAQvBfoPxC817IFu4kFy0GaNEWB&#10;9AGk/YA1RVlESS5L0pbcr++SUhyjvRXVgSC52tmd2eHmZjCaHaUPCm3NF7M5Z9IKbJTd1/z7t4c3&#10;15yFCLYBjVbW/CQDv9m+frXpXSVL7FA30jMCsaHqXc27GF1VFEF00kCYoZOWgi16A5GOfl80HnpC&#10;N7oo5/O3RY++cR6FDIFu78cg32b8tpUifmnbICPTNafeYl59XndpLbYbqPYeXKfE1Ab8QxcGlKWi&#10;Z6h7iMAOXv0FZZTwGLCNM4GmwLZVQmYOxGYx/4PNUwdOZi4kTnBnmcL/gxWfj0/uq2dxeIcDDTCT&#10;CO4RxY/ALN51YPfy1nvsOwkNFV4kyYrehWpKTVKHKiSQXf8JGxoyHCJmoKH1JqlCPBmh0wBOZ9Hl&#10;EJmgy3I5v1qXFBIUW17TTPNUCqies50P8YNEw9Km5p6GmtHh+Bhi6gaq519SMYsPSus8WG1ZX/P1&#10;qlzlhIuIUZF8p5WpOZWkb3RCIvneNjk5gtLjngpoO7FOREfKcdgNTDXEoEzJSYUdNifSwePoM3oX&#10;tOnQ/+KsJ4/VPPw8gJec6Y+WtFwvlstkynxYrq6SCv4ysruMgBUEVfPI2bi9i9nII+db0rxVWY6X&#10;TqaeyTtZpcnnyZyX5/zXy2vc/gYAAP//AwBQSwMEFAAGAAgAAAAhADAwkK/bAAAABQEAAA8AAABk&#10;cnMvZG93bnJldi54bWxMj0tPwzAQhO9I/Q/WInGjNgX6CHEqBOJaRHlI3LbxNokar6PYbcK/73KC&#10;287OaubbfD36Vp2oj01gCzdTA4q4DK7hysLH+8v1ElRMyA7bwGThhyKsi8lFjpkLA7/RaZsqJSEc&#10;M7RQp9RlWseyJo9xGjpi8fah95hE9pV2PQ4S7ls9M2auPTYsDTV29FRTedgevYXPzf776868Vs/+&#10;vhvCaDT7lbb26nJ8fACVaEx/x/CLL+hQCNMuHNlF1VqQR5JsZ6DEvF2sZNhZWMyXoItc/6cvzgAA&#10;AP//AwBQSwECLQAUAAYACAAAACEAtoM4kv4AAADhAQAAEwAAAAAAAAAAAAAAAAAAAAAAW0NvbnRl&#10;bnRfVHlwZXNdLnhtbFBLAQItABQABgAIAAAAIQA4/SH/1gAAAJQBAAALAAAAAAAAAAAAAAAAAC8B&#10;AABfcmVscy8ucmVsc1BLAQItABQABgAIAAAAIQCgm/65+wEAANUDAAAOAAAAAAAAAAAAAAAAAC4C&#10;AABkcnMvZTJvRG9jLnhtbFBLAQItABQABgAIAAAAIQAwMJCv2wAAAAUBAAAPAAAAAAAAAAAAAAAA&#10;AFUEAABkcnMvZG93bnJldi54bWxQSwUGAAAAAAQABADzAAAAXQUAAAAA&#10;" filled="f" stroked="f">
                <v:textbox>
                  <w:txbxContent>
                    <w:p w14:paraId="4AD162D7" w14:textId="07F68947" w:rsidR="00CF5C9E" w:rsidRPr="00C460E2" w:rsidRDefault="00CF5C9E" w:rsidP="00CF5C9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Union of two unfounded sets is again an unfounded set!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CDB854" w14:textId="0425327B" w:rsidR="00510344" w:rsidRPr="00516D29" w:rsidRDefault="00510344" w:rsidP="00DE5AC9">
      <w:pPr>
        <w:rPr>
          <w:rFonts w:ascii="Leelawadee UI" w:hAnsi="Leelawadee UI" w:cs="Leelawadee UI"/>
          <w:lang w:val="en-US"/>
        </w:rPr>
      </w:pPr>
    </w:p>
    <w:p w14:paraId="220E427F" w14:textId="1819C341" w:rsidR="00510344" w:rsidRPr="00516D29" w:rsidRDefault="00510344" w:rsidP="00DE5AC9">
      <w:pPr>
        <w:rPr>
          <w:rFonts w:ascii="Leelawadee UI" w:hAnsi="Leelawadee UI" w:cs="Leelawadee UI"/>
          <w:lang w:val="en-US"/>
        </w:rPr>
      </w:pPr>
    </w:p>
    <w:p w14:paraId="2F64422C" w14:textId="344B563F" w:rsidR="00510344" w:rsidRPr="00516D29" w:rsidRDefault="00510344" w:rsidP="00DE5AC9">
      <w:pPr>
        <w:rPr>
          <w:rFonts w:ascii="Leelawadee UI" w:hAnsi="Leelawadee UI" w:cs="Leelawadee UI"/>
          <w:lang w:val="en-US"/>
        </w:rPr>
      </w:pPr>
    </w:p>
    <w:p w14:paraId="49387492" w14:textId="77777777" w:rsidR="00510344" w:rsidRPr="00516D29" w:rsidRDefault="00510344" w:rsidP="00DE5AC9">
      <w:pPr>
        <w:rPr>
          <w:rFonts w:ascii="Leelawadee UI" w:hAnsi="Leelawadee UI" w:cs="Leelawadee UI"/>
          <w:lang w:val="en-US"/>
        </w:rPr>
      </w:pPr>
    </w:p>
    <w:p w14:paraId="215EB153" w14:textId="7E0487D6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the idea to define well-founded semantics using unfounded sets? </w:t>
      </w:r>
    </w:p>
    <w:p w14:paraId="0EDC18AD" w14:textId="7D8641D0" w:rsidR="00DE5AC9" w:rsidRPr="00516D29" w:rsidRDefault="00D20D6A" w:rsidP="00DE5AC9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297C9F7" wp14:editId="12215919">
            <wp:extent cx="5760720" cy="1572895"/>
            <wp:effectExtent l="0" t="0" r="0" b="8255"/>
            <wp:docPr id="46" name="Grafik 4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rafik 46" descr="Ein Bild, das Text enthält.&#10;&#10;Automatisch generierte Beschreibung"/>
                    <pic:cNvPicPr/>
                  </pic:nvPicPr>
                  <pic:blipFill rotWithShape="1">
                    <a:blip r:embed="rId58"/>
                    <a:srcRect t="56027"/>
                    <a:stretch/>
                  </pic:blipFill>
                  <pic:spPr bwMode="auto">
                    <a:xfrm>
                      <a:off x="0" y="0"/>
                      <a:ext cx="5760720" cy="157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E0F13" w14:textId="2E9FC306" w:rsidR="00003472" w:rsidRPr="00516D29" w:rsidRDefault="00003472" w:rsidP="00003472">
      <w:pPr>
        <w:pStyle w:val="Listenabsatz"/>
        <w:numPr>
          <w:ilvl w:val="0"/>
          <w:numId w:val="3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Does every program have a well-founded model? </w:t>
      </w:r>
    </w:p>
    <w:p w14:paraId="52153454" w14:textId="77777777" w:rsidR="007545E4" w:rsidRPr="00516D29" w:rsidRDefault="009A01A4" w:rsidP="00510344">
      <w:pPr>
        <w:pStyle w:val="Listenabsatz"/>
        <w:ind w:left="360"/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516D29">
        <w:rPr>
          <w:rFonts w:ascii="Leelawadee UI" w:hAnsi="Leelawadee UI" w:cs="Leelawadee UI"/>
          <w:lang w:val="en-US"/>
        </w:rPr>
        <w:t>???</w:t>
      </w:r>
    </w:p>
    <w:p w14:paraId="7978F6D6" w14:textId="30A257E5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2" w:name="_Toc129114323"/>
      <w:r w:rsidRPr="00516D29">
        <w:rPr>
          <w:rFonts w:ascii="Leelawadee UI" w:hAnsi="Leelawadee UI" w:cs="Leelawadee UI"/>
          <w:lang w:val="en-US"/>
        </w:rPr>
        <w:lastRenderedPageBreak/>
        <w:t>ASP Paradigm</w:t>
      </w:r>
      <w:bookmarkEnd w:id="2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7A8B4460" w14:textId="1D677BA8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is the idea for the stable model semantics, if one looks at the extended immediate consequence operator T_{</w:t>
      </w:r>
      <w:proofErr w:type="gramStart"/>
      <w:r w:rsidRPr="00516D29">
        <w:rPr>
          <w:rFonts w:ascii="Leelawadee UI" w:hAnsi="Leelawadee UI" w:cs="Leelawadee UI"/>
          <w:lang w:val="en-US"/>
        </w:rPr>
        <w:t>P,J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}? </w:t>
      </w:r>
    </w:p>
    <w:p w14:paraId="25FF8ED6" w14:textId="1F70A9E5" w:rsidR="00197F64" w:rsidRPr="00516D29" w:rsidRDefault="00197F64" w:rsidP="00197F64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0326792" wp14:editId="533EC1FE">
                <wp:simplePos x="0" y="0"/>
                <wp:positionH relativeFrom="margin">
                  <wp:posOffset>3420745</wp:posOffset>
                </wp:positionH>
                <wp:positionV relativeFrom="paragraph">
                  <wp:posOffset>820420</wp:posOffset>
                </wp:positionV>
                <wp:extent cx="1676400" cy="266700"/>
                <wp:effectExtent l="0" t="0" r="0" b="0"/>
                <wp:wrapNone/>
                <wp:docPr id="266" name="Textfeld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10716" w14:textId="3287AF76" w:rsidR="00197F64" w:rsidRPr="00C460E2" w:rsidRDefault="00197F64" w:rsidP="00197F64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gefährdet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beeinträchtigt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26792" id="Textfeld 266" o:spid="_x0000_s1049" type="#_x0000_t202" style="position:absolute;margin-left:269.35pt;margin-top:64.6pt;width:132pt;height:21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oQe+gEAANUDAAAOAAAAZHJzL2Uyb0RvYy54bWysU9tu2zAMfR+wfxD0vtjJcmmNOEXXrsOA&#10;7gJ0+wBFlmNhkqhRSuzs60fJaRpsb8PyIFCheMhzeLy+GaxhB4VBg6v5dFJyppyERrtdzb9/e3hz&#10;xVmIwjXCgFM1P6rAbzavX617X6kZdGAahYxAXKh6X/MuRl8VRZCdsiJMwCtHyRbQikhX3BUNip7Q&#10;rSlmZbksesDGI0gVAv17Pyb5JuO3rZLxS9sGFZmpOc0W84n53Kaz2KxFtUPhOy1PY4h/mMIK7ajp&#10;GepeRMH2qP+CsloiBGjjRIItoG21VJkDsZmWf7B56oRXmQuJE/xZpvD/YOXnw5P/iiwO72CgBWYS&#10;wT+C/BGYg7tOuJ26RYS+U6KhxtMkWdH7UJ1Kk9ShCglk23+ChpYs9hEy0NCiTaoQT0botIDjWXQ1&#10;RCZTy+VqOS8pJSk3Wy5XFKcWonqu9hjiBwWWpaDmSEvN6OLwGOL49PlJaubgQRuTF2sc62t+vZgt&#10;csFFxupIvjPa1vyqTL/RCYnke9fk4ii0GWOaxbgT60R0pByH7cB0Q0O/TcVJhS00R9IBYfQZfRcU&#10;dIC/OOvJYzUPP/cCFWfmoyMtr6fzeTJlvswXqxld8DKzvcwIJwmq5pGzMbyL2cgj51vSvNVZjpdJ&#10;TjOTd7KgJ58nc17e86uXr3HzGwAA//8DAFBLAwQUAAYACAAAACEAClIENd4AAAALAQAADwAAAGRy&#10;cy9kb3ducmV2LnhtbEyPwU7DMBBE70j8g7VI3KhdQ2ka4lQIxBXUQitxc+NtEhGvo9htwt+znOC4&#10;M0+zM8V68p044xDbQAbmMwUCqQqupdrAx/vLTQYiJkvOdoHQwDdGWJeXF4XNXRhpg+dtqgWHUMyt&#10;gSalPpcyVg16G2ehR2LvGAZvE59DLd1gRw73ndRK3UtvW+IPje3xqcHqa3vyBnavx8/9nXqrn/2i&#10;H8OkJPmVNOb6anp8AJFwSn8w/Nbn6lByp0M4kYuiM7C4zZaMsqFXGgQTmdKsHFhZzjXIspD/N5Q/&#10;AAAA//8DAFBLAQItABQABgAIAAAAIQC2gziS/gAAAOEBAAATAAAAAAAAAAAAAAAAAAAAAABbQ29u&#10;dGVudF9UeXBlc10ueG1sUEsBAi0AFAAGAAgAAAAhADj9If/WAAAAlAEAAAsAAAAAAAAAAAAAAAAA&#10;LwEAAF9yZWxzLy5yZWxzUEsBAi0AFAAGAAgAAAAhAEpehB76AQAA1QMAAA4AAAAAAAAAAAAAAAAA&#10;LgIAAGRycy9lMm9Eb2MueG1sUEsBAi0AFAAGAAgAAAAhAApSBDXeAAAACwEAAA8AAAAAAAAAAAAA&#10;AAAAVAQAAGRycy9kb3ducmV2LnhtbFBLBQYAAAAABAAEAPMAAABfBQAAAAA=&#10;" filled="f" stroked="f">
                <v:textbox>
                  <w:txbxContent>
                    <w:p w14:paraId="44F10716" w14:textId="3287AF76" w:rsidR="00197F64" w:rsidRPr="00C460E2" w:rsidRDefault="00197F64" w:rsidP="00197F64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gefährdet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>/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beeinträchtigt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0D39C81" wp14:editId="4D184B16">
            <wp:extent cx="5760720" cy="947420"/>
            <wp:effectExtent l="0" t="0" r="0" b="5080"/>
            <wp:docPr id="265" name="Grafik 26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Grafik 265" descr="Ein Bild, das Text enthält.&#10;&#10;Automatisch generierte Beschreibu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4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08F1B" w14:textId="5B63CDE6" w:rsidR="00762BEF" w:rsidRPr="00516D29" w:rsidRDefault="0044480C" w:rsidP="00762BEF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EDEDA22" wp14:editId="08E067CB">
                <wp:simplePos x="0" y="0"/>
                <wp:positionH relativeFrom="column">
                  <wp:posOffset>2593975</wp:posOffset>
                </wp:positionH>
                <wp:positionV relativeFrom="paragraph">
                  <wp:posOffset>1051560</wp:posOffset>
                </wp:positionV>
                <wp:extent cx="796290" cy="209550"/>
                <wp:effectExtent l="19050" t="19050" r="22860" b="19050"/>
                <wp:wrapNone/>
                <wp:docPr id="267" name="Textfeld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290" cy="2095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B33F56A" w14:textId="77777777" w:rsidR="0044480C" w:rsidRDefault="0044480C" w:rsidP="004448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DA22" id="Textfeld 267" o:spid="_x0000_s1050" type="#_x0000_t202" style="position:absolute;margin-left:204.25pt;margin-top:82.8pt;width:62.7pt;height:16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03aMwIAAF0EAAAOAAAAZHJzL2Uyb0RvYy54bWysVN9v2jAQfp+0/8Hy+0hAUEpEqBgV0yTU&#10;VqJTn41jE0uOz7MNCfvrd3agoG5P0/Lg3Pku9+P77jJ/6BpNjsJ5Baakw0FOiTAcKmX2Jf3xuv5y&#10;T4kPzFRMgxElPQlPHxafP81bW4gR1KAr4QgGMb5obUnrEGyRZZ7XomF+AFYYNEpwDQuoun1WOdZi&#10;9EZnozy/y1pwlXXAhfd4+9gb6SLFl1Lw8CylF4HokmJtIZ0unbt4Zos5K/aO2VrxcxnsH6pomDKY&#10;9D3UIwuMHJz6I1SjuAMPMgw4NBlIqbhIPWA3w/xDN9uaWZF6QXC8fYfJ/7+w/Om4tS+OhO4rdEhg&#10;BKS1vvB4GfvppGviGyslaEcIT++wiS4QjpfT2d1ohhaOplE+m0wSrNn1Y+t8+CagIVEoqUNWEljs&#10;uPEBE6LrxSXmMrBWWidmtCEtBr2fTCfpCw9aVdEa/bzb71bakSNDcld5fGL5GO3GDTVt8PLaVJRC&#10;t+uIqjD0+NLxDqoTAuGgnxFv+VphuRvmwwtzOBTYIQ56eMZDasCy4CxRUoP79bf76I9coZWSFoes&#10;pP7ngTlBif5ukMXZcDyOU5mU8WQ6QsXdWna3FnNoVoCtDnGlLE9i9A/6IkoHzRvuwzJmRRMzHHOX&#10;NFzEVehHH/eJi+UyOeEcWhY2Zmt5DB2BjWS8dm/M2TNjAal+gss4suIDcb1vT93yEECqxGoEukf1&#10;jD/OcKLnvG9xSW715HX9Kyx+AwAA//8DAFBLAwQUAAYACAAAACEAhdRNQuEAAAALAQAADwAAAGRy&#10;cy9kb3ducmV2LnhtbEyPy07DMBBF90j8gzVI7KgNbUIS4lQICRaw6gPR7pzYJBHxOLLdJvw9wwqW&#10;M/fozplyPduBnY0PvUMJtwsBzGDjdI+thP3u+SYDFqJCrQaHRsK3CbCuLi9KVWg34cact7FlVIKh&#10;UBK6GMeC89B0xqqwcKNByj6dtyrS6FuuvZqo3A78ToiUW9UjXejUaJ4603xtT1aC2LXH+5dD/fqx&#10;7zfvKzf4KeZvUl5fzY8PwKKZ4x8Mv/qkDhU51e6EOrBBwkpkCaEUpEkKjIhkucyB1bTJsxR4VfL/&#10;P1Q/AAAA//8DAFBLAQItABQABgAIAAAAIQC2gziS/gAAAOEBAAATAAAAAAAAAAAAAAAAAAAAAABb&#10;Q29udGVudF9UeXBlc10ueG1sUEsBAi0AFAAGAAgAAAAhADj9If/WAAAAlAEAAAsAAAAAAAAAAAAA&#10;AAAALwEAAF9yZWxzLy5yZWxzUEsBAi0AFAAGAAgAAAAhAJz7TdozAgAAXQQAAA4AAAAAAAAAAAAA&#10;AAAALgIAAGRycy9lMm9Eb2MueG1sUEsBAi0AFAAGAAgAAAAhAIXUTULhAAAACwEAAA8AAAAAAAAA&#10;AAAAAAAAjQQAAGRycy9kb3ducmV2LnhtbFBLBQYAAAAABAAEAPMAAACbBQAAAAA=&#10;" filled="f" strokecolor="#c00000" strokeweight="2.25pt">
                <v:textbox>
                  <w:txbxContent>
                    <w:p w14:paraId="3B33F56A" w14:textId="77777777" w:rsidR="0044480C" w:rsidRDefault="0044480C" w:rsidP="0044480C"/>
                  </w:txbxContent>
                </v:textbox>
              </v:shape>
            </w:pict>
          </mc:Fallback>
        </mc:AlternateContent>
      </w:r>
      <w:r w:rsidR="00F448C2" w:rsidRPr="00516D29">
        <w:rPr>
          <w:rFonts w:ascii="Leelawadee UI" w:hAnsi="Leelawadee UI" w:cs="Leelawadee UI"/>
          <w:noProof/>
        </w:rPr>
        <w:drawing>
          <wp:inline distT="0" distB="0" distL="0" distR="0" wp14:anchorId="664EFF82" wp14:editId="383B5B66">
            <wp:extent cx="5760720" cy="2784475"/>
            <wp:effectExtent l="0" t="0" r="0" b="0"/>
            <wp:docPr id="47" name="Grafik 4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47" descr="Ein Bild, das Text enthält.&#10;&#10;Automatisch generierte Beschreibu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FBAED" w14:textId="0BBB3096" w:rsidR="00F448C2" w:rsidRPr="00516D29" w:rsidRDefault="007E2FCB" w:rsidP="00762BEF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7439EA5" wp14:editId="4E9C24CD">
                <wp:simplePos x="0" y="0"/>
                <wp:positionH relativeFrom="margin">
                  <wp:align>right</wp:align>
                </wp:positionH>
                <wp:positionV relativeFrom="paragraph">
                  <wp:posOffset>2080260</wp:posOffset>
                </wp:positionV>
                <wp:extent cx="3878580" cy="297180"/>
                <wp:effectExtent l="0" t="0" r="0" b="0"/>
                <wp:wrapNone/>
                <wp:docPr id="269" name="Textfeld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8580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6DC4C" w14:textId="4B0232FA" w:rsidR="007E2FCB" w:rsidRPr="00C460E2" w:rsidRDefault="007E2FCB" w:rsidP="007E2FCB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-&gt; take output J as part of the definition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wrt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>. the negation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39EA5" id="Textfeld 269" o:spid="_x0000_s1051" type="#_x0000_t202" style="position:absolute;margin-left:254.2pt;margin-top:163.8pt;width:305.4pt;height:23.4pt;z-index:2517186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frE/AEAANUDAAAOAAAAZHJzL2Uyb0RvYy54bWysU8tu2zAQvBfoPxC817Jdu7YFy0GaNEWB&#10;9AEk/QCaoiyiJJdd0pbcr8+SchyjuRXVgVhqucOd2eH6qreGHRQGDa7ik9GYM+Uk1NrtKv7z8e7d&#10;krMQhauFAacqflSBX23evll3vlRTaMHUChmBuFB2vuJtjL4siiBbZUUYgVeOkg2gFZG2uCtqFB2h&#10;W1NMx+MPRQdYewSpQqC/t0OSbzJ+0ygZvzdNUJGZilNvMa+Y121ai81alDsUvtXy1Ib4hy6s0I4u&#10;PUPdiijYHvUrKKslQoAmjiTYAppGS5U5EJvJ+C82D63wKnMhcYI/yxT+H6z8dnjwP5DF/iP0NMBM&#10;Ivh7kL8Cc3DTCrdT14jQtUrUdPEkSVZ0PpSn0iR1KEMC2XZfoaYhi32EDNQ3aJMqxJMROg3geBZd&#10;9ZFJ+vl+uVjOl5SSlJuuFhOK0xWifK72GOJnBZaloOJIQ83o4nAf4nD0+Ui6zMGdNiYP1jjWVXw1&#10;n85zwUXG6ki+M9pWfDlO3+CERPKTq3NxFNoMMfVi3Il1IjpQjv22Z7qmpuepOKmwhfpIOiAMPqN3&#10;QUEL+IezjjxW8fB7L1BxZr440nI1mc2SKfNmNl9MaYOXme1lRjhJUBWPnA3hTcxGHjhfk+aNznK8&#10;dHLqmbyTBT35PJnzcp9PvbzGzRMAAAD//wMAUEsDBBQABgAIAAAAIQBlk8q83AAAAAgBAAAPAAAA&#10;ZHJzL2Rvd25yZXYueG1sTI9NT8MwDIbvSPyHyEjcWLJROihNJwTiCmJ8SNy8xmsrGqdqsrX8e8wJ&#10;jvZrvX6ecjP7Xh1pjF1gC8uFAUVcB9dxY+Ht9fHiGlRMyA77wGThmyJsqtOTEgsXJn6h4zY1Sko4&#10;FmihTWkotI51Sx7jIgzEku3D6DHJODbajThJue/1yphce+xYPrQ40H1L9df24C28P+0/PzLz3Dz4&#10;q2EKs9Hsb7S152fz3S2oRHP6O4ZffEGHSph24cAuqt6CiCQLl6t1DkrifGnEZCebdZaBrkr9X6D6&#10;AQAA//8DAFBLAQItABQABgAIAAAAIQC2gziS/gAAAOEBAAATAAAAAAAAAAAAAAAAAAAAAABbQ29u&#10;dGVudF9UeXBlc10ueG1sUEsBAi0AFAAGAAgAAAAhADj9If/WAAAAlAEAAAsAAAAAAAAAAAAAAAAA&#10;LwEAAF9yZWxzLy5yZWxzUEsBAi0AFAAGAAgAAAAhAGiF+sT8AQAA1QMAAA4AAAAAAAAAAAAAAAAA&#10;LgIAAGRycy9lMm9Eb2MueG1sUEsBAi0AFAAGAAgAAAAhAGWTyrzcAAAACAEAAA8AAAAAAAAAAAAA&#10;AAAAVgQAAGRycy9kb3ducmV2LnhtbFBLBQYAAAAABAAEAPMAAABfBQAAAAA=&#10;" filled="f" stroked="f">
                <v:textbox>
                  <w:txbxContent>
                    <w:p w14:paraId="0C16DC4C" w14:textId="4B0232FA" w:rsidR="007E2FCB" w:rsidRPr="00C460E2" w:rsidRDefault="007E2FCB" w:rsidP="007E2FCB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-&gt; take output J as part of the definition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wrt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>. the negation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1C9C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26D212BF" wp14:editId="7CB2EDBE">
                <wp:simplePos x="0" y="0"/>
                <wp:positionH relativeFrom="margin">
                  <wp:posOffset>1790065</wp:posOffset>
                </wp:positionH>
                <wp:positionV relativeFrom="paragraph">
                  <wp:posOffset>1356360</wp:posOffset>
                </wp:positionV>
                <wp:extent cx="2766060" cy="266700"/>
                <wp:effectExtent l="0" t="0" r="0" b="0"/>
                <wp:wrapNone/>
                <wp:docPr id="268" name="Textfeld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606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EB051" w14:textId="18E4D32F" w:rsidR="00171C9C" w:rsidRPr="00C460E2" w:rsidRDefault="00171C9C" w:rsidP="00171C9C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-&gt; J coincides with input I</w:t>
                            </w:r>
                            <w:r w:rsidR="00AD2E57">
                              <w:rPr>
                                <w:color w:val="FF0000"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 w:rsidR="00AD2E57">
                              <w:rPr>
                                <w:color w:val="FF0000"/>
                                <w:lang w:val="en-US"/>
                              </w:rPr>
                              <w:t>übereinstimmen</w:t>
                            </w:r>
                            <w:proofErr w:type="spellEnd"/>
                            <w:r w:rsidR="00AD2E57">
                              <w:rPr>
                                <w:color w:val="FF000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212BF" id="Textfeld 268" o:spid="_x0000_s1052" type="#_x0000_t202" style="position:absolute;margin-left:140.95pt;margin-top:106.8pt;width:217.8pt;height:21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0ga+wEAANUDAAAOAAAAZHJzL2Uyb0RvYy54bWysU9Fu2yAUfZ+0f0C8L3asxGmtOFXXrtOk&#10;rpvU7QMwxjEacBmQ2NnX74LdNNrepvkBcbm+h3vOPWxvRq3IUTgvwdR0ucgpEYZDK82+pt+/Pby7&#10;osQHZlqmwIianoSnN7u3b7aDrUQBPahWOIIgxleDrWkfgq2yzPNeaOYXYIXBZAdOs4Ch22etYwOi&#10;a5UVeV5mA7jWOuDCezy9n5J0l/C7TvDwpeu8CETVFHsLaXVpbeKa7bas2jtme8nnNtg/dKGZNHjp&#10;GeqeBUYOTv4FpSV34KELCw46g66TXCQOyGaZ/8HmuWdWJC4ojrdnmfz/g+VPx2f71ZEwvocRB5hI&#10;ePsI/IcnBu56Zvbi1jkYesFavHgZJcsG66u5NErtKx9BmuEztDhkdgiQgMbO6agK8iSIjgM4nUUX&#10;YyAcD4tNWeYlpjjmirLc5GkqGateqq3z4aMATeKmpg6HmtDZ8dGH2A2rXn6Jlxl4kEqlwSpDhppe&#10;r4t1KrjIaBnQd0rqml7l8ZucEEl+MG0qDkyqaY8XKDOzjkQnymFsRiLb2HQsjio00J5QBweTz/Bd&#10;4KYH94uSAT1WU//zwJygRH0yqOX1crWKpkzBar0pMHCXmeYywwxHqJoGSqbtXUhGnjjfouadTHK8&#10;djL3jN5JKs0+j+a8jNNfr69x9xsAAP//AwBQSwMEFAAGAAgAAAAhAOvc3ZbfAAAACwEAAA8AAABk&#10;cnMvZG93bnJldi54bWxMj8tOwzAQRfdI/IM1SOyonZakbYhTVUVsQZSHxM6Np0nUeBzFbhP+nmEF&#10;u3kc3TlTbCbXiQsOofWkIZkpEEiVty3VGt7fnu5WIEI0ZE3nCTV8Y4BNeX1VmNz6kV7xso+14BAK&#10;udHQxNjnUoaqQWfCzPdIvDv6wZnI7VBLO5iRw10n50pl0pmW+EJjetw1WJ32Z6fh4/n49XmvXupH&#10;l/ajn5Qkt5Za395M2wcQEaf4B8OvPqtDyU4HfyYbRKdhvkrWjHKRLDIQTCyTZQriwJM0zUCWhfz/&#10;Q/kDAAD//wMAUEsBAi0AFAAGAAgAAAAhALaDOJL+AAAA4QEAABMAAAAAAAAAAAAAAAAAAAAAAFtD&#10;b250ZW50X1R5cGVzXS54bWxQSwECLQAUAAYACAAAACEAOP0h/9YAAACUAQAACwAAAAAAAAAAAAAA&#10;AAAvAQAAX3JlbHMvLnJlbHNQSwECLQAUAAYACAAAACEADN9IGvsBAADVAwAADgAAAAAAAAAAAAAA&#10;AAAuAgAAZHJzL2Uyb0RvYy54bWxQSwECLQAUAAYACAAAACEA69zdlt8AAAALAQAADwAAAAAAAAAA&#10;AAAAAABVBAAAZHJzL2Rvd25yZXYueG1sUEsFBgAAAAAEAAQA8wAAAGEFAAAAAA==&#10;" filled="f" stroked="f">
                <v:textbox>
                  <w:txbxContent>
                    <w:p w14:paraId="6E8EB051" w14:textId="18E4D32F" w:rsidR="00171C9C" w:rsidRPr="00C460E2" w:rsidRDefault="00171C9C" w:rsidP="00171C9C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-&gt; J coincides with input I</w:t>
                      </w:r>
                      <w:r w:rsidR="00AD2E57">
                        <w:rPr>
                          <w:color w:val="FF0000"/>
                          <w:lang w:val="en-US"/>
                        </w:rPr>
                        <w:t xml:space="preserve"> (</w:t>
                      </w:r>
                      <w:proofErr w:type="spellStart"/>
                      <w:r w:rsidR="00AD2E57">
                        <w:rPr>
                          <w:color w:val="FF0000"/>
                          <w:lang w:val="en-US"/>
                        </w:rPr>
                        <w:t>übereinstimmen</w:t>
                      </w:r>
                      <w:proofErr w:type="spellEnd"/>
                      <w:r w:rsidR="00AD2E57">
                        <w:rPr>
                          <w:color w:val="FF000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48C2" w:rsidRPr="00516D29">
        <w:rPr>
          <w:rFonts w:ascii="Leelawadee UI" w:hAnsi="Leelawadee UI" w:cs="Leelawadee UI"/>
          <w:noProof/>
        </w:rPr>
        <w:drawing>
          <wp:inline distT="0" distB="0" distL="0" distR="0" wp14:anchorId="313419DF" wp14:editId="23E7FA03">
            <wp:extent cx="5760720" cy="3030220"/>
            <wp:effectExtent l="0" t="0" r="0" b="0"/>
            <wp:docPr id="48" name="Grafik 4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 descr="Ein Bild, das Text enthält.&#10;&#10;Automatisch generierte Beschreibu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40B4" w14:textId="156EF9C4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does one mean with "nondeterminism" in stable semantics? </w:t>
      </w:r>
    </w:p>
    <w:p w14:paraId="08B16B2D" w14:textId="152BDB9A" w:rsidR="00F448C2" w:rsidRPr="00516D29" w:rsidRDefault="00F448C2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That a Datalog program may have multiple stable models</w:t>
      </w:r>
      <w:r w:rsidR="00957A93" w:rsidRPr="00516D29">
        <w:rPr>
          <w:rFonts w:ascii="Leelawadee UI" w:hAnsi="Leelawadee UI" w:cs="Leelawadee UI"/>
          <w:lang w:val="en-US"/>
        </w:rPr>
        <w:t xml:space="preserve"> (no uniqueness).</w:t>
      </w:r>
    </w:p>
    <w:p w14:paraId="4E945153" w14:textId="2B00C7B4" w:rsidR="0075376A" w:rsidRPr="00516D29" w:rsidRDefault="0075376A" w:rsidP="00F448C2">
      <w:pPr>
        <w:rPr>
          <w:rFonts w:ascii="Leelawadee UI" w:hAnsi="Leelawadee UI" w:cs="Leelawadee UI"/>
          <w:lang w:val="en-US"/>
        </w:rPr>
      </w:pPr>
    </w:p>
    <w:p w14:paraId="57FA031B" w14:textId="77777777" w:rsidR="0075376A" w:rsidRPr="00516D29" w:rsidRDefault="0075376A" w:rsidP="00F448C2">
      <w:pPr>
        <w:rPr>
          <w:rFonts w:ascii="Leelawadee UI" w:hAnsi="Leelawadee UI" w:cs="Leelawadee UI"/>
          <w:lang w:val="en-US"/>
        </w:rPr>
      </w:pPr>
    </w:p>
    <w:p w14:paraId="4F3C9870" w14:textId="25453EC3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is certain semantics informally defined? </w:t>
      </w:r>
    </w:p>
    <w:p w14:paraId="6C8590BC" w14:textId="52CA038E" w:rsidR="00F448C2" w:rsidRPr="00516D29" w:rsidRDefault="005E0D7C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AF73D12" wp14:editId="03008019">
                <wp:simplePos x="0" y="0"/>
                <wp:positionH relativeFrom="margin">
                  <wp:posOffset>4045585</wp:posOffset>
                </wp:positionH>
                <wp:positionV relativeFrom="paragraph">
                  <wp:posOffset>2196465</wp:posOffset>
                </wp:positionV>
                <wp:extent cx="2324100" cy="449580"/>
                <wp:effectExtent l="0" t="0" r="0" b="0"/>
                <wp:wrapNone/>
                <wp:docPr id="270" name="Textfeld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C6977" w14:textId="65515F94" w:rsidR="005E0D7C" w:rsidRPr="00C460E2" w:rsidRDefault="005E0D7C" w:rsidP="005E0D7C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“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everything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is true” (every positive and negative inference is true)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73D12" id="Textfeld 270" o:spid="_x0000_s1053" type="#_x0000_t202" style="position:absolute;margin-left:318.55pt;margin-top:172.95pt;width:183pt;height:35.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D2X/QEAANUDAAAOAAAAZHJzL2Uyb0RvYy54bWysU9uO2yAQfa/Uf0C8N3Zcp5tYcVbb3W5V&#10;aXuRtv0AjHGMCgwFEjv9+h2wNxu1b1X9gBjGc5hz5rC9HrUiR+G8BFPT5SKnRBgOrTT7mv74fv9m&#10;TYkPzLRMgRE1PQlPr3evX20HW4kCelCtcARBjK8GW9M+BFtlmee90MwvwAqDyQ6cZgFDt89axwZE&#10;1yor8vxdNoBrrQMuvMfTuylJdwm/6wQPX7vOi0BUTbG3kFaX1iau2W7Lqr1jtpd8boP9QxeaSYOX&#10;nqHuWGDk4ORfUFpyBx66sOCgM+g6yUXigGyW+R9sHntmReKC4nh7lsn/P1j+5fhovzkSxvcw4gAT&#10;CW8fgP/0xMBtz8xe3DgHQy9Yixcvo2TZYH01l0apfeUjSDN8hhaHzA4BEtDYOR1VQZ4E0XEAp7Po&#10;YgyE42HxtiiXOaY45spys1qnqWSseq62zoePAjSJm5o6HGpCZ8cHH2I3rHr+JV5m4F4qlQarDBlq&#10;ulkVq1RwkdEyoO+U1DVd5/GbnBBJfjBtKg5MqmmPFygzs45EJ8phbEYiW2RwFYujCg20J9TBweQz&#10;fBe46cH9pmRAj9XU/zowJyhRnwxquVmWZTRlCsrVVYGBu8w0lxlmOELVNFAybW9DMvLE+QY172SS&#10;46WTuWf0TlJp9nk052Wc/np5jbsnAAAA//8DAFBLAwQUAAYACAAAACEA46d6JuAAAAAMAQAADwAA&#10;AGRycy9kb3ducmV2LnhtbEyPTU/DMAyG70j8h8hI3FhS2nWs1J0QiCto40PiljVeW9E4VZOt5d+T&#10;neBo+9Hr5y03s+3FiUbfOUZIFgoEce1Mxw3C+9vzzR0IHzQb3TsmhB/ysKkuL0pdGDfxlk670IgY&#10;wr7QCG0IQyGlr1uy2i/cQBxvBzdaHeI4NtKMeorhtpe3SuXS6o7jh1YP9NhS/b07WoSPl8PXZ6Ze&#10;mye7HCY3K8l2LRGvr+aHexCB5vAHw1k/qkMVnfbuyMaLHiFPV0lEEdJsuQZxJpRK42qPkCX5CmRV&#10;yv8lql8AAAD//wMAUEsBAi0AFAAGAAgAAAAhALaDOJL+AAAA4QEAABMAAAAAAAAAAAAAAAAAAAAA&#10;AFtDb250ZW50X1R5cGVzXS54bWxQSwECLQAUAAYACAAAACEAOP0h/9YAAACUAQAACwAAAAAAAAAA&#10;AAAAAAAvAQAAX3JlbHMvLnJlbHNQSwECLQAUAAYACAAAACEAnKg9l/0BAADVAwAADgAAAAAAAAAA&#10;AAAAAAAuAgAAZHJzL2Uyb0RvYy54bWxQSwECLQAUAAYACAAAACEA46d6JuAAAAAMAQAADwAAAAAA&#10;AAAAAAAAAABXBAAAZHJzL2Rvd25yZXYueG1sUEsFBgAAAAAEAAQA8wAAAGQFAAAAAA==&#10;" filled="f" stroked="f">
                <v:textbox>
                  <w:txbxContent>
                    <w:p w14:paraId="557C6977" w14:textId="65515F94" w:rsidR="005E0D7C" w:rsidRPr="00C460E2" w:rsidRDefault="005E0D7C" w:rsidP="005E0D7C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“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everything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 is true” (every positive and negative inference is true)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448C2" w:rsidRPr="00516D29">
        <w:rPr>
          <w:rFonts w:ascii="Leelawadee UI" w:hAnsi="Leelawadee UI" w:cs="Leelawadee UI"/>
          <w:noProof/>
        </w:rPr>
        <w:drawing>
          <wp:inline distT="0" distB="0" distL="0" distR="0" wp14:anchorId="09CF15AC" wp14:editId="2BC9CC4C">
            <wp:extent cx="5760720" cy="2519045"/>
            <wp:effectExtent l="0" t="0" r="0" b="0"/>
            <wp:docPr id="49" name="Grafik 4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fik 49" descr="Ein Bild, das Text enthält.&#10;&#10;Automatisch generierte Beschreibu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4E8BB" w14:textId="77AF4FDB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Describe the ASP idea (ASP Paradigm)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1B977301" w14:textId="3FD78CC4" w:rsidR="00F448C2" w:rsidRPr="00516D29" w:rsidRDefault="00F448C2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01D9D80" wp14:editId="2646B726">
            <wp:extent cx="5166360" cy="2821794"/>
            <wp:effectExtent l="0" t="0" r="0" b="0"/>
            <wp:docPr id="50" name="Grafik 5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fik 50" descr="Ein Bild, das Text enthält.&#10;&#10;Automatisch generierte Beschreibu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70215" cy="282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1E8F" w14:textId="65AA936C" w:rsidR="00F448C2" w:rsidRPr="00516D29" w:rsidRDefault="00F448C2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BE68520" wp14:editId="17135B82">
            <wp:extent cx="5425794" cy="2880360"/>
            <wp:effectExtent l="0" t="0" r="381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40577" cy="288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BD614" w14:textId="5992BC8D" w:rsidR="00003472" w:rsidRPr="00516D29" w:rsidRDefault="00121A8F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0EE3716E" wp14:editId="6B35D651">
                <wp:simplePos x="0" y="0"/>
                <wp:positionH relativeFrom="page">
                  <wp:align>right</wp:align>
                </wp:positionH>
                <wp:positionV relativeFrom="paragraph">
                  <wp:posOffset>-450215</wp:posOffset>
                </wp:positionV>
                <wp:extent cx="2324100" cy="449580"/>
                <wp:effectExtent l="0" t="0" r="0" b="0"/>
                <wp:wrapNone/>
                <wp:docPr id="272" name="Textfeld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9C2A9" w14:textId="30CD6332" w:rsidR="00121A8F" w:rsidRPr="00C460E2" w:rsidRDefault="00121A8F" w:rsidP="00121A8F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more natural reading; can shift negation into head of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rules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3716E" id="Textfeld 272" o:spid="_x0000_s1054" type="#_x0000_t202" style="position:absolute;left:0;text-align:left;margin-left:131.8pt;margin-top:-35.45pt;width:183pt;height:35.4pt;z-index:25172275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hbn/QEAANUDAAAOAAAAZHJzL2Uyb0RvYy54bWysU9uO2yAQfa/Uf0C8N3Zcp02sOKvtbreq&#10;tL1Iu/0AjHGMCgwFEjv9+g7Ym43at1X9gBjGc5hz5rC9GrUiR+G8BFPT5SKnRBgOrTT7mv54vHuz&#10;psQHZlqmwIianoSnV7vXr7aDrUQBPahWOIIgxleDrWkfgq2yzPNeaOYXYIXBZAdOs4Ch22etYwOi&#10;a5UVef4uG8C11gEX3uPp7ZSku4TfdYKHb13nRSCqpthbSKtLaxPXbLdl1d4x20s+t8Fe0IVm0uCl&#10;Z6hbFhg5OPkPlJbcgYcuLDjoDLpOcpE4IJtl/hebh55ZkbigON6eZfL/D5Z/PT7Y746E8QOMOMBE&#10;wtt74D89MXDTM7MX187B0AvW4sXLKFk2WF/NpVFqX/kI0gxfoMUhs0OABDR2TkdVkCdBdBzA6Sy6&#10;GAPheFi8LcpljimOubLcrNZpKhmrnqqt8+GTAE3ipqYOh5rQ2fHeh9gNq55+iZcZuJNKpcEqQ4aa&#10;blbFKhVcZLQM6DsldU3XefwmJ0SSH02bigOTatrjBcrMrCPRiXIYm5HIFhmsY3FUoYH2hDo4mHyG&#10;7wI3PbjflAzosZr6XwfmBCXqs0EtN8uyjKZMQbl6X2DgLjPNZYYZjlA1DZRM25uQjDxxvkbNO5nk&#10;eO5k7hm9k1SafR7NeRmnv55f4+4PAAAA//8DAFBLAwQUAAYACAAAACEAvGRcbtsAAAAGAQAADwAA&#10;AGRycy9kb3ducmV2LnhtbEyPzU7DMBCE70i8g7VI3Np1+Qk0xKkQiCuohVbi5sbbJCJeR7HbhLdn&#10;OcFxZlYz3xaryXfqRENsAxtYzDUo4iq4lmsDH+8vs3tQMVl2tgtMBr4pwqo8Pyts7sLIazptUq2k&#10;hGNuDTQp9TlirBryNs5DTyzZIQzeJpFDjW6wo5T7Dq+0ztDblmWhsT09NVR9bY7ewPb18Lm70W/1&#10;s7/txzBpZL9EYy4vpscHUImm9HcMv/iCDqUw7cORXVSdAXkkGZjd6SUoia+zTJy9OAvAssD/+OUP&#10;AAAA//8DAFBLAQItABQABgAIAAAAIQC2gziS/gAAAOEBAAATAAAAAAAAAAAAAAAAAAAAAABbQ29u&#10;dGVudF9UeXBlc10ueG1sUEsBAi0AFAAGAAgAAAAhADj9If/WAAAAlAEAAAsAAAAAAAAAAAAAAAAA&#10;LwEAAF9yZWxzLy5yZWxzUEsBAi0AFAAGAAgAAAAhAPUCFuf9AQAA1QMAAA4AAAAAAAAAAAAAAAAA&#10;LgIAAGRycy9lMm9Eb2MueG1sUEsBAi0AFAAGAAgAAAAhALxkXG7bAAAABgEAAA8AAAAAAAAAAAAA&#10;AAAAVwQAAGRycy9kb3ducmV2LnhtbFBLBQYAAAAABAAEAPMAAABfBQAAAAA=&#10;" filled="f" stroked="f">
                <v:textbox>
                  <w:txbxContent>
                    <w:p w14:paraId="45D9C2A9" w14:textId="30CD6332" w:rsidR="00121A8F" w:rsidRPr="00C460E2" w:rsidRDefault="00121A8F" w:rsidP="00121A8F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more natural reading; can shift negation into head of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rules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Which form do disjunctive answer set programs have? Why is disjunction added? </w:t>
      </w:r>
    </w:p>
    <w:p w14:paraId="1A8F18D8" w14:textId="5D171523" w:rsidR="00F448C2" w:rsidRPr="00516D29" w:rsidRDefault="00F448C2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43AF742" wp14:editId="2F52E47D">
            <wp:extent cx="5760720" cy="3655695"/>
            <wp:effectExtent l="0" t="0" r="0" b="1905"/>
            <wp:docPr id="52" name="Grafik 5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rafik 52" descr="Ein Bild, das Text enthält.&#10;&#10;Automatisch generierte Beschreibu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A987C" w14:textId="1A145E03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the semantics of disjunctive answer set programs defined? </w:t>
      </w:r>
    </w:p>
    <w:p w14:paraId="1242ECB9" w14:textId="77777777" w:rsidR="0088688F" w:rsidRPr="00516D29" w:rsidRDefault="00F448C2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9BE4DDA" wp14:editId="27E2B402">
            <wp:extent cx="5273040" cy="2688251"/>
            <wp:effectExtent l="0" t="0" r="3810" b="0"/>
            <wp:docPr id="53" name="Grafik 5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fik 53" descr="Ein Bild, das Text enthält.&#10;&#10;Automatisch generierte Beschreibu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84549" cy="269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6153" w14:textId="2C802B75" w:rsidR="00F448C2" w:rsidRPr="00516D29" w:rsidRDefault="005C610B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59CFB52" wp14:editId="33933C1B">
            <wp:extent cx="5043807" cy="1889760"/>
            <wp:effectExtent l="0" t="0" r="4445" b="0"/>
            <wp:docPr id="273" name="Grafik 27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Grafik 273" descr="Ein Bild, das Text enthält.&#10;&#10;Automatisch generierte Beschreibung"/>
                    <pic:cNvPicPr/>
                  </pic:nvPicPr>
                  <pic:blipFill rotWithShape="1">
                    <a:blip r:embed="rId67"/>
                    <a:srcRect t="37230"/>
                    <a:stretch/>
                  </pic:blipFill>
                  <pic:spPr bwMode="auto">
                    <a:xfrm>
                      <a:off x="0" y="0"/>
                      <a:ext cx="5062978" cy="1896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4570D" w14:textId="174D8FFF" w:rsidR="005C610B" w:rsidRPr="00516D29" w:rsidRDefault="005C610B" w:rsidP="00F448C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1599D519" wp14:editId="5661D18F">
            <wp:extent cx="5760720" cy="2517140"/>
            <wp:effectExtent l="0" t="0" r="0" b="0"/>
            <wp:docPr id="274" name="Grafik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2634D" w14:textId="0FA968C8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Can disjunction in rule heads, like in in(X) v out(X</w:t>
      </w:r>
      <w:proofErr w:type="gramStart"/>
      <w:r w:rsidRPr="00516D29">
        <w:rPr>
          <w:rFonts w:ascii="Leelawadee UI" w:hAnsi="Leelawadee UI" w:cs="Leelawadee UI"/>
          <w:lang w:val="en-US"/>
        </w:rPr>
        <w:t>) :</w:t>
      </w:r>
      <w:proofErr w:type="gramEnd"/>
      <w:r w:rsidRPr="00516D29">
        <w:rPr>
          <w:rFonts w:ascii="Leelawadee UI" w:hAnsi="Leelawadee UI" w:cs="Leelawadee UI"/>
          <w:lang w:val="en-US"/>
        </w:rPr>
        <w:t>- node(X)., be always easily eliminated, by rewriting the rules?</w:t>
      </w:r>
    </w:p>
    <w:p w14:paraId="71257EC5" w14:textId="0FA1BECD" w:rsidR="0068693F" w:rsidRPr="00516D29" w:rsidRDefault="005C610B" w:rsidP="005C610B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t>???</w:t>
      </w:r>
    </w:p>
    <w:p w14:paraId="4F3243B5" w14:textId="536D27D2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Given an example of an ASP program that has no answer sets.</w:t>
      </w:r>
    </w:p>
    <w:p w14:paraId="1D9D9854" w14:textId="04448E81" w:rsidR="0068693F" w:rsidRPr="00516D29" w:rsidRDefault="00B72151" w:rsidP="0068693F">
      <w:pPr>
        <w:pStyle w:val="Listenabsatz"/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51B9067" wp14:editId="15F10A40">
            <wp:extent cx="5397500" cy="949560"/>
            <wp:effectExtent l="0" t="0" r="0" b="3175"/>
            <wp:docPr id="275" name="Grafik 27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Grafik 275" descr="Ein Bild, das Text enthält.&#10;&#10;Automatisch generierte Beschreibung"/>
                    <pic:cNvPicPr/>
                  </pic:nvPicPr>
                  <pic:blipFill rotWithShape="1">
                    <a:blip r:embed="rId69"/>
                    <a:srcRect b="52683"/>
                    <a:stretch/>
                  </pic:blipFill>
                  <pic:spPr bwMode="auto">
                    <a:xfrm>
                      <a:off x="0" y="0"/>
                      <a:ext cx="5407046" cy="95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51CFE" w14:textId="3A6C7E19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basic properties of answer sets of a disjunctive answer set program do you know? </w:t>
      </w:r>
    </w:p>
    <w:p w14:paraId="6F2E4598" w14:textId="4D988290" w:rsidR="00F448C2" w:rsidRPr="00516D29" w:rsidRDefault="00F448C2" w:rsidP="002313E7">
      <w:pPr>
        <w:pStyle w:val="Listenabsatz"/>
        <w:numPr>
          <w:ilvl w:val="0"/>
          <w:numId w:val="1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Inconsistency and Constraints:</w:t>
      </w:r>
    </w:p>
    <w:p w14:paraId="67A38EAD" w14:textId="6DD10DCE" w:rsidR="00F448C2" w:rsidRPr="00516D29" w:rsidRDefault="00F448C2" w:rsidP="00F448C2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5589C12" wp14:editId="2634D905">
            <wp:extent cx="4734840" cy="3276600"/>
            <wp:effectExtent l="0" t="0" r="8890" b="0"/>
            <wp:docPr id="54" name="Grafik 5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rafik 54" descr="Ein Bild, das Text enthält.&#10;&#10;Automatisch generierte Beschreibu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45854" cy="3284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B93FF" w14:textId="3F39505D" w:rsidR="00C1399D" w:rsidRPr="00516D29" w:rsidRDefault="00C1399D" w:rsidP="00F448C2">
      <w:pPr>
        <w:ind w:left="360"/>
        <w:rPr>
          <w:rFonts w:ascii="Leelawadee UI" w:hAnsi="Leelawadee UI" w:cs="Leelawadee UI"/>
          <w:lang w:val="en-US"/>
        </w:rPr>
      </w:pPr>
    </w:p>
    <w:p w14:paraId="14CCD881" w14:textId="77777777" w:rsidR="00C1399D" w:rsidRPr="00516D29" w:rsidRDefault="00C1399D" w:rsidP="00F448C2">
      <w:pPr>
        <w:ind w:left="360"/>
        <w:rPr>
          <w:rFonts w:ascii="Leelawadee UI" w:hAnsi="Leelawadee UI" w:cs="Leelawadee UI"/>
          <w:lang w:val="en-US"/>
        </w:rPr>
      </w:pPr>
    </w:p>
    <w:p w14:paraId="46193EE5" w14:textId="1E60DACA" w:rsidR="00F448C2" w:rsidRPr="00516D29" w:rsidRDefault="00F34206" w:rsidP="002313E7">
      <w:pPr>
        <w:pStyle w:val="Listenabsatz"/>
        <w:numPr>
          <w:ilvl w:val="0"/>
          <w:numId w:val="1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D80FAC4" wp14:editId="3A6C57E2">
                <wp:simplePos x="0" y="0"/>
                <wp:positionH relativeFrom="page">
                  <wp:posOffset>4279900</wp:posOffset>
                </wp:positionH>
                <wp:positionV relativeFrom="paragraph">
                  <wp:posOffset>-480695</wp:posOffset>
                </wp:positionV>
                <wp:extent cx="1549400" cy="635000"/>
                <wp:effectExtent l="0" t="0" r="0" b="0"/>
                <wp:wrapNone/>
                <wp:docPr id="278" name="Textfeld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0" cy="63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B8F0B" w14:textId="3864E055" w:rsidR="00F34206" w:rsidRPr="00F34206" w:rsidRDefault="00F34206" w:rsidP="00F34206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 w:rsidRPr="00F34206">
                              <w:rPr>
                                <w:color w:val="FF0000"/>
                                <w:lang w:val="en-US"/>
                              </w:rPr>
                              <w:t>x </w:t>
                            </w:r>
                            <w:r w:rsidRPr="00F34206">
                              <w:rPr>
                                <w:rFonts w:ascii="Cambria Math" w:hAnsi="Cambria Math" w:cs="Cambria Math"/>
                                <w:color w:val="FF0000"/>
                                <w:lang w:val="en-US"/>
                              </w:rPr>
                              <w:t>⊨</w:t>
                            </w:r>
                            <w:r w:rsidRPr="00F34206">
                              <w:rPr>
                                <w:color w:val="FF0000"/>
                                <w:lang w:val="en-US"/>
                              </w:rPr>
                              <w:t> y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br/>
                            </w:r>
                            <w:r w:rsidRPr="00F34206">
                              <w:rPr>
                                <w:color w:val="FF0000"/>
                                <w:lang w:val="en-US"/>
                              </w:rPr>
                              <w:t>x models (semantically entails) 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FAC4" id="Textfeld 278" o:spid="_x0000_s1055" type="#_x0000_t202" style="position:absolute;left:0;text-align:left;margin-left:337pt;margin-top:-37.85pt;width:122pt;height:50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6wS+wEAANUDAAAOAAAAZHJzL2Uyb0RvYy54bWysU8tu2zAQvBfoPxC815JVOY0F00GaNEWB&#10;9AEk/QCaoiyiJJclaUvu12dJOY7R3IpeiKWWO7szO1pdjUaTvfRBgWV0PispkVZAq+yW0Z+Pd+8u&#10;KQmR25ZrsJLRgwz0av32zWpwjaygB91KTxDEhmZwjPYxuqYoguil4WEGTlpMduANj3j126L1fEB0&#10;o4uqLC+KAXzrPAgZAn69nZJ0nfG7Tor4veuCjEQzirPFfPp8btJZrFe82XrueiWOY/B/mMJwZbHp&#10;CeqWR052Xr2CMkp4CNDFmQBTQNcpITMHZDMv/2Lz0HMnMxcUJ7iTTOH/wYpv+wf3w5M4foQRF5hJ&#10;BHcP4lcgFm56brfy2nsYeslbbDxPkhWDC82xNEkdmpBANsNXaHHJfBchA42dN0kV5EkQHRdwOIku&#10;x0hEarmol3WJKYG5i/eLEuPUgjfP1c6H+FmCISlg1ONSMzrf34c4PX1+kppZuFNa58VqSwZGl4tq&#10;kQvOMkZF9J1WhtFL7Dj15E0i+cm2uThypacYZ9H2yDoRnSjHcTMS1TJaLdPASYUNtAfUwcPkM/wv&#10;MOjB/6FkQI8xGn7vuJeU6C8WtVzO6zqZMl/qxYcKL/48sznPcCsQitFIyRTexGzkifM1at6pLMfL&#10;JMeZ0TtZ0KPPkznP7/nVy9+4fgIAAP//AwBQSwMEFAAGAAgAAAAhAA4dhfXfAAAACgEAAA8AAABk&#10;cnMvZG93bnJldi54bWxMj81OwzAQhO9IvIO1SNxauyVt2pBNhUBcQZQfiZubbJOIeB3FbhPenuUE&#10;x9kZzX6T7ybXqTMNofWMsJgbUMSlr1quEd5eH2cbUCFarmznmRC+KcCuuLzIbVb5kV/ovI+1khIO&#10;mUVoYuwzrUPZkLNh7nti8Y5+cDaKHGpdDXaUctfppTFr7WzL8qGxPd03VH7tTw7h/en4+ZGY5/rB&#10;rfrRT0az22rE66vp7hZUpCn+heEXX9ChEKaDP3EVVIewThPZEhFm6SoFJYntYiOXA8IyuQFd5Pr/&#10;hOIHAAD//wMAUEsBAi0AFAAGAAgAAAAhALaDOJL+AAAA4QEAABMAAAAAAAAAAAAAAAAAAAAAAFtD&#10;b250ZW50X1R5cGVzXS54bWxQSwECLQAUAAYACAAAACEAOP0h/9YAAACUAQAACwAAAAAAAAAAAAAA&#10;AAAvAQAAX3JlbHMvLnJlbHNQSwECLQAUAAYACAAAACEAzCesEvsBAADVAwAADgAAAAAAAAAAAAAA&#10;AAAuAgAAZHJzL2Uyb0RvYy54bWxQSwECLQAUAAYACAAAACEADh2F9d8AAAAKAQAADwAAAAAAAAAA&#10;AAAAAABVBAAAZHJzL2Rvd25yZXYueG1sUEsFBgAAAAAEAAQA8wAAAGEFAAAAAA==&#10;" filled="f" stroked="f">
                <v:textbox>
                  <w:txbxContent>
                    <w:p w14:paraId="381B8F0B" w14:textId="3864E055" w:rsidR="00F34206" w:rsidRPr="00F34206" w:rsidRDefault="00F34206" w:rsidP="00F34206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 w:rsidRPr="00F34206">
                        <w:rPr>
                          <w:color w:val="FF0000"/>
                          <w:lang w:val="en-US"/>
                        </w:rPr>
                        <w:t>x </w:t>
                      </w:r>
                      <w:r w:rsidRPr="00F34206">
                        <w:rPr>
                          <w:rFonts w:ascii="Cambria Math" w:hAnsi="Cambria Math" w:cs="Cambria Math"/>
                          <w:color w:val="FF0000"/>
                          <w:lang w:val="en-US"/>
                        </w:rPr>
                        <w:t>⊨</w:t>
                      </w:r>
                      <w:r w:rsidRPr="00F34206">
                        <w:rPr>
                          <w:color w:val="FF0000"/>
                          <w:lang w:val="en-US"/>
                        </w:rPr>
                        <w:t> y</w:t>
                      </w:r>
                      <w:r>
                        <w:rPr>
                          <w:color w:val="FF0000"/>
                          <w:lang w:val="en-US"/>
                        </w:rPr>
                        <w:t>:</w:t>
                      </w:r>
                      <w:r>
                        <w:rPr>
                          <w:color w:val="FF0000"/>
                          <w:lang w:val="en-US"/>
                        </w:rPr>
                        <w:br/>
                      </w:r>
                      <w:r w:rsidRPr="00F34206">
                        <w:rPr>
                          <w:color w:val="FF0000"/>
                          <w:lang w:val="en-US"/>
                        </w:rPr>
                        <w:t>x models (semantically entails) 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48C2" w:rsidRPr="00516D29">
        <w:rPr>
          <w:rFonts w:ascii="Leelawadee UI" w:hAnsi="Leelawadee UI" w:cs="Leelawadee UI"/>
          <w:lang w:val="en-US"/>
        </w:rPr>
        <w:t>Incomparability and Minimality</w:t>
      </w:r>
    </w:p>
    <w:p w14:paraId="61D1F2BF" w14:textId="0DE8285B" w:rsidR="00F448C2" w:rsidRPr="00516D29" w:rsidRDefault="00F448C2" w:rsidP="00F448C2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05B4E5A" wp14:editId="3B04BFD2">
            <wp:extent cx="4668083" cy="2948940"/>
            <wp:effectExtent l="0" t="0" r="0" b="3810"/>
            <wp:docPr id="55" name="Grafik 5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rafik 55" descr="Ein Bild, das Text enthält.&#10;&#10;Automatisch generierte Beschreibu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80935" cy="2957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6DC7" w14:textId="46600B54" w:rsidR="00F448C2" w:rsidRPr="00516D29" w:rsidRDefault="002313E7" w:rsidP="002313E7">
      <w:pPr>
        <w:pStyle w:val="Listenabsatz"/>
        <w:numPr>
          <w:ilvl w:val="0"/>
          <w:numId w:val="1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Non-Monotonicity</w:t>
      </w:r>
    </w:p>
    <w:p w14:paraId="41316DDE" w14:textId="1CD57D30" w:rsidR="002313E7" w:rsidRPr="00516D29" w:rsidRDefault="002313E7" w:rsidP="002313E7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53063F1" wp14:editId="1843DC65">
            <wp:extent cx="4640497" cy="2576945"/>
            <wp:effectExtent l="0" t="0" r="8255" b="0"/>
            <wp:docPr id="56" name="Grafik 56" descr="Ein Bild, das Text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Grafik 56" descr="Ein Bild, das Text, Tisch enthält.&#10;&#10;Automatisch generierte Beschreibung"/>
                    <pic:cNvPicPr/>
                  </pic:nvPicPr>
                  <pic:blipFill rotWithShape="1">
                    <a:blip r:embed="rId72"/>
                    <a:srcRect b="11102"/>
                    <a:stretch/>
                  </pic:blipFill>
                  <pic:spPr bwMode="auto">
                    <a:xfrm>
                      <a:off x="0" y="0"/>
                      <a:ext cx="4657375" cy="2586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04442" w14:textId="1C46BE52" w:rsidR="002313E7" w:rsidRPr="00516D29" w:rsidRDefault="002313E7" w:rsidP="002313E7">
      <w:pPr>
        <w:pStyle w:val="Listenabsatz"/>
        <w:numPr>
          <w:ilvl w:val="0"/>
          <w:numId w:val="1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Supportedness</w:t>
      </w:r>
    </w:p>
    <w:p w14:paraId="7E535A39" w14:textId="7E6AC1DD" w:rsidR="002313E7" w:rsidRPr="00516D29" w:rsidRDefault="002313E7" w:rsidP="002313E7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C45C212" wp14:editId="1982C20A">
            <wp:extent cx="5052060" cy="2076624"/>
            <wp:effectExtent l="0" t="0" r="0" b="0"/>
            <wp:docPr id="57" name="Grafik 5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rafik 57" descr="Ein Bild, das Text enthält.&#10;&#10;Automatisch generierte Beschreibu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87531" cy="209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3DCF" w14:textId="77777777" w:rsidR="009D2DAA" w:rsidRPr="00516D29" w:rsidRDefault="009D2DAA" w:rsidP="002313E7">
      <w:pPr>
        <w:ind w:left="360"/>
        <w:rPr>
          <w:rFonts w:ascii="Leelawadee UI" w:hAnsi="Leelawadee UI" w:cs="Leelawadee UI"/>
          <w:lang w:val="en-US"/>
        </w:rPr>
      </w:pPr>
    </w:p>
    <w:p w14:paraId="07D70189" w14:textId="3801BA8C" w:rsidR="002313E7" w:rsidRPr="00516D29" w:rsidRDefault="002313E7" w:rsidP="002313E7">
      <w:pPr>
        <w:pStyle w:val="Listenabsatz"/>
        <w:numPr>
          <w:ilvl w:val="0"/>
          <w:numId w:val="1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>Non-Cumulativity</w:t>
      </w:r>
    </w:p>
    <w:p w14:paraId="59B122C2" w14:textId="67BA5C89" w:rsidR="002313E7" w:rsidRPr="00516D29" w:rsidRDefault="002313E7" w:rsidP="002313E7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A6DA086" wp14:editId="6E85971B">
            <wp:extent cx="5325770" cy="2826328"/>
            <wp:effectExtent l="0" t="0" r="8255" b="0"/>
            <wp:docPr id="58" name="Grafik 5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Grafik 58" descr="Ein Bild, das Text enthält.&#10;&#10;Automatisch generierte Beschreibung"/>
                    <pic:cNvPicPr/>
                  </pic:nvPicPr>
                  <pic:blipFill rotWithShape="1">
                    <a:blip r:embed="rId74"/>
                    <a:srcRect b="11985"/>
                    <a:stretch/>
                  </pic:blipFill>
                  <pic:spPr bwMode="auto">
                    <a:xfrm>
                      <a:off x="0" y="0"/>
                      <a:ext cx="5332764" cy="283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CEAC1" w14:textId="139132E4" w:rsidR="002313E7" w:rsidRPr="00516D29" w:rsidRDefault="002313E7" w:rsidP="002313E7">
      <w:pPr>
        <w:pStyle w:val="Listenabsatz"/>
        <w:numPr>
          <w:ilvl w:val="0"/>
          <w:numId w:val="1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Stratified Semantics</w:t>
      </w:r>
    </w:p>
    <w:p w14:paraId="445A0408" w14:textId="4E69008E" w:rsidR="00596D36" w:rsidRPr="00516D29" w:rsidRDefault="00596D36" w:rsidP="00596D36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D47148A" wp14:editId="75C26750">
            <wp:extent cx="5395604" cy="1013460"/>
            <wp:effectExtent l="0" t="0" r="0" b="0"/>
            <wp:docPr id="276" name="Grafik 27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Grafik 276" descr="Ein Bild, das Text enthält.&#10;&#10;Automatisch generierte Beschreibu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28931" cy="10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6139" w14:textId="4FC4881B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 well-founded semantics and answer set semantics relate to each other? </w:t>
      </w:r>
    </w:p>
    <w:p w14:paraId="41A6500C" w14:textId="63739F4F" w:rsidR="002313E7" w:rsidRPr="00516D29" w:rsidRDefault="002313E7" w:rsidP="002313E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961E5A1" wp14:editId="1283F5B7">
            <wp:extent cx="4732020" cy="1352527"/>
            <wp:effectExtent l="0" t="0" r="0" b="635"/>
            <wp:docPr id="60" name="Grafik 6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afik 60" descr="Ein Bild, das Text enthält.&#10;&#10;Automatisch generierte Beschreibu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51884" cy="13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38B97" w14:textId="19A02DAA" w:rsidR="00596D36" w:rsidRPr="00516D29" w:rsidRDefault="00596D36" w:rsidP="00596D36">
      <w:pPr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However, the WFS is not the intersection of all answer sets of P. WFS coincides with answer set semantics if it is total (no atom is unknown).</w:t>
      </w:r>
    </w:p>
    <w:p w14:paraId="48D5F0CB" w14:textId="429520AA" w:rsidR="00661EAD" w:rsidRPr="00516D29" w:rsidRDefault="00003472" w:rsidP="002313E7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Suppose given program has a single answer set. Do then answer set semantics and well-founded semantics coincide? </w:t>
      </w:r>
      <w:r w:rsidR="00661EAD" w:rsidRPr="00516D29">
        <w:rPr>
          <w:rFonts w:ascii="Leelawadee UI" w:hAnsi="Leelawadee UI" w:cs="Leelawadee UI"/>
          <w:lang w:val="en-US"/>
        </w:rPr>
        <w:t>-&gt; NOT always</w:t>
      </w:r>
    </w:p>
    <w:p w14:paraId="4E3B2D00" w14:textId="2017B70B" w:rsidR="002313E7" w:rsidRPr="00516D29" w:rsidRDefault="002313E7" w:rsidP="00053736">
      <w:pPr>
        <w:pStyle w:val="Listenabsatz"/>
        <w:ind w:left="360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AF57111" wp14:editId="3824BA29">
            <wp:extent cx="4308764" cy="1666132"/>
            <wp:effectExtent l="0" t="0" r="0" b="0"/>
            <wp:docPr id="61" name="Grafik 6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rafik 61" descr="Ein Bild, das Text enthält.&#10;&#10;Automatisch generierte Beschreibu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08764" cy="166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CA27" w14:textId="52792669" w:rsidR="00530398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>Describe the Guess and Check Methodology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0CC368EF" w14:textId="63070196" w:rsidR="002313E7" w:rsidRPr="00516D29" w:rsidRDefault="002313E7" w:rsidP="002313E7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ED4D2D4" wp14:editId="75EE3DC4">
            <wp:extent cx="5760720" cy="2620645"/>
            <wp:effectExtent l="0" t="0" r="0" b="8255"/>
            <wp:docPr id="59" name="Grafik 5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rafik 59" descr="Ein Bild, das Text enthält.&#10;&#10;Automatisch generierte Beschreibu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67725" w14:textId="70CC2F57" w:rsidR="007F003C" w:rsidRPr="00516D29" w:rsidRDefault="00003472" w:rsidP="007F003C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Would a (fixed) stratified ASP program allow for deciding 3-colorability of a graph (which is given as data)? </w:t>
      </w:r>
    </w:p>
    <w:p w14:paraId="2805C739" w14:textId="6441001C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Would a (fixed) ASP program under well-founded semantics allow for deciding 3-colorability of a graph (which is given as data)? </w:t>
      </w:r>
    </w:p>
    <w:p w14:paraId="2CAE1468" w14:textId="6D37B5D6" w:rsidR="007F003C" w:rsidRPr="00516D29" w:rsidRDefault="007F003C" w:rsidP="007F003C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D47BE0B" wp14:editId="4BD5BA10">
            <wp:extent cx="3435350" cy="2578405"/>
            <wp:effectExtent l="0" t="0" r="0" b="0"/>
            <wp:docPr id="63" name="Grafik 6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rafik 63" descr="Ein Bild, das Text enthält.&#10;&#10;Automatisch generierte Beschreibu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444547" cy="258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9C01" w14:textId="4B8CF308" w:rsidR="00003472" w:rsidRPr="00516D29" w:rsidRDefault="00003472" w:rsidP="00003472">
      <w:pPr>
        <w:pStyle w:val="Listenabsatz"/>
        <w:numPr>
          <w:ilvl w:val="0"/>
          <w:numId w:val="4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some application areas of ASP. What makes the use of ASP beneficial? </w:t>
      </w:r>
    </w:p>
    <w:p w14:paraId="64C9E9B4" w14:textId="77777777" w:rsidR="007545E4" w:rsidRPr="00516D29" w:rsidRDefault="00510EF1" w:rsidP="002313E7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516D29">
        <w:rPr>
          <w:rFonts w:ascii="Leelawadee UI" w:hAnsi="Leelawadee UI" w:cs="Leelawadee UI"/>
          <w:noProof/>
        </w:rPr>
        <w:drawing>
          <wp:anchor distT="0" distB="0" distL="114300" distR="114300" simplePos="0" relativeHeight="251689984" behindDoc="0" locked="0" layoutInCell="1" allowOverlap="1" wp14:anchorId="4E05D241" wp14:editId="38AE673F">
            <wp:simplePos x="0" y="0"/>
            <wp:positionH relativeFrom="column">
              <wp:posOffset>2112010</wp:posOffset>
            </wp:positionH>
            <wp:positionV relativeFrom="paragraph">
              <wp:posOffset>769620</wp:posOffset>
            </wp:positionV>
            <wp:extent cx="4247798" cy="890802"/>
            <wp:effectExtent l="0" t="0" r="635" b="5080"/>
            <wp:wrapNone/>
            <wp:docPr id="192" name="Grafik 19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Grafik 192" descr="Ein Bild, das Text enthält.&#10;&#10;Automatisch generierte Beschreibu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798" cy="890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3E7" w:rsidRPr="00516D29">
        <w:rPr>
          <w:rFonts w:ascii="Leelawadee UI" w:hAnsi="Leelawadee UI" w:cs="Leelawadee UI"/>
          <w:noProof/>
        </w:rPr>
        <w:drawing>
          <wp:inline distT="0" distB="0" distL="0" distR="0" wp14:anchorId="4880F6AB" wp14:editId="15FE2F6F">
            <wp:extent cx="1981200" cy="2013917"/>
            <wp:effectExtent l="0" t="0" r="0" b="5715"/>
            <wp:docPr id="62" name="Grafik 62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rafik 62" descr="Ein Bild, das Tisch enthält.&#10;&#10;Automatisch generierte Beschreibu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89452" cy="202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13E7" w:rsidRPr="00516D29">
        <w:rPr>
          <w:rFonts w:ascii="Leelawadee UI" w:hAnsi="Leelawadee UI" w:cs="Leelawadee UI"/>
          <w:lang w:val="en-US"/>
        </w:rPr>
        <w:t xml:space="preserve"> </w:t>
      </w:r>
    </w:p>
    <w:p w14:paraId="6716BF79" w14:textId="77D702F9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3" w:name="_Toc129114324"/>
      <w:r w:rsidRPr="00516D29">
        <w:rPr>
          <w:rFonts w:ascii="Leelawadee UI" w:hAnsi="Leelawadee UI" w:cs="Leelawadee UI"/>
          <w:lang w:val="en-US"/>
        </w:rPr>
        <w:lastRenderedPageBreak/>
        <w:t>ASP Extensions</w:t>
      </w:r>
      <w:bookmarkEnd w:id="3"/>
      <w:r w:rsidRPr="00516D29">
        <w:rPr>
          <w:rFonts w:ascii="Leelawadee UI" w:hAnsi="Leelawadee UI" w:cs="Leelawadee UI"/>
          <w:lang w:val="en-US"/>
        </w:rPr>
        <w:t xml:space="preserve"> </w:t>
      </w:r>
      <w:r w:rsidR="002313E7" w:rsidRPr="00516D29">
        <w:rPr>
          <w:rFonts w:ascii="Leelawadee UI" w:hAnsi="Leelawadee UI" w:cs="Leelawadee UI"/>
          <w:lang w:val="en-US"/>
        </w:rPr>
        <w:tab/>
      </w:r>
      <w:r w:rsidR="002313E7" w:rsidRPr="00516D29">
        <w:rPr>
          <w:rFonts w:ascii="Leelawadee UI" w:hAnsi="Leelawadee UI" w:cs="Leelawadee UI"/>
          <w:lang w:val="en-US"/>
        </w:rPr>
        <w:tab/>
      </w:r>
    </w:p>
    <w:p w14:paraId="0EE2AA76" w14:textId="620E81AE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kinds/types of ASP extensions do you know? </w:t>
      </w:r>
    </w:p>
    <w:p w14:paraId="6191CBEC" w14:textId="1B096E87" w:rsidR="00FD0365" w:rsidRPr="00516D29" w:rsidRDefault="00FD0365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3E1F141" wp14:editId="0F6F7DE2">
            <wp:extent cx="5760720" cy="3461385"/>
            <wp:effectExtent l="0" t="0" r="0" b="5715"/>
            <wp:docPr id="193" name="Grafik 19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Grafik 193" descr="Ein Bild, das Text enthält.&#10;&#10;Automatisch generierte Beschreibu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977CE" w14:textId="433CF76E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strong negation, and is it needed? </w:t>
      </w:r>
    </w:p>
    <w:p w14:paraId="14ED16DF" w14:textId="5664F751" w:rsidR="00FD0365" w:rsidRPr="00516D29" w:rsidRDefault="00FD0365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EDE2CB5" wp14:editId="159AA61E">
            <wp:extent cx="5760720" cy="3254375"/>
            <wp:effectExtent l="0" t="0" r="0" b="3175"/>
            <wp:docPr id="194" name="Grafik 19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Grafik 194" descr="Ein Bild, das Text enthält.&#10;&#10;Automatisch generierte Beschreibu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B32B" w14:textId="5096632B" w:rsidR="00825A66" w:rsidRPr="00516D29" w:rsidRDefault="00825A66" w:rsidP="00FD0365">
      <w:pPr>
        <w:rPr>
          <w:rFonts w:ascii="Leelawadee UI" w:hAnsi="Leelawadee UI" w:cs="Leelawadee UI"/>
          <w:lang w:val="en-US"/>
        </w:rPr>
      </w:pPr>
    </w:p>
    <w:p w14:paraId="34674DDA" w14:textId="7A2266E1" w:rsidR="00825A66" w:rsidRPr="00516D29" w:rsidRDefault="00825A66" w:rsidP="00FD0365">
      <w:pPr>
        <w:rPr>
          <w:rFonts w:ascii="Leelawadee UI" w:hAnsi="Leelawadee UI" w:cs="Leelawadee UI"/>
          <w:lang w:val="en-US"/>
        </w:rPr>
      </w:pPr>
    </w:p>
    <w:p w14:paraId="14D1B8E8" w14:textId="4CAF56CD" w:rsidR="00825A66" w:rsidRPr="00516D29" w:rsidRDefault="00825A66" w:rsidP="00FD0365">
      <w:pPr>
        <w:rPr>
          <w:rFonts w:ascii="Leelawadee UI" w:hAnsi="Leelawadee UI" w:cs="Leelawadee UI"/>
          <w:lang w:val="en-US"/>
        </w:rPr>
      </w:pPr>
    </w:p>
    <w:p w14:paraId="7DA1CAFD" w14:textId="77777777" w:rsidR="00825A66" w:rsidRPr="00516D29" w:rsidRDefault="00825A66" w:rsidP="00FD0365">
      <w:pPr>
        <w:rPr>
          <w:rFonts w:ascii="Leelawadee UI" w:hAnsi="Leelawadee UI" w:cs="Leelawadee UI"/>
          <w:lang w:val="en-US"/>
        </w:rPr>
      </w:pPr>
    </w:p>
    <w:p w14:paraId="363D4F17" w14:textId="68E3859E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are choice constructs in ASP, conceptually? </w:t>
      </w:r>
    </w:p>
    <w:p w14:paraId="4E370345" w14:textId="2B508373" w:rsidR="00E00C82" w:rsidRPr="00516D29" w:rsidRDefault="00E00C82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4DBD85E" wp14:editId="1D3E16B6">
            <wp:extent cx="5760720" cy="3013710"/>
            <wp:effectExtent l="0" t="0" r="0" b="0"/>
            <wp:docPr id="277" name="Grafik 27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Grafik 277" descr="Ein Bild, das Text enthält.&#10;&#10;Automatisch generierte Beschreibu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F9C6E" w14:textId="5C88359C" w:rsidR="00E00C82" w:rsidRPr="00516D29" w:rsidRDefault="00E00C82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9CC628C" wp14:editId="2D2AC304">
            <wp:extent cx="5802486" cy="3761510"/>
            <wp:effectExtent l="0" t="0" r="8255" b="0"/>
            <wp:docPr id="195" name="Grafik 19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Grafik 195" descr="Ein Bild, das Text enthält.&#10;&#10;Automatisch generierte Beschreibu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20421" cy="377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D949C" w14:textId="1CBB16F1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506BCF2D" w14:textId="52F7D0F5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08181828" w14:textId="1F635F25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4245D327" w14:textId="0BC2484D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375C703D" w14:textId="77777777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2561F6FA" w14:textId="66D7DE31" w:rsidR="00003472" w:rsidRPr="00516D29" w:rsidRDefault="00B03681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FE35DA8" wp14:editId="6DB9A76C">
                <wp:simplePos x="0" y="0"/>
                <wp:positionH relativeFrom="page">
                  <wp:posOffset>3899535</wp:posOffset>
                </wp:positionH>
                <wp:positionV relativeFrom="paragraph">
                  <wp:posOffset>-262255</wp:posOffset>
                </wp:positionV>
                <wp:extent cx="3214254" cy="256309"/>
                <wp:effectExtent l="0" t="0" r="0" b="0"/>
                <wp:wrapNone/>
                <wp:docPr id="283" name="Textfeld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4254" cy="2563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19594" w14:textId="67154EC6" w:rsidR="00B03681" w:rsidRPr="00F34206" w:rsidRDefault="00B03681" w:rsidP="00B03681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should be satisfied, but if not, have to pay a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penalty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35DA8" id="Textfeld 283" o:spid="_x0000_s1056" type="#_x0000_t202" style="position:absolute;left:0;text-align:left;margin-left:307.05pt;margin-top:-20.65pt;width:253.1pt;height:20.2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15L/QEAANUDAAAOAAAAZHJzL2Uyb0RvYy54bWysU8tu2zAQvBfoPxC815IVO40Fy0GaNEWB&#10;9AGk/YA1RVlESS5L0pbSr++SchyjvRXVgSC52tmd2eH6ejSaHaQPCm3D57OSM2kFtsruGv792/2b&#10;K85CBNuCRisb/iQDv968frUeXC0r7FG30jMCsaEeXMP7GF1dFEH00kCYoZOWgh16A5GOfle0HgZC&#10;N7qoyvKyGNC3zqOQIdDt3RTkm4zfdVLEL10XZGS64dRbzKvP6zatxWYN9c6D65U4tgH/0IUBZano&#10;CeoOIrC9V39BGSU8BuziTKApsOuUkJkDsZmXf7B57MHJzIXECe4kU/h/sOLz4dF99SyO73CkAWYS&#10;wT2g+BGYxdse7E7eeI9DL6GlwvMkWTG4UB9Tk9ShDglkO3zCloYM+4gZaOy8SaoQT0boNICnk+hy&#10;jEzQ5UU1X1TLBWeCYtXy8qJc5RJQP2c7H+IHiYalTcM9DTWjw+EhxNQN1M+/pGIW75XWebDasqHh&#10;q2W1zAlnEaMi+U4r0/CrMn2TExLJ97bNyRGUnvZUQNsj60R0ohzH7chUSwxyclJhi+0T6eBx8hm9&#10;C9r06H9xNpDHGh5+7sFLzvRHS1qu5otFMmU+LJZvKzr488j2PAJWEFTDI2fT9jZmI0+cb0jzTmU5&#10;Xjo59kzeySodfZ7MeX7Of728xs1vAAAA//8DAFBLAwQUAAYACAAAACEAdb693N0AAAAKAQAADwAA&#10;AGRycy9kb3ducmV2LnhtbEyPTU/DMAyG70j8h8hI3LYko0ysNJ0QiCuIAZN2yxqvrWicqsnW8u/x&#10;Tuzmj0evHxfryXfihENsAxnQcwUCqQqupdrA1+fr7AFETJac7QKhgV+MsC6vrwqbuzDSB542qRYc&#10;QjG3BpqU+lzKWDXobZyHHol3hzB4m7gdaukGO3K47+RCqaX0tiW+0NgenxusfjZHb+D77bDbZuq9&#10;fvH3/RgmJcmvpDG3N9PTI4iEU/qH4azP6lCy0z4cyUXRGVjqTDNqYJbpOxBnQi8UV3serUCWhbx8&#10;ofwDAAD//wMAUEsBAi0AFAAGAAgAAAAhALaDOJL+AAAA4QEAABMAAAAAAAAAAAAAAAAAAAAAAFtD&#10;b250ZW50X1R5cGVzXS54bWxQSwECLQAUAAYACAAAACEAOP0h/9YAAACUAQAACwAAAAAAAAAAAAAA&#10;AAAvAQAAX3JlbHMvLnJlbHNQSwECLQAUAAYACAAAACEAlSNeS/0BAADVAwAADgAAAAAAAAAAAAAA&#10;AAAuAgAAZHJzL2Uyb0RvYy54bWxQSwECLQAUAAYACAAAACEAdb693N0AAAAKAQAADwAAAAAAAAAA&#10;AAAAAABXBAAAZHJzL2Rvd25yZXYueG1sUEsFBgAAAAAEAAQA8wAAAGEFAAAAAA==&#10;" filled="f" stroked="f">
                <v:textbox>
                  <w:txbxContent>
                    <w:p w14:paraId="1E219594" w14:textId="67154EC6" w:rsidR="00B03681" w:rsidRPr="00F34206" w:rsidRDefault="00B03681" w:rsidP="00B03681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should be satisfied, but if not, have to pay a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penalty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>Describe the notion of a weak constraint, and how such constraints are informally used for defining program semantics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21795744" w14:textId="0273DA6B" w:rsidR="00FD0365" w:rsidRPr="00516D29" w:rsidRDefault="00B03681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EE758EC" wp14:editId="21CA1A8A">
                <wp:simplePos x="0" y="0"/>
                <wp:positionH relativeFrom="page">
                  <wp:posOffset>4405399</wp:posOffset>
                </wp:positionH>
                <wp:positionV relativeFrom="paragraph">
                  <wp:posOffset>1630969</wp:posOffset>
                </wp:positionV>
                <wp:extent cx="2265219" cy="422563"/>
                <wp:effectExtent l="0" t="0" r="0" b="0"/>
                <wp:wrapNone/>
                <wp:docPr id="284" name="Textfeld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219" cy="4225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C8B66" w14:textId="0F3FC5B1" w:rsidR="00B03681" w:rsidRPr="00F34206" w:rsidRDefault="00B03681" w:rsidP="00B03681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some constraints have more weight than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others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758EC" id="Textfeld 284" o:spid="_x0000_s1057" type="#_x0000_t202" style="position:absolute;margin-left:346.9pt;margin-top:128.4pt;width:178.35pt;height:33.2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HpG/QEAANUDAAAOAAAAZHJzL2Uyb0RvYy54bWysU9uO2yAQfa/Uf0C8N068cbqxQlbb3W5V&#10;aXuRtv0AgnGMCgwFEjv9+g7Ym43at6p+QAxjzsw5c9jcDEaTo/RBgWV0MZtTIq2ARtk9o9+/Pby5&#10;piREbhuuwUpGTzLQm+3rV5ve1bKEDnQjPUEQG+reMdrF6OqiCKKThocZOGkx2YI3PGLo90XjeY/o&#10;RhflfL4qevCN8yBkCHh6PybpNuO3rRTxS9sGGYlmFHuLefV53aW12G54vffcdUpMbfB/6MJwZbHo&#10;GeqeR04OXv0FZZTwEKCNMwGmgLZVQmYOyGYx/4PNU8edzFxQnODOMoX/Bys+H5/cV0/i8A4GHGAm&#10;EdwjiB+BWLjruN3LW++h7yRvsPAiSVb0LtTT1SR1qEMC2fWfoMEh80OEDDS03iRVkCdBdBzA6Sy6&#10;HCIReFiWq6pcrCkRmFuWZbW6yiV4/Xzb+RA/SDAkbRj1ONSMzo+PIaZueP38Sypm4UFpnQerLekZ&#10;XVdllS9cZIyK6DutDKPX8/SNTkgk39smX45c6XGPBbSdWCeiI+U47AaiGkavsiZJhR00J9TBw+gz&#10;fBe46cD/oqRHjzEafh64l5Tojxa1XC+Wy2TKHCyrtyUG/jKzu8xwKxCK0UjJuL2L2cgj51vUvFVZ&#10;jpdOpp7RO1mlyefJnJdx/uvlNW5/AwAA//8DAFBLAwQUAAYACAAAACEAtA+Ri+AAAAAMAQAADwAA&#10;AGRycy9kb3ducmV2LnhtbEyPzU7DMBCE70h9B2srcaM2CYloyKZCIK5UlB+Jmxtvk4h4HcVuE96+&#10;7gluO9rRzDflZra9ONHoO8cItysFgrh2puMG4eP95eYehA+aje4dE8IvedhUi6tSF8ZN/EanXWhE&#10;DGFfaIQ2hKGQ0tctWe1XbiCOv4MbrQ5Rjo00o55iuO1lolQure44NrR6oKeW6p/d0SJ8vh6+v+7U&#10;tnm22TC5WUm2a4l4vZwfH0AEmsOfGS74ER2qyLR3RzZe9Aj5Oo3oASHJ8nhcHCpTGYg9QpqkKciq&#10;lP9HVGcAAAD//wMAUEsBAi0AFAAGAAgAAAAhALaDOJL+AAAA4QEAABMAAAAAAAAAAAAAAAAAAAAA&#10;AFtDb250ZW50X1R5cGVzXS54bWxQSwECLQAUAAYACAAAACEAOP0h/9YAAACUAQAACwAAAAAAAAAA&#10;AAAAAAAvAQAAX3JlbHMvLnJlbHNQSwECLQAUAAYACAAAACEArfh6Rv0BAADVAwAADgAAAAAAAAAA&#10;AAAAAAAuAgAAZHJzL2Uyb0RvYy54bWxQSwECLQAUAAYACAAAACEAtA+Ri+AAAAAMAQAADwAAAAAA&#10;AAAAAAAAAABXBAAAZHJzL2Rvd25yZXYueG1sUEsFBgAAAAAEAAQA8wAAAGQFAAAAAA==&#10;" filled="f" stroked="f">
                <v:textbox>
                  <w:txbxContent>
                    <w:p w14:paraId="57AC8B66" w14:textId="0F3FC5B1" w:rsidR="00B03681" w:rsidRPr="00F34206" w:rsidRDefault="00B03681" w:rsidP="00B03681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some constraints have more weight than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others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5B65F8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B43C3D3" wp14:editId="12D7060E">
                <wp:simplePos x="0" y="0"/>
                <wp:positionH relativeFrom="page">
                  <wp:posOffset>3567430</wp:posOffset>
                </wp:positionH>
                <wp:positionV relativeFrom="paragraph">
                  <wp:posOffset>797213</wp:posOffset>
                </wp:positionV>
                <wp:extent cx="1549400" cy="256309"/>
                <wp:effectExtent l="0" t="0" r="0" b="0"/>
                <wp:wrapNone/>
                <wp:docPr id="271" name="Textfeld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0" cy="2563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D6226" w14:textId="7DA02D17" w:rsidR="005B65F8" w:rsidRPr="00F34206" w:rsidRDefault="005B65F8" w:rsidP="005B65F8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Erwuenschtes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3C3D3" id="Textfeld 271" o:spid="_x0000_s1058" type="#_x0000_t202" style="position:absolute;margin-left:280.9pt;margin-top:62.75pt;width:122pt;height:20.2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VVA/AEAANUDAAAOAAAAZHJzL2Uyb0RvYy54bWysU11v2yAUfZ+0/4B4X+y4SddYIVXXrtOk&#10;7kNq9wMIxjEacBmQ2Nmv3wW7abS9VfMDAl/uufece1hfD0aTg/RBgWV0PispkVZAo+yO0R9P9++u&#10;KAmR24ZrsJLRowz0evP2zbp3taygA91ITxDEhrp3jHYxurooguik4WEGTloMtuANj3j0u6LxvEd0&#10;o4uqLC+LHnzjPAgZAv69G4N0k/HbVor4rW2DjEQzir3FvPq8btNabNa83nnuOiWmNvgrujBcWSx6&#10;grrjkZO9V/9AGSU8BGjjTIApoG2VkJkDspmXf7F57LiTmQuKE9xJpvD/YMXXw6P77kkcPsCAA8wk&#10;gnsA8TMQC7cdtzt54z30neQNFp4nyYrehXpKTVKHOiSQbf8FGhwy30fIQEPrTVIFeRJExwEcT6LL&#10;IRKRSi4Xq0WJIYGxanl5Ua5yCV4/Zzsf4icJhqQNox6HmtH54SHE1A2vn6+kYhbuldZ5sNqSntHV&#10;slrmhLOIURF9p5Vh9KpM3+iERPKjbXJy5EqPeyyg7cQ6ER0px2E7ENUwelGl5KTCFpoj6uBh9Bm+&#10;C9x04H9T0qPHGA2/9txLSvRni1qu5otFMmU+LJbvKzz488j2PMKtQChGIyXj9jZmI4+cb1DzVmU5&#10;XjqZekbvZJUmnydznp/zrZfXuPkDAAD//wMAUEsDBBQABgAIAAAAIQAkymHe3QAAAAsBAAAPAAAA&#10;ZHJzL2Rvd25yZXYueG1sTI/NTsMwEITvSLyDtUi9UbtVHbUhToVAXEH0B4mbG2+TiHgdxW4T3p7l&#10;BMedGc1+U2wn34krDrENZGAxVyCQquBaqg0c9i/3axAxWXK2C4QGvjHCtry9KWzuwkjveN2lWnAJ&#10;xdwaaFLqcylj1aC3cR56JPbOYfA28TnU0g125HLfyaVSmfS2Jf7Q2B6fGqy+dhdv4Ph6/vxYqbf6&#10;2et+DJOS5DfSmNnd9PgAIuGU/sLwi8/oUDLTKVzIRdEZ0NmC0RMbS61BcGKtNCsnVjK9AVkW8v+G&#10;8gcAAP//AwBQSwECLQAUAAYACAAAACEAtoM4kv4AAADhAQAAEwAAAAAAAAAAAAAAAAAAAAAAW0Nv&#10;bnRlbnRfVHlwZXNdLnhtbFBLAQItABQABgAIAAAAIQA4/SH/1gAAAJQBAAALAAAAAAAAAAAAAAAA&#10;AC8BAABfcmVscy8ucmVsc1BLAQItABQABgAIAAAAIQAmsVVA/AEAANUDAAAOAAAAAAAAAAAAAAAA&#10;AC4CAABkcnMvZTJvRG9jLnhtbFBLAQItABQABgAIAAAAIQAkymHe3QAAAAsBAAAPAAAAAAAAAAAA&#10;AAAAAFYEAABkcnMvZG93bnJldi54bWxQSwUGAAAAAAQABADzAAAAYAUAAAAA&#10;" filled="f" stroked="f">
                <v:textbox>
                  <w:txbxContent>
                    <w:p w14:paraId="044D6226" w14:textId="7DA02D17" w:rsidR="005B65F8" w:rsidRPr="00F34206" w:rsidRDefault="005B65F8" w:rsidP="005B65F8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“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Erwuenschtes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>”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0365" w:rsidRPr="00516D29">
        <w:rPr>
          <w:rFonts w:ascii="Leelawadee UI" w:hAnsi="Leelawadee UI" w:cs="Leelawadee UI"/>
          <w:noProof/>
        </w:rPr>
        <w:drawing>
          <wp:inline distT="0" distB="0" distL="0" distR="0" wp14:anchorId="7DA43F3C" wp14:editId="07CC84FC">
            <wp:extent cx="5760720" cy="3524250"/>
            <wp:effectExtent l="0" t="0" r="0" b="0"/>
            <wp:docPr id="196" name="Grafik 19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Grafik 196" descr="Ein Bild, das Text enthält.&#10;&#10;Automatisch generierte Beschreibu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FFF13" w14:textId="328BE0A6" w:rsidR="00E00C82" w:rsidRPr="00516D29" w:rsidRDefault="00B03681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4F0BBAC" wp14:editId="3D1A4E85">
                <wp:simplePos x="0" y="0"/>
                <wp:positionH relativeFrom="page">
                  <wp:posOffset>5444606</wp:posOffset>
                </wp:positionH>
                <wp:positionV relativeFrom="paragraph">
                  <wp:posOffset>3402157</wp:posOffset>
                </wp:positionV>
                <wp:extent cx="2265219" cy="457200"/>
                <wp:effectExtent l="0" t="0" r="0" b="0"/>
                <wp:wrapNone/>
                <wp:docPr id="285" name="Textfeld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21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35A9A" w14:textId="0F4FCFD1" w:rsidR="00B03681" w:rsidRPr="00F34206" w:rsidRDefault="00B03681" w:rsidP="00B03681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Highest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Prio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level, then smallest weight -&gt; lexicographical order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0BBAC" id="Textfeld 285" o:spid="_x0000_s1059" type="#_x0000_t202" style="position:absolute;margin-left:428.7pt;margin-top:267.9pt;width:178.35pt;height:36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4V8+wEAANUDAAAOAAAAZHJzL2Uyb0RvYy54bWysU11v2yAUfZ+0/4B4Xxy7SddYIVXXrtOk&#10;7kNq9wMIxjEacBmQ2Nmv3wW7abS9VfMDAq7vufece1hfD0aTg/RBgWW0nM0pkVZAo+yO0R9P9++u&#10;KAmR24ZrsJLRowz0evP2zbp3taygA91ITxDEhrp3jHYxurooguik4WEGTloMtuANj3j0u6LxvEd0&#10;o4tqPr8sevCN8yBkCHh7NwbpJuO3rRTxW9sGGYlmFHuLefV53aa12Kx5vfPcdUpMbfBXdGG4slj0&#10;BHXHIyd7r/6BMkp4CNDGmQBTQNsqITMHZFPO/2Lz2HEnMxcUJ7iTTOH/wYqvh0f33ZM4fIABB5hJ&#10;BPcA4mcgFm47bnfyxnvoO8kbLFwmyYrehXpKTVKHOiSQbf8FGhwy30fIQEPrTVIFeRJExwEcT6LL&#10;IRKBl1V1uazKFSUCY4vle5xqLsHr52znQ/wkwZC0YdTjUDM6PzyEmLrh9fMvqZiFe6V1Hqy2pGd0&#10;tayWOeEsYlRE32llGL2ap290QiL50TY5OXKlxz0W0HZinYiOlOOwHYhqGL24SMlJhS00R9TBw+gz&#10;fBe46cD/pqRHjzEafu25l5Tozxa1XJWLRTJlPmTqlPjzyPY8wq1AKEYjJeP2NmYjj5xvUPNWZTle&#10;Opl6Ru9klSafJ3Oen/NfL69x8wcAAP//AwBQSwMEFAAGAAgAAAAhACBQot7gAAAADAEAAA8AAABk&#10;cnMvZG93bnJldi54bWxMj8tOwzAQRfdI/IM1SOyonZK0IWRSIRBbUMtDYufG0yQiHkex24S/x13B&#10;cjRH955bbmbbixONvnOMkCwUCOLamY4bhPe355schA+aje4dE8IPedhUlxelLoybeEunXWhEDGFf&#10;aIQ2hKGQ0tctWe0XbiCOv4MbrQ7xHBtpRj3FcNvLpVIraXXHsaHVAz22VH/vjhbh4+Xw9Zmq1+bJ&#10;ZsPkZiXZ3knE66v54R5EoDn8wXDWj+pQRae9O7LxokfIs3UaUYTsNosbzsQySRMQe4SVWucgq1L+&#10;H1H9AgAA//8DAFBLAQItABQABgAIAAAAIQC2gziS/gAAAOEBAAATAAAAAAAAAAAAAAAAAAAAAABb&#10;Q29udGVudF9UeXBlc10ueG1sUEsBAi0AFAAGAAgAAAAhADj9If/WAAAAlAEAAAsAAAAAAAAAAAAA&#10;AAAALwEAAF9yZWxzLy5yZWxzUEsBAi0AFAAGAAgAAAAhAI7fhXz7AQAA1QMAAA4AAAAAAAAAAAAA&#10;AAAALgIAAGRycy9lMm9Eb2MueG1sUEsBAi0AFAAGAAgAAAAhACBQot7gAAAADAEAAA8AAAAAAAAA&#10;AAAAAAAAVQQAAGRycy9kb3ducmV2LnhtbFBLBQYAAAAABAAEAPMAAABiBQAAAAA=&#10;" filled="f" stroked="f">
                <v:textbox>
                  <w:txbxContent>
                    <w:p w14:paraId="3EF35A9A" w14:textId="0F4FCFD1" w:rsidR="00B03681" w:rsidRPr="00F34206" w:rsidRDefault="00B03681" w:rsidP="00B03681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Highest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Prio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 xml:space="preserve"> level, then smallest weight -&gt; lexicographical order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0C82" w:rsidRPr="00516D29">
        <w:rPr>
          <w:rFonts w:ascii="Leelawadee UI" w:hAnsi="Leelawadee UI" w:cs="Leelawadee UI"/>
          <w:noProof/>
        </w:rPr>
        <w:drawing>
          <wp:inline distT="0" distB="0" distL="0" distR="0" wp14:anchorId="1305F074" wp14:editId="3B71FB6B">
            <wp:extent cx="5760720" cy="3326130"/>
            <wp:effectExtent l="0" t="0" r="0" b="7620"/>
            <wp:docPr id="280" name="Grafik 28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Grafik 280" descr="Ein Bild, das Text enthält.&#10;&#10;Automatisch generierte Beschreibu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4CD86" w14:textId="3B361640" w:rsidR="00825A66" w:rsidRPr="00516D29" w:rsidRDefault="00B03681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31ABE79" wp14:editId="29A34B43">
                <wp:simplePos x="0" y="0"/>
                <wp:positionH relativeFrom="page">
                  <wp:posOffset>5825778</wp:posOffset>
                </wp:positionH>
                <wp:positionV relativeFrom="paragraph">
                  <wp:posOffset>1179830</wp:posOffset>
                </wp:positionV>
                <wp:extent cx="1239982" cy="290946"/>
                <wp:effectExtent l="0" t="0" r="0" b="0"/>
                <wp:wrapNone/>
                <wp:docPr id="286" name="Textfeld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982" cy="2909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F3ED4" w14:textId="18896582" w:rsidR="00B03681" w:rsidRPr="00F34206" w:rsidRDefault="00B03681" w:rsidP="00B03681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weight = penalty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ABE79" id="Textfeld 286" o:spid="_x0000_s1060" type="#_x0000_t202" style="position:absolute;margin-left:458.7pt;margin-top:92.9pt;width:97.65pt;height:22.9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yjs/QEAANUDAAAOAAAAZHJzL2Uyb0RvYy54bWysU9uO2yAQfa/Uf0C8N3a8yTa2Qlbb3W5V&#10;aXuRtv0AgnGMCgwFEjv9+g44m43at6p+QOBhzsw5c1jfjEaTg/RBgWV0PispkVZAq+yO0e/fHt6s&#10;KAmR25ZrsJLRowz0ZvP61XpwjaygB91KTxDEhmZwjPYxuqYoguil4WEGTloMduANj3j0u6L1fEB0&#10;o4uqLK+LAXzrPAgZAv69n4J0k/G7Tor4peuCjEQzir3FvPq8btNabNa82XnueiVObfB/6MJwZbHo&#10;GeqeR072Xv0FZZTwEKCLMwGmgK5TQmYOyGZe/sHmqedOZi4oTnBnmcL/gxWfD0/uqydxfAcjDjCT&#10;CO4RxI9ALNz13O7krfcw9JK3WHieJCsGF5pTapI6NCGBbIdP0OKQ+T5CBho7b5IqyJMgOg7geBZd&#10;jpGIVLK6qutVRYnAWFWX9eI6l+DNc7bzIX6QYEjaMOpxqBmdHx5DTN3w5vlKKmbhQWmdB6stGRit&#10;l9UyJ1xEjIroO60Mo6syfZMTEsn3ts3JkSs97bGAtifWiehEOY7bkaiW0atFSk4qbKE9og4eJp/h&#10;u8BND/4XJQN6jNHwc8+9pER/tKhlPV8skinzYbF8W+HBX0a2lxFuBUIxGimZtncxG3nifIuadyrL&#10;8dLJqWf0Tlbp5PNkzstzvvXyGje/AQAA//8DAFBLAwQUAAYACAAAACEAK/0H/N8AAAAMAQAADwAA&#10;AGRycy9kb3ducmV2LnhtbEyPy07DMBBF90j8gzVI7Kjt0GeIUyEQWxDlIbFz42kSEY+j2G3C3zNd&#10;wXJ0j+6cW2wn34kTDrENZEDPFAikKriWagPvb083axAxWXK2C4QGfjDCtry8KGzuwkiveNqlWnAJ&#10;xdwaaFLqcylj1aC3cRZ6JM4OYfA28TnU0g125HLfyUyppfS2Jf7Q2B4fGqy+d0dv4OP58PU5Vy/1&#10;o1/0Y5iUJL+RxlxfTfd3IBJO6Q+Gsz6rQ8lO+3AkF0VnYKNXc0Y5WC94w5nQOluB2BvIbvUSZFnI&#10;/yPKXwAAAP//AwBQSwECLQAUAAYACAAAACEAtoM4kv4AAADhAQAAEwAAAAAAAAAAAAAAAAAAAAAA&#10;W0NvbnRlbnRfVHlwZXNdLnhtbFBLAQItABQABgAIAAAAIQA4/SH/1gAAAJQBAAALAAAAAAAAAAAA&#10;AAAAAC8BAABfcmVscy8ucmVsc1BLAQItABQABgAIAAAAIQDkHyjs/QEAANUDAAAOAAAAAAAAAAAA&#10;AAAAAC4CAABkcnMvZTJvRG9jLnhtbFBLAQItABQABgAIAAAAIQAr/Qf83wAAAAwBAAAPAAAAAAAA&#10;AAAAAAAAAFcEAABkcnMvZG93bnJldi54bWxQSwUGAAAAAAQABADzAAAAYwUAAAAA&#10;" filled="f" stroked="f">
                <v:textbox>
                  <w:txbxContent>
                    <w:p w14:paraId="1FFF3ED4" w14:textId="18896582" w:rsidR="00B03681" w:rsidRPr="00F34206" w:rsidRDefault="00B03681" w:rsidP="00B03681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weight = penalty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0C82" w:rsidRPr="00516D29">
        <w:rPr>
          <w:rFonts w:ascii="Leelawadee UI" w:hAnsi="Leelawadee UI" w:cs="Leelawadee UI"/>
          <w:noProof/>
        </w:rPr>
        <w:drawing>
          <wp:inline distT="0" distB="0" distL="0" distR="0" wp14:anchorId="5289D0F2" wp14:editId="45E16FF0">
            <wp:extent cx="4634346" cy="1469688"/>
            <wp:effectExtent l="0" t="0" r="0" b="0"/>
            <wp:docPr id="279" name="Grafik 27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Grafik 279" descr="Ein Bild, das Text enthält.&#10;&#10;Automatisch generierte Beschreibu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54941" cy="147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84117" w14:textId="4C166913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the Guess Check and Optimize Methodology? </w:t>
      </w:r>
    </w:p>
    <w:p w14:paraId="12C9DA38" w14:textId="6E3CE321" w:rsidR="00FD0365" w:rsidRPr="00516D29" w:rsidRDefault="003A76F2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30E257BC" wp14:editId="45E3A5F6">
                <wp:simplePos x="0" y="0"/>
                <wp:positionH relativeFrom="margin">
                  <wp:posOffset>4569691</wp:posOffset>
                </wp:positionH>
                <wp:positionV relativeFrom="paragraph">
                  <wp:posOffset>1956319</wp:posOffset>
                </wp:positionV>
                <wp:extent cx="1239982" cy="290946"/>
                <wp:effectExtent l="0" t="0" r="0" b="0"/>
                <wp:wrapNone/>
                <wp:docPr id="287" name="Textfeld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982" cy="2909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4832B" w14:textId="3CE12B43" w:rsidR="003A76F2" w:rsidRPr="00F34206" w:rsidRDefault="003A76F2" w:rsidP="003A76F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e.g.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path cost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257BC" id="Textfeld 287" o:spid="_x0000_s1061" type="#_x0000_t202" style="position:absolute;margin-left:359.8pt;margin-top:154.05pt;width:97.65pt;height:22.9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EYa/QEAANUDAAAOAAAAZHJzL2Uyb0RvYy54bWysU9uO2yAQfa/Uf0C8N3a8yTa2Qlbb3W5V&#10;aXuRtv0AgnGMCgwFEjv9+g44m43at6p+QOBhzsw5c1jfjEaTg/RBgWV0PispkVZAq+yO0e/fHt6s&#10;KAmR25ZrsJLRowz0ZvP61XpwjaygB91KTxDEhmZwjPYxuqYoguil4WEGTloMduANj3j0u6L1fEB0&#10;o4uqLK+LAXzrPAgZAv69n4J0k/G7Tor4peuCjEQzir3FvPq8btNabNa82XnueiVObfB/6MJwZbHo&#10;GeqeR072Xv0FZZTwEKCLMwGmgK5TQmYOyGZe/sHmqedOZi4oTnBnmcL/gxWfD0/uqydxfAcjDjCT&#10;CO4RxI9ALNz13O7krfcw9JK3WHieJCsGF5pTapI6NCGBbIdP0OKQ+T5CBho7b5IqyJMgOg7geBZd&#10;jpGIVLK6qutVRYnAWFWX9eI6l+DNc7bzIX6QYEjaMOpxqBmdHx5DTN3w5vlKKmbhQWmdB6stGRit&#10;l9UyJ1xEjIroO60Mo6syfZMTEsn3ts3JkSs97bGAtifWiehEOY7bkaiW0atlSk4qbKE9og4eJp/h&#10;u8BND/4XJQN6jNHwc8+9pER/tKhlPV8skinzYbF8W+HBX0a2lxFuBUIxGimZtncxG3nifIuadyrL&#10;8dLJqWf0Tlbp5PNkzstzvvXyGje/AQAA//8DAFBLAwQUAAYACAAAACEAh6xNU94AAAALAQAADwAA&#10;AGRycy9kb3ducmV2LnhtbEyPTU/DMAyG70j8h8hI3FhS9pnSdEIgriAGQ+KWNV5b0ThVk63l32NO&#10;cLT96PXzFtvJd+KMQ2wDGchmCgRSFVxLtYH3t6ebDYiYLDnbBUID3xhhW15eFDZ3YaRXPO9SLTiE&#10;Ym4NNCn1uZSxatDbOAs9Et+OYfA28TjU0g125HDfyVulVtLblvhDY3t8aLD62p28gf3z8fNjoV7q&#10;R7/sxzApSV5LY66vpvs7EAmn9AfDrz6rQ8lOh3AiF0VnYJ3pFaMG5mqTgWBCZwsN4sCb5VyDLAv5&#10;v0P5AwAA//8DAFBLAQItABQABgAIAAAAIQC2gziS/gAAAOEBAAATAAAAAAAAAAAAAAAAAAAAAABb&#10;Q29udGVudF9UeXBlc10ueG1sUEsBAi0AFAAGAAgAAAAhADj9If/WAAAAlAEAAAsAAAAAAAAAAAAA&#10;AAAALwEAAF9yZWxzLy5yZWxzUEsBAi0AFAAGAAgAAAAhADaoRhr9AQAA1QMAAA4AAAAAAAAAAAAA&#10;AAAALgIAAGRycy9lMm9Eb2MueG1sUEsBAi0AFAAGAAgAAAAhAIesTVPeAAAACwEAAA8AAAAAAAAA&#10;AAAAAAAAVwQAAGRycy9kb3ducmV2LnhtbFBLBQYAAAAABAAEAPMAAABiBQAAAAA=&#10;" filled="f" stroked="f">
                <v:textbox>
                  <w:txbxContent>
                    <w:p w14:paraId="5B34832B" w14:textId="3CE12B43" w:rsidR="003A76F2" w:rsidRPr="00F34206" w:rsidRDefault="003A76F2" w:rsidP="003A76F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e.g.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 path cost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0365" w:rsidRPr="00516D29">
        <w:rPr>
          <w:rFonts w:ascii="Leelawadee UI" w:hAnsi="Leelawadee UI" w:cs="Leelawadee UI"/>
          <w:noProof/>
        </w:rPr>
        <w:drawing>
          <wp:inline distT="0" distB="0" distL="0" distR="0" wp14:anchorId="3A6C0E21" wp14:editId="59CBA507">
            <wp:extent cx="5760720" cy="2953385"/>
            <wp:effectExtent l="0" t="0" r="0" b="0"/>
            <wp:docPr id="197" name="Grafik 19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Grafik 197" descr="Ein Bild, das Text enthält.&#10;&#10;Automatisch generierte Beschreibu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79149" w14:textId="7486DB6D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are aggregates, and what is the challenge to provide them in ASP? </w:t>
      </w:r>
    </w:p>
    <w:p w14:paraId="749CD549" w14:textId="567450E9" w:rsidR="00FD0365" w:rsidRPr="00516D29" w:rsidRDefault="00FD0365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A213C4B" wp14:editId="07B2231A">
            <wp:extent cx="5760720" cy="3775075"/>
            <wp:effectExtent l="0" t="0" r="0" b="0"/>
            <wp:docPr id="199" name="Grafik 19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Ein Bild, das Text enthält.&#10;&#10;Automatisch generierte Beschreibu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EFB12" w14:textId="09BA1621" w:rsidR="00E00C82" w:rsidRPr="00516D29" w:rsidRDefault="00E00C82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F4F97AC" wp14:editId="5C5A2733">
            <wp:extent cx="3429129" cy="803608"/>
            <wp:effectExtent l="0" t="0" r="0" b="0"/>
            <wp:docPr id="282" name="Grafik 28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Grafik 282" descr="Ein Bild, das Text enthält.&#10;&#10;Automatisch generierte Beschreibu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464894" cy="81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38F" w:rsidRPr="00516D29">
        <w:rPr>
          <w:rFonts w:ascii="Leelawadee UI" w:hAnsi="Leelawadee UI" w:cs="Leelawadee UI"/>
          <w:noProof/>
        </w:rPr>
        <w:drawing>
          <wp:inline distT="0" distB="0" distL="0" distR="0" wp14:anchorId="2A3A86A2" wp14:editId="5DADF28C">
            <wp:extent cx="2292928" cy="817134"/>
            <wp:effectExtent l="0" t="0" r="0" b="2540"/>
            <wp:docPr id="288" name="Grafik 28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Grafik 288" descr="Ein Bild, das Text enthält.&#10;&#10;Automatisch generierte Beschreibu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359612" cy="8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17E7C" w14:textId="2A4C07C6" w:rsidR="00E00C82" w:rsidRPr="00516D29" w:rsidRDefault="00E00C82" w:rsidP="00FD0365">
      <w:pPr>
        <w:rPr>
          <w:rFonts w:ascii="Leelawadee UI" w:hAnsi="Leelawadee UI" w:cs="Leelawadee UI"/>
          <w:lang w:val="en-US"/>
        </w:rPr>
      </w:pPr>
    </w:p>
    <w:p w14:paraId="41D30109" w14:textId="77777777" w:rsidR="007E438F" w:rsidRPr="00516D29" w:rsidRDefault="007E438F" w:rsidP="00FD0365">
      <w:pPr>
        <w:rPr>
          <w:rFonts w:ascii="Leelawadee UI" w:hAnsi="Leelawadee UI" w:cs="Leelawadee UI"/>
          <w:lang w:val="en-US"/>
        </w:rPr>
      </w:pPr>
    </w:p>
    <w:p w14:paraId="210AED0C" w14:textId="57F9467B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does an aggregate atom look like? </w:t>
      </w:r>
    </w:p>
    <w:p w14:paraId="1111B2B4" w14:textId="5B1FAEC2" w:rsidR="00FD0365" w:rsidRPr="00516D29" w:rsidRDefault="00FD0365" w:rsidP="00FD036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98034F8" wp14:editId="7FA99A52">
            <wp:extent cx="5760720" cy="3044190"/>
            <wp:effectExtent l="0" t="0" r="0" b="3810"/>
            <wp:docPr id="200" name="Grafik 20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afik 200" descr="Ein Bild, das Text enthält.&#10;&#10;Automatisch generierte Beschreibu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95AA3" w14:textId="2E84C54B" w:rsidR="00003472" w:rsidRPr="00516D29" w:rsidRDefault="00003472" w:rsidP="00003472">
      <w:pPr>
        <w:pStyle w:val="Listenabsatz"/>
        <w:numPr>
          <w:ilvl w:val="0"/>
          <w:numId w:val="5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can answer semantics be extended to programs with aggregates? </w:t>
      </w:r>
    </w:p>
    <w:p w14:paraId="3691A131" w14:textId="618B47E5" w:rsidR="00003472" w:rsidRPr="00516D29" w:rsidRDefault="00C96B8B" w:rsidP="0000347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B30AA0C" wp14:editId="4EB41A50">
            <wp:extent cx="5760720" cy="3695700"/>
            <wp:effectExtent l="0" t="0" r="0" b="0"/>
            <wp:docPr id="201" name="Grafik 20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Grafik 201" descr="Ein Bild, das Text enthält.&#10;&#10;Automatisch generierte Beschreibu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2052B" w14:textId="609D0874" w:rsidR="009A01A4" w:rsidRPr="00516D29" w:rsidRDefault="009A01A4" w:rsidP="00003472">
      <w:pPr>
        <w:rPr>
          <w:rFonts w:ascii="Leelawadee UI" w:hAnsi="Leelawadee UI" w:cs="Leelawadee UI"/>
          <w:lang w:val="en-US"/>
        </w:rPr>
      </w:pPr>
    </w:p>
    <w:p w14:paraId="035A2F13" w14:textId="35CC92B7" w:rsidR="009A01A4" w:rsidRPr="00516D29" w:rsidRDefault="009A01A4" w:rsidP="00003472">
      <w:pPr>
        <w:rPr>
          <w:rFonts w:ascii="Leelawadee UI" w:hAnsi="Leelawadee UI" w:cs="Leelawadee UI"/>
          <w:lang w:val="en-US"/>
        </w:rPr>
      </w:pPr>
    </w:p>
    <w:p w14:paraId="042553C5" w14:textId="270B6584" w:rsidR="009A01A4" w:rsidRPr="00516D29" w:rsidRDefault="009A01A4" w:rsidP="00003472">
      <w:pPr>
        <w:rPr>
          <w:rFonts w:ascii="Leelawadee UI" w:hAnsi="Leelawadee UI" w:cs="Leelawadee UI"/>
          <w:lang w:val="en-US"/>
        </w:rPr>
      </w:pPr>
    </w:p>
    <w:p w14:paraId="2D86E446" w14:textId="77777777" w:rsidR="007545E4" w:rsidRPr="00516D29" w:rsidRDefault="007545E4" w:rsidP="00003472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29C74913" w14:textId="03174C43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4" w:name="_Toc129114325"/>
      <w:r w:rsidRPr="00516D29">
        <w:rPr>
          <w:rFonts w:ascii="Leelawadee UI" w:hAnsi="Leelawadee UI" w:cs="Leelawadee UI"/>
          <w:lang w:val="en-US"/>
        </w:rPr>
        <w:lastRenderedPageBreak/>
        <w:t>ASP Computation</w:t>
      </w:r>
      <w:bookmarkEnd w:id="4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30CA7D50" w14:textId="6118459F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reasoning tasks for ASP programs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2FEB78DF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complexity does satisfiability for ASP programs (i.e., deciding whether some answer set exist) have for normal logic programs? </w:t>
      </w:r>
    </w:p>
    <w:p w14:paraId="57513718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complexity does satisfiability for ASP programs (i.e., deciding whether some answer set exist) have for disjunctive logic programs? </w:t>
      </w:r>
    </w:p>
    <w:p w14:paraId="6D47658D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Is under answer set semantics evaluating disjunctive logic programs more difficult than evaluating normal logic programs? </w:t>
      </w:r>
    </w:p>
    <w:p w14:paraId="637BC331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Is the Grounding &amp; Solve approach good or bad from the perspective of worst-case complexity of evaluation? </w:t>
      </w:r>
    </w:p>
    <w:p w14:paraId="68DBADA3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some ASP solvers; what is downscaling? </w:t>
      </w:r>
    </w:p>
    <w:p w14:paraId="18209633" w14:textId="0DD00CD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approached to evaluate ASP programs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604D9C1D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predominant evaluation approach for ASP to date? </w:t>
      </w:r>
    </w:p>
    <w:p w14:paraId="4B187817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idea of intelligent grounding? </w:t>
      </w:r>
    </w:p>
    <w:p w14:paraId="69C88753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grounding bottleneck, and how could it be overcome? </w:t>
      </w:r>
    </w:p>
    <w:p w14:paraId="0C714B1B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Why is model search in ASP more complicated than </w:t>
      </w:r>
      <w:proofErr w:type="gramStart"/>
      <w:r w:rsidRPr="00516D29">
        <w:rPr>
          <w:rFonts w:ascii="Leelawadee UI" w:hAnsi="Leelawadee UI" w:cs="Leelawadee UI"/>
          <w:lang w:val="en-US"/>
        </w:rPr>
        <w:t>in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 SAT solving? </w:t>
      </w:r>
    </w:p>
    <w:p w14:paraId="4B7DE0D2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problem do function symbols bring in ASP, and how can one manage it? </w:t>
      </w:r>
    </w:p>
    <w:p w14:paraId="61C8F674" w14:textId="0CF8D4DF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Describe the idea of finitely grounded programs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22063075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predominant way of model computation for ASP programs to date? </w:t>
      </w:r>
    </w:p>
    <w:p w14:paraId="3A6B0A58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 portfolio-solver for </w:t>
      </w:r>
      <w:proofErr w:type="gramStart"/>
      <w:r w:rsidRPr="00516D29">
        <w:rPr>
          <w:rFonts w:ascii="Leelawadee UI" w:hAnsi="Leelawadee UI" w:cs="Leelawadee UI"/>
          <w:lang w:val="en-US"/>
        </w:rPr>
        <w:t>ASP, and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 which do you know? </w:t>
      </w:r>
    </w:p>
    <w:p w14:paraId="288F9677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Clark Completion of a program, and when can it be used to capture the answer sets of a logic program? </w:t>
      </w:r>
    </w:p>
    <w:p w14:paraId="42405B8C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informally a loop formula? </w:t>
      </w:r>
    </w:p>
    <w:p w14:paraId="67472B37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key idea for modern ASP solvers? </w:t>
      </w:r>
    </w:p>
    <w:p w14:paraId="4EECEDC4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Multi-shot ASP solving, and what can it be useful for? </w:t>
      </w:r>
    </w:p>
    <w:p w14:paraId="71D4D8F2" w14:textId="77777777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benefits does ASP have compared to SAT? </w:t>
      </w:r>
    </w:p>
    <w:p w14:paraId="73C7C921" w14:textId="6C2C1530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benefits/drawbacks does ASP have compared to CP</w:t>
      </w:r>
      <w:r w:rsidR="00DA63E0" w:rsidRPr="00516D29">
        <w:rPr>
          <w:rFonts w:ascii="Leelawadee UI" w:hAnsi="Leelawadee UI" w:cs="Leelawadee UI"/>
          <w:lang w:val="en-US"/>
        </w:rPr>
        <w:t>.</w:t>
      </w:r>
    </w:p>
    <w:p w14:paraId="016EE844" w14:textId="21C91DDA" w:rsidR="00003472" w:rsidRPr="00516D29" w:rsidRDefault="00003472" w:rsidP="00003472">
      <w:pPr>
        <w:pStyle w:val="Listenabsatz"/>
        <w:numPr>
          <w:ilvl w:val="0"/>
          <w:numId w:val="6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an </w:t>
      </w:r>
      <w:proofErr w:type="gramStart"/>
      <w:r w:rsidRPr="00516D29">
        <w:rPr>
          <w:rFonts w:ascii="Leelawadee UI" w:hAnsi="Leelawadee UI" w:cs="Leelawadee UI"/>
          <w:lang w:val="en-US"/>
        </w:rPr>
        <w:t>IDE, and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 which do you know for ASP? What is a big issue for such IDEs still? </w:t>
      </w:r>
    </w:p>
    <w:p w14:paraId="7368ECF7" w14:textId="727424B9" w:rsidR="00003472" w:rsidRPr="00516D29" w:rsidRDefault="00003472" w:rsidP="00003472">
      <w:pPr>
        <w:rPr>
          <w:rFonts w:ascii="Leelawadee UI" w:hAnsi="Leelawadee UI" w:cs="Leelawadee UI"/>
          <w:lang w:val="en-US"/>
        </w:rPr>
      </w:pPr>
    </w:p>
    <w:p w14:paraId="6CB1B608" w14:textId="78A12F3D" w:rsidR="00825A66" w:rsidRPr="00516D29" w:rsidRDefault="00825A66" w:rsidP="00003472">
      <w:pPr>
        <w:rPr>
          <w:rFonts w:ascii="Leelawadee UI" w:hAnsi="Leelawadee UI" w:cs="Leelawadee UI"/>
          <w:lang w:val="en-US"/>
        </w:rPr>
      </w:pPr>
    </w:p>
    <w:p w14:paraId="5A9E2B5F" w14:textId="00F2D13A" w:rsidR="00825A66" w:rsidRPr="00516D29" w:rsidRDefault="00825A66" w:rsidP="00003472">
      <w:pPr>
        <w:rPr>
          <w:rFonts w:ascii="Leelawadee UI" w:hAnsi="Leelawadee UI" w:cs="Leelawadee UI"/>
          <w:lang w:val="en-US"/>
        </w:rPr>
      </w:pPr>
    </w:p>
    <w:p w14:paraId="7E515F41" w14:textId="12C041DE" w:rsidR="00825A66" w:rsidRPr="00516D29" w:rsidRDefault="00825A66" w:rsidP="00003472">
      <w:pPr>
        <w:rPr>
          <w:rFonts w:ascii="Leelawadee UI" w:hAnsi="Leelawadee UI" w:cs="Leelawadee UI"/>
          <w:lang w:val="en-US"/>
        </w:rPr>
      </w:pPr>
    </w:p>
    <w:p w14:paraId="74ABAD66" w14:textId="79281464" w:rsidR="00825A66" w:rsidRPr="00516D29" w:rsidRDefault="00825A66" w:rsidP="00003472">
      <w:pPr>
        <w:rPr>
          <w:rFonts w:ascii="Leelawadee UI" w:hAnsi="Leelawadee UI" w:cs="Leelawadee UI"/>
          <w:lang w:val="en-US"/>
        </w:rPr>
      </w:pPr>
    </w:p>
    <w:p w14:paraId="11A347BA" w14:textId="400366BD" w:rsidR="00825A66" w:rsidRPr="00516D29" w:rsidRDefault="00825A66" w:rsidP="00003472">
      <w:pPr>
        <w:rPr>
          <w:rFonts w:ascii="Leelawadee UI" w:hAnsi="Leelawadee UI" w:cs="Leelawadee UI"/>
          <w:lang w:val="en-US"/>
        </w:rPr>
      </w:pPr>
    </w:p>
    <w:p w14:paraId="36A1F456" w14:textId="77777777" w:rsidR="007545E4" w:rsidRPr="00516D29" w:rsidRDefault="007545E4" w:rsidP="00003472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72EEC2FE" w14:textId="2D6D7ECC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5" w:name="_Toc129114326"/>
      <w:r w:rsidRPr="00516D29">
        <w:rPr>
          <w:rFonts w:ascii="Leelawadee UI" w:hAnsi="Leelawadee UI" w:cs="Leelawadee UI"/>
          <w:lang w:val="en-US"/>
        </w:rPr>
        <w:lastRenderedPageBreak/>
        <w:t>Description Logics (DL)</w:t>
      </w:r>
      <w:bookmarkEnd w:id="5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64AB72F1" w14:textId="6640543C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an ontology from a data management perspective? </w:t>
      </w:r>
    </w:p>
    <w:p w14:paraId="4CEC708A" w14:textId="6EB3A165" w:rsidR="00852820" w:rsidRPr="00516D29" w:rsidRDefault="00852820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C438823" wp14:editId="06E16FDB">
            <wp:extent cx="5760720" cy="1393825"/>
            <wp:effectExtent l="0" t="0" r="0" b="0"/>
            <wp:docPr id="34" name="Grafik 3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rafik 34" descr="Ein Bild, das Text enthält.&#10;&#10;Automatisch generierte Beschreibu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FE3AF" w14:textId="118CE753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application areas of Ontologies</w:t>
      </w:r>
      <w:r w:rsidR="00DA63E0" w:rsidRPr="00516D29">
        <w:rPr>
          <w:rFonts w:ascii="Leelawadee UI" w:hAnsi="Leelawadee UI" w:cs="Leelawadee UI"/>
          <w:lang w:val="en-US"/>
        </w:rPr>
        <w:t>.</w:t>
      </w:r>
    </w:p>
    <w:p w14:paraId="6593088F" w14:textId="4C8AF2CC" w:rsidR="00852820" w:rsidRPr="00516D29" w:rsidRDefault="00852820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9916C21" wp14:editId="3A6AEE43">
            <wp:extent cx="5760720" cy="1697355"/>
            <wp:effectExtent l="0" t="0" r="0" b="0"/>
            <wp:docPr id="198" name="Grafik 19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Grafik 198" descr="Ein Bild, das Text enthält.&#10;&#10;Automatisch generierte Beschreibu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98046" w14:textId="1F2E1927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SNOMED? </w:t>
      </w:r>
    </w:p>
    <w:p w14:paraId="38C7F551" w14:textId="3BF51B05" w:rsidR="00852820" w:rsidRPr="00516D29" w:rsidRDefault="00852820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51A5F11" wp14:editId="21A6D140">
            <wp:extent cx="4398819" cy="1711137"/>
            <wp:effectExtent l="0" t="0" r="1905" b="3810"/>
            <wp:docPr id="202" name="Grafik 20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Grafik 202" descr="Ein Bild, das Text enthält.&#10;&#10;Automatisch generierte Beschreibu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11271" cy="171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6C08" w14:textId="4687A9B6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 Description Logics relate to First-order Logic? </w:t>
      </w:r>
    </w:p>
    <w:p w14:paraId="5D868777" w14:textId="2FFFFA35" w:rsidR="00852820" w:rsidRPr="00516D29" w:rsidRDefault="007D10A8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A2E7D54" wp14:editId="4787E38E">
                <wp:simplePos x="0" y="0"/>
                <wp:positionH relativeFrom="leftMargin">
                  <wp:posOffset>971550</wp:posOffset>
                </wp:positionH>
                <wp:positionV relativeFrom="paragraph">
                  <wp:posOffset>880745</wp:posOffset>
                </wp:positionV>
                <wp:extent cx="304800" cy="457200"/>
                <wp:effectExtent l="0" t="0" r="0" b="0"/>
                <wp:wrapNone/>
                <wp:docPr id="309" name="Textfeld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F3D67A" w14:textId="77777777" w:rsidR="007D10A8" w:rsidRPr="00257871" w:rsidRDefault="007D10A8" w:rsidP="007D10A8">
                            <w:pPr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57871"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E7D54" id="Textfeld 309" o:spid="_x0000_s1062" type="#_x0000_t202" style="position:absolute;margin-left:76.5pt;margin-top:69.35pt;width:24pt;height:36pt;z-index:2517606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En8GAIAADMEAAAOAAAAZHJzL2Uyb0RvYy54bWysU01vGyEQvVfqf0Dc610njpuuvI7cRK4q&#10;RUkkp8oZs+BdiWXogL3r/voOrL+U9lT1AgMzzMd7j9ld3xq2U+gbsCUfj3LOlJVQNXZT8h+vy0+3&#10;nPkgbCUMWFXyvfL8bv7xw6xzhbqCGkylkFES64vOlbwOwRVZ5mWtWuFH4JQlpwZsRaAjbrIKRUfZ&#10;W5Nd5fk06wArhyCV93T7MDj5POXXWsnwrLVXgZmSU28hrZjWdVyz+UwUGxSubuShDfEPXbSisVT0&#10;lOpBBMG22PyRqm0kggcdRhLaDLRupEoz0DTj/N00q1o4lWYhcLw7weT/X1r5tFu5F2Sh/wo9ERgB&#10;6ZwvPF3GeXqNbdypU0Z+gnB/gk31gUm6vM4ntzl5JLkmN5+JlpglOz926MM3BS2LRsmRWElgid2j&#10;D0PoMSTWsrBsjEnMGMu6kk+vb/L04OSh5MZSjXOr0Qr9umdNRR1Nj3OsodrTeAgD897JZUNNPAof&#10;XgQS1dQ3yTc806INUDE4WJzVgL/+dh/jiQHyctaRdEruf24FKs7Md0vcfBlPJlFr6ZAA4QwvPetL&#10;j92290DqHNNHcTKZ9BiDOZoaoX0jlS9iVXIJK6l2ycPRvA+DoOmXSLVYpCBSlxPh0a6cjKkjrBHi&#10;1/5NoDvwEIjAJziKTBTv6BhiB0IW2wC6SVxFoAdUD/iTMhPbh18UpX95TlHnvz7/DQAA//8DAFBL&#10;AwQUAAYACAAAACEAlg7l5uAAAAALAQAADwAAAGRycy9kb3ducmV2LnhtbExPy07DMBC8I/UfrK3E&#10;jdpJVRqFOFUVqUJCcGjphdsmdpMIP0LstoGvZznR28zOaHam2EzWsIseQ++dhGQhgGnXeNW7VsLx&#10;ffeQAQsRnULjnZbwrQNsytldgbnyV7fXl0NsGYW4kKOELsYh5zw0nbYYFn7QjrSTHy1GomPL1YhX&#10;CreGp0I8cou9ow8dDrrqdPN5OFsJL9XuDfd1arMfUz2/nrbD1/FjJeX9fNo+AYt6iv9m+KtP1aGk&#10;TrU/OxWYIb5a0pZIYJmtgZEjFQldagKJWAMvC367ofwFAAD//wMAUEsBAi0AFAAGAAgAAAAhALaD&#10;OJL+AAAA4QEAABMAAAAAAAAAAAAAAAAAAAAAAFtDb250ZW50X1R5cGVzXS54bWxQSwECLQAUAAYA&#10;CAAAACEAOP0h/9YAAACUAQAACwAAAAAAAAAAAAAAAAAvAQAAX3JlbHMvLnJlbHNQSwECLQAUAAYA&#10;CAAAACEAU7BJ/BgCAAAzBAAADgAAAAAAAAAAAAAAAAAuAgAAZHJzL2Uyb0RvYy54bWxQSwECLQAU&#10;AAYACAAAACEAlg7l5uAAAAALAQAADwAAAAAAAAAAAAAAAAByBAAAZHJzL2Rvd25yZXYueG1sUEsF&#10;BgAAAAAEAAQA8wAAAH8FAAAAAA==&#10;" filled="f" stroked="f" strokeweight=".5pt">
                <v:textbox>
                  <w:txbxContent>
                    <w:p w14:paraId="1BF3D67A" w14:textId="77777777" w:rsidR="007D10A8" w:rsidRPr="00257871" w:rsidRDefault="007D10A8" w:rsidP="007D10A8">
                      <w:pPr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257871"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2820" w:rsidRPr="00516D29">
        <w:rPr>
          <w:rFonts w:ascii="Leelawadee UI" w:hAnsi="Leelawadee UI" w:cs="Leelawadee UI"/>
          <w:noProof/>
        </w:rPr>
        <w:drawing>
          <wp:inline distT="0" distB="0" distL="0" distR="0" wp14:anchorId="642BEB7B" wp14:editId="52F5EF90">
            <wp:extent cx="4786746" cy="2352745"/>
            <wp:effectExtent l="0" t="0" r="0" b="9525"/>
            <wp:docPr id="203" name="Grafik 20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Grafik 203" descr="Ein Bild, das Text enthält.&#10;&#10;Automatisch generierte Beschreibu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39348" cy="23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1679" w14:textId="49C32933" w:rsidR="00003472" w:rsidRPr="00516D29" w:rsidRDefault="00344587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51D69A5" wp14:editId="3C993CB8">
                <wp:simplePos x="0" y="0"/>
                <wp:positionH relativeFrom="margin">
                  <wp:posOffset>1732569</wp:posOffset>
                </wp:positionH>
                <wp:positionV relativeFrom="paragraph">
                  <wp:posOffset>139296</wp:posOffset>
                </wp:positionV>
                <wp:extent cx="4689763" cy="290830"/>
                <wp:effectExtent l="0" t="0" r="0" b="0"/>
                <wp:wrapNone/>
                <wp:docPr id="289" name="Textfeld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763" cy="290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8E17B" w14:textId="3E402295" w:rsidR="00344587" w:rsidRPr="00F34206" w:rsidRDefault="00344587" w:rsidP="00344587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atomic classes</w:t>
                            </w:r>
                            <w:r w:rsidR="00974D4C">
                              <w:rPr>
                                <w:color w:val="FF0000"/>
                                <w:lang w:val="en-US"/>
                              </w:rPr>
                              <w:t>/</w:t>
                            </w:r>
                            <w:r w:rsidR="00974D4C" w:rsidRPr="00974D4C">
                              <w:rPr>
                                <w:color w:val="FF0000"/>
                                <w:lang w:val="en-US"/>
                              </w:rPr>
                              <w:t xml:space="preserve"> unary predicates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>, atomic relations</w:t>
                            </w:r>
                            <w:r w:rsidR="00974D4C">
                              <w:rPr>
                                <w:color w:val="FF0000"/>
                                <w:lang w:val="en-US"/>
                              </w:rPr>
                              <w:t>/binary preds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and constants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D69A5" id="Textfeld 289" o:spid="_x0000_s1063" type="#_x0000_t202" style="position:absolute;left:0;text-align:left;margin-left:136.4pt;margin-top:10.95pt;width:369.25pt;height:22.9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KAK/QEAANUDAAAOAAAAZHJzL2Uyb0RvYy54bWysU9uO2yAQfa/Uf0C8N3buiRWy2u52q0rb&#10;i7TtBxCMY1RgKJDY6dfvgLPZqH2r6gfEMJ7DnDOHzU1vNDlKHxRYRsejkhJpBdTK7hn98f3h3YqS&#10;ELmtuQYrGT3JQG+2b99sOlfJCbSga+kJgthQdY7RNkZXFUUQrTQ8jMBJi8kGvOERQ78vas87RDe6&#10;mJTloujA186DkCHg6f2QpNuM3zRSxK9NE2QkmlHsLebV53WX1mK74dXec9cqcW6D/0MXhiuLl16g&#10;7nnk5ODVX1BGCQ8BmjgSYApoGiVk5oBsxuUfbJ5a7mTmguIEd5Ep/D9Y8eX45L55Evv30OMAM4ng&#10;HkH8DMTCXcvtXt56D10reY0Xj5NkRedCdS5NUocqJJBd9xlqHDI/RMhAfeNNUgV5EkTHAZwuoss+&#10;EoGHs8VqvVxMKRGYm6zL1TRPpeDVS7XzIX6UYEjaMOpxqBmdHx9DTN3w6uWXdJmFB6V1Hqy2pGN0&#10;PZ/Mc8FVxqiIvtPKMLoq0zc4IZH8YOtcHLnSwx4v0PbMOhEdKMd+1xNVMzpdpuKkwg7qE+rgYfAZ&#10;vgvctOB/U9KhxxgNvw7cS0r0J4tarsezWTJlDmbz5QQDf53ZXWe4FQjFaKRk2N7FbOSB8y1q3qgs&#10;x2sn557RO1mls8+TOa/j/Nfra9w+AwAA//8DAFBLAwQUAAYACAAAACEAH4F4bt4AAAAKAQAADwAA&#10;AGRycy9kb3ducmV2LnhtbEyPwU7DMBBE70j8g7VI3KidAA0NcaoKxBXUFpC4beNtEjVeR7HbhL/H&#10;PdHbjnY086ZYTrYTJxp861hDMlMgiCtnWq41fG7f7p5A+IBssHNMGn7Jw7K8viowN27kNZ02oRYx&#10;hH2OGpoQ+lxKXzVk0c9cTxx/ezdYDFEOtTQDjjHcdjJVai4tthwbGuzppaHqsDlaDV/v+5/vB/VR&#10;v9rHfnSTkmwXUuvbm2n1DCLQFP7NcMaP6FBGpp07svGi05BmaUQP8UgWIM4GlST3IHYa5lkGsizk&#10;5YTyDwAA//8DAFBLAQItABQABgAIAAAAIQC2gziS/gAAAOEBAAATAAAAAAAAAAAAAAAAAAAAAABb&#10;Q29udGVudF9UeXBlc10ueG1sUEsBAi0AFAAGAAgAAAAhADj9If/WAAAAlAEAAAsAAAAAAAAAAAAA&#10;AAAALwEAAF9yZWxzLy5yZWxzUEsBAi0AFAAGAAgAAAAhAN/coAr9AQAA1QMAAA4AAAAAAAAAAAAA&#10;AAAALgIAAGRycy9lMm9Eb2MueG1sUEsBAi0AFAAGAAgAAAAhAB+BeG7eAAAACgEAAA8AAAAAAAAA&#10;AAAAAAAAVwQAAGRycy9kb3ducmV2LnhtbFBLBQYAAAAABAAEAPMAAABiBQAAAAA=&#10;" filled="f" stroked="f">
                <v:textbox>
                  <w:txbxContent>
                    <w:p w14:paraId="1388E17B" w14:textId="3E402295" w:rsidR="00344587" w:rsidRPr="00F34206" w:rsidRDefault="00344587" w:rsidP="00344587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atomic classes</w:t>
                      </w:r>
                      <w:r w:rsidR="00974D4C">
                        <w:rPr>
                          <w:color w:val="FF0000"/>
                          <w:lang w:val="en-US"/>
                        </w:rPr>
                        <w:t>/</w:t>
                      </w:r>
                      <w:r w:rsidR="00974D4C" w:rsidRPr="00974D4C">
                        <w:rPr>
                          <w:color w:val="FF0000"/>
                          <w:lang w:val="en-US"/>
                        </w:rPr>
                        <w:t xml:space="preserve"> unary predicates</w:t>
                      </w:r>
                      <w:r>
                        <w:rPr>
                          <w:color w:val="FF0000"/>
                          <w:lang w:val="en-US"/>
                        </w:rPr>
                        <w:t>, atomic relations</w:t>
                      </w:r>
                      <w:r w:rsidR="00974D4C">
                        <w:rPr>
                          <w:color w:val="FF0000"/>
                          <w:lang w:val="en-US"/>
                        </w:rPr>
                        <w:t>/binary preds</w:t>
                      </w:r>
                      <w:r>
                        <w:rPr>
                          <w:color w:val="FF0000"/>
                          <w:lang w:val="en-US"/>
                        </w:rPr>
                        <w:t xml:space="preserve"> and constants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What does the language of Description Logics usually comprise? </w:t>
      </w:r>
    </w:p>
    <w:p w14:paraId="34B57439" w14:textId="6DB975F4" w:rsidR="00852820" w:rsidRPr="00516D29" w:rsidRDefault="00344587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EEEF96A" wp14:editId="03C002EE">
            <wp:extent cx="5760720" cy="2263140"/>
            <wp:effectExtent l="0" t="0" r="0" b="3810"/>
            <wp:docPr id="290" name="Grafik 29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Grafik 290" descr="Ein Bild, das Text enthält.&#10;&#10;Automatisch generierte Beschreibu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2363" w14:textId="0B70F6F3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concept / role constructors do DLs have beyond Boolean-style constructors? </w:t>
      </w:r>
    </w:p>
    <w:p w14:paraId="07BE8100" w14:textId="58ED3DC8" w:rsidR="00852820" w:rsidRPr="00516D29" w:rsidRDefault="008B4EBE" w:rsidP="00852820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067F700" wp14:editId="0F7EA8CA">
            <wp:extent cx="4754880" cy="2047764"/>
            <wp:effectExtent l="0" t="0" r="7620" b="0"/>
            <wp:docPr id="206" name="Grafik 20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Grafik 206" descr="Ein Bild, das Text enthält.&#10;&#10;Automatisch generierte Beschreibu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69661" cy="205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67DF4" w14:textId="70D3389E" w:rsidR="008B4EBE" w:rsidRPr="00516D29" w:rsidRDefault="00003472" w:rsidP="008B4EBE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a DL knowledge base usually composed? </w:t>
      </w:r>
      <w:r w:rsidR="00825A66" w:rsidRPr="00516D29">
        <w:rPr>
          <w:rFonts w:ascii="Leelawadee UI" w:hAnsi="Leelawadee UI" w:cs="Leelawadee UI"/>
          <w:lang w:val="en-US"/>
        </w:rPr>
        <w:t xml:space="preserve">-&gt; </w:t>
      </w:r>
      <w:proofErr w:type="spellStart"/>
      <w:r w:rsidR="00470025" w:rsidRPr="00516D29">
        <w:rPr>
          <w:rFonts w:ascii="Leelawadee UI" w:hAnsi="Leelawadee UI" w:cs="Leelawadee UI"/>
          <w:b/>
          <w:bCs/>
          <w:lang w:val="en-US"/>
        </w:rPr>
        <w:t>ABox</w:t>
      </w:r>
      <w:proofErr w:type="spellEnd"/>
      <w:r w:rsidR="00470025" w:rsidRPr="00516D29">
        <w:rPr>
          <w:rFonts w:ascii="Leelawadee UI" w:hAnsi="Leelawadee UI" w:cs="Leelawadee UI"/>
          <w:lang w:val="en-US"/>
        </w:rPr>
        <w:t xml:space="preserve"> and </w:t>
      </w:r>
      <w:proofErr w:type="spellStart"/>
      <w:r w:rsidR="00470025" w:rsidRPr="00516D29">
        <w:rPr>
          <w:rFonts w:ascii="Leelawadee UI" w:hAnsi="Leelawadee UI" w:cs="Leelawadee UI"/>
          <w:b/>
          <w:bCs/>
          <w:lang w:val="en-US"/>
        </w:rPr>
        <w:t>TBox</w:t>
      </w:r>
      <w:proofErr w:type="spellEnd"/>
    </w:p>
    <w:p w14:paraId="5BF3C62B" w14:textId="30EC1511" w:rsidR="00470025" w:rsidRPr="00516D29" w:rsidRDefault="000368DF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BF10584" wp14:editId="4B2F4A0C">
                <wp:simplePos x="0" y="0"/>
                <wp:positionH relativeFrom="margin">
                  <wp:posOffset>1940271</wp:posOffset>
                </wp:positionH>
                <wp:positionV relativeFrom="paragraph">
                  <wp:posOffset>3319433</wp:posOffset>
                </wp:positionV>
                <wp:extent cx="2521527" cy="290830"/>
                <wp:effectExtent l="0" t="0" r="0" b="0"/>
                <wp:wrapNone/>
                <wp:docPr id="294" name="Textfeld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1527" cy="290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62484" w14:textId="6C1D555A" w:rsidR="000368DF" w:rsidRPr="00F34206" w:rsidRDefault="000368DF" w:rsidP="000368DF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open-world perspective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10584" id="Textfeld 294" o:spid="_x0000_s1064" type="#_x0000_t202" style="position:absolute;margin-left:152.8pt;margin-top:261.35pt;width:198.55pt;height:22.9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zP0/gEAANUDAAAOAAAAZHJzL2Uyb0RvYy54bWysU9uO2yAQfa/Uf0C8N3a8STexQlbb3W5V&#10;aXuRtv0AgnGMCgwFEjv9+g7Ym43at6p+QAzjOcw5c9jcDEaTo/RBgWV0PispkVZAo+ye0e/fHt6s&#10;KAmR24ZrsJLRkwz0Zvv61aZ3taygA91ITxDEhrp3jHYxurooguik4WEGTlpMtuANjxj6fdF43iO6&#10;0UVVlm+LHnzjPAgZAp7ej0m6zfhtK0X80rZBRqIZxd5iXn1ed2ktthte7z13nRJTG/wfujBcWbz0&#10;DHXPIycHr/6CMkp4CNDGmQBTQNsqITMHZDMv/2Dz1HEnMxcUJ7izTOH/wYrPxyf31ZM4vIMBB5hJ&#10;BPcI4kcgFu46bvfy1nvoO8kbvHieJCt6F+qpNEkd6pBAdv0naHDI/BAhAw2tN0kV5EkQHQdwOosu&#10;h0gEHlbLar6srikRmKvW5eoqT6Xg9XO18yF+kGBI2jDqcagZnR8fQ0zd8Pr5l3SZhQeldR6stqRn&#10;dL2slrngImNURN9pZRhdlekbnZBIvrdNLo5c6XGPF2g7sU5ER8px2A1ENYxerVJxUmEHzQl18DD6&#10;DN8Fbjrwvyjp0WOMhp8H7iUl+qNFLdfzxSKZMgeL5XWFgb/M7C4z3AqEYjRSMm7vYjbyyPkWNW9V&#10;luOlk6ln9E5WafJ5MudlnP96eY3b3wAAAP//AwBQSwMEFAAGAAgAAAAhAB83MZneAAAACwEAAA8A&#10;AABkcnMvZG93bnJldi54bWxMj8tOwzAQRfdI/QdrkNhRm0DSNo1TIRBbUMtDYufG0yRqPI5itwl/&#10;z3QFu3kc3TlTbCbXiTMOofWk4W6uQCBV3rZUa/h4f7ldggjRkDWdJ9TwgwE25eyqMLn1I23xvIu1&#10;4BAKudHQxNjnUoaqQWfC3PdIvDv4wZnI7VBLO5iRw10nE6Uy6UxLfKExPT41WB13J6fh8/Xw/fWg&#10;3upnl/ajn5Qkt5Ja31xPj2sQEaf4B8NFn9WhZKe9P5ENotNwr9KMUQ1pkixAMLFQl2LPk2yZgiwL&#10;+f+H8hcAAP//AwBQSwECLQAUAAYACAAAACEAtoM4kv4AAADhAQAAEwAAAAAAAAAAAAAAAAAAAAAA&#10;W0NvbnRlbnRfVHlwZXNdLnhtbFBLAQItABQABgAIAAAAIQA4/SH/1gAAAJQBAAALAAAAAAAAAAAA&#10;AAAAAC8BAABfcmVscy8ucmVsc1BLAQItABQABgAIAAAAIQAz0zP0/gEAANUDAAAOAAAAAAAAAAAA&#10;AAAAAC4CAABkcnMvZTJvRG9jLnhtbFBLAQItABQABgAIAAAAIQAfNzGZ3gAAAAsBAAAPAAAAAAAA&#10;AAAAAAAAAFgEAABkcnMvZG93bnJldi54bWxQSwUGAAAAAAQABADzAAAAYwUAAAAA&#10;" filled="f" stroked="f">
                <v:textbox>
                  <w:txbxContent>
                    <w:p w14:paraId="08262484" w14:textId="6C1D555A" w:rsidR="000368DF" w:rsidRPr="00F34206" w:rsidRDefault="000368DF" w:rsidP="000368DF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open-world perspective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0025" w:rsidRPr="00516D29">
        <w:rPr>
          <w:rFonts w:ascii="Leelawadee UI" w:hAnsi="Leelawadee UI" w:cs="Leelawadee UI"/>
          <w:noProof/>
        </w:rPr>
        <w:drawing>
          <wp:inline distT="0" distB="0" distL="0" distR="0" wp14:anchorId="38D3F3C1" wp14:editId="6C3581C5">
            <wp:extent cx="4468091" cy="3270789"/>
            <wp:effectExtent l="0" t="0" r="8890" b="6350"/>
            <wp:docPr id="225" name="Grafik 22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Grafik 225" descr="Ein Bild, das Text enthält.&#10;&#10;Automatisch generierte Beschreibu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25564" cy="331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D8B17" w14:textId="010169CE" w:rsidR="00470025" w:rsidRPr="00516D29" w:rsidRDefault="00470025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637BFDDF" wp14:editId="2ECEE0CF">
            <wp:extent cx="5760720" cy="520065"/>
            <wp:effectExtent l="0" t="0" r="0" b="0"/>
            <wp:docPr id="227" name="Grafi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4B6DD" w14:textId="0BB293D3" w:rsidR="00470025" w:rsidRPr="00516D29" w:rsidRDefault="00470025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CDDC08B" wp14:editId="4D40535D">
            <wp:extent cx="3413760" cy="549016"/>
            <wp:effectExtent l="0" t="0" r="0" b="3810"/>
            <wp:docPr id="229" name="Grafik 22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Grafik 229" descr="Ein Bild, das Text enthält.&#10;&#10;Automatisch generierte Beschreibu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442507" cy="55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D988A" w14:textId="59DEC1FC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forms of terminological axioms do you know? </w:t>
      </w:r>
    </w:p>
    <w:p w14:paraId="51C4C686" w14:textId="50EF6D44" w:rsidR="00470025" w:rsidRPr="00516D29" w:rsidRDefault="00470025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C3FBA79" wp14:editId="07AC7DE6">
            <wp:extent cx="3455944" cy="1600200"/>
            <wp:effectExtent l="0" t="0" r="0" b="0"/>
            <wp:docPr id="228" name="Grafik 22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Grafik 228" descr="Ein Bild, das Text enthält.&#10;&#10;Automatisch generierte Beschreibu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472855" cy="160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73B73" w14:textId="37CB0335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can the semantics of DLs be defined? </w:t>
      </w:r>
    </w:p>
    <w:p w14:paraId="0246DBBA" w14:textId="0D8AA95B" w:rsidR="00470025" w:rsidRPr="00516D29" w:rsidRDefault="00470025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6D46020" wp14:editId="60377362">
            <wp:extent cx="5237019" cy="292677"/>
            <wp:effectExtent l="0" t="0" r="0" b="0"/>
            <wp:docPr id="230" name="Grafi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310402" cy="29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FB71E" w14:textId="6716EF1B" w:rsidR="00470025" w:rsidRPr="00516D29" w:rsidRDefault="00470025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5DFCEC0" wp14:editId="3DC910FC">
            <wp:extent cx="3832860" cy="338417"/>
            <wp:effectExtent l="0" t="0" r="0" b="5080"/>
            <wp:docPr id="232" name="Grafi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910159" cy="34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7EE4D" w14:textId="038E7C65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are interpretations in DL informally defined? </w:t>
      </w:r>
    </w:p>
    <w:p w14:paraId="0C46DCED" w14:textId="52DE8239" w:rsidR="00470025" w:rsidRPr="00516D29" w:rsidRDefault="00470025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9697EC1" wp14:editId="67DFBE0B">
            <wp:extent cx="5760720" cy="2833370"/>
            <wp:effectExtent l="0" t="0" r="0" b="5080"/>
            <wp:docPr id="231" name="Grafik 23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Grafik 231" descr="Ein Bild, das Text enthält.&#10;&#10;Automatisch generierte Beschreibu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69854" w14:textId="727E9D43" w:rsidR="00EC4066" w:rsidRPr="00516D29" w:rsidRDefault="00EC4066" w:rsidP="00470025">
      <w:pPr>
        <w:rPr>
          <w:rFonts w:ascii="Leelawadee UI" w:hAnsi="Leelawadee UI" w:cs="Leelawadee UI"/>
          <w:lang w:val="en-US"/>
        </w:rPr>
      </w:pPr>
    </w:p>
    <w:p w14:paraId="7E640FDE" w14:textId="5FC1B3A7" w:rsidR="00EC4066" w:rsidRPr="00516D29" w:rsidRDefault="00EC4066" w:rsidP="00470025">
      <w:pPr>
        <w:rPr>
          <w:rFonts w:ascii="Leelawadee UI" w:hAnsi="Leelawadee UI" w:cs="Leelawadee UI"/>
          <w:lang w:val="en-US"/>
        </w:rPr>
      </w:pPr>
    </w:p>
    <w:p w14:paraId="2515FF30" w14:textId="57EB8F08" w:rsidR="00EC4066" w:rsidRPr="00516D29" w:rsidRDefault="00EC4066" w:rsidP="00470025">
      <w:pPr>
        <w:rPr>
          <w:rFonts w:ascii="Leelawadee UI" w:hAnsi="Leelawadee UI" w:cs="Leelawadee UI"/>
          <w:lang w:val="en-US"/>
        </w:rPr>
      </w:pPr>
    </w:p>
    <w:p w14:paraId="02DB0166" w14:textId="77777777" w:rsidR="00EC4066" w:rsidRPr="00516D29" w:rsidRDefault="00EC4066" w:rsidP="00470025">
      <w:pPr>
        <w:rPr>
          <w:rFonts w:ascii="Leelawadee UI" w:hAnsi="Leelawadee UI" w:cs="Leelawadee UI"/>
          <w:lang w:val="en-US"/>
        </w:rPr>
      </w:pPr>
    </w:p>
    <w:p w14:paraId="484DC5D2" w14:textId="04404FA9" w:rsidR="00003472" w:rsidRPr="00516D29" w:rsidRDefault="00136F5E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8F57742" wp14:editId="79AB631C">
                <wp:simplePos x="0" y="0"/>
                <wp:positionH relativeFrom="margin">
                  <wp:posOffset>160020</wp:posOffset>
                </wp:positionH>
                <wp:positionV relativeFrom="paragraph">
                  <wp:posOffset>-379672</wp:posOffset>
                </wp:positionV>
                <wp:extent cx="2521527" cy="290830"/>
                <wp:effectExtent l="0" t="0" r="0" b="0"/>
                <wp:wrapNone/>
                <wp:docPr id="205" name="Textfeld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1527" cy="290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F047A" w14:textId="4721CFAE" w:rsidR="00136F5E" w:rsidRPr="00F34206" w:rsidRDefault="00136F5E" w:rsidP="00136F5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ALC = mother of DLs, a concrete DL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57742" id="Textfeld 205" o:spid="_x0000_s1065" type="#_x0000_t202" style="position:absolute;left:0;text-align:left;margin-left:12.6pt;margin-top:-29.9pt;width:198.55pt;height:22.9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F0C/gEAANUDAAAOAAAAZHJzL2Uyb0RvYy54bWysU9uO2yAQfa/Uf0C8N3a8STexQlbb3W5V&#10;aXuRtv0AgnGMCgwFEjv9+g7Ym43at6p+QAzjOcw5c9jcDEaTo/RBgWV0PispkVZAo+ye0e/fHt6s&#10;KAmR24ZrsJLRkwz0Zvv61aZ3taygA91ITxDEhrp3jHYxurooguik4WEGTlpMtuANjxj6fdF43iO6&#10;0UVVlm+LHnzjPAgZAp7ej0m6zfhtK0X80rZBRqIZxd5iXn1ed2ktthte7z13nRJTG/wfujBcWbz0&#10;DHXPIycHr/6CMkp4CNDGmQBTQNsqITMHZDMv/2Dz1HEnMxcUJ7izTOH/wYrPxyf31ZM4vIMBB5hJ&#10;BPcI4kcgFu46bvfy1nvoO8kbvHieJCt6F+qpNEkd6pBAdv0naHDI/BAhAw2tN0kV5EkQHQdwOosu&#10;h0gEHlbLar6srikRmKvW5eoqT6Xg9XO18yF+kGBI2jDqcagZnR8fQ0zd8Pr5l3SZhQeldR6stqRn&#10;dL2slrngImNURN9pZRhdlekbnZBIvrdNLo5c6XGPF2g7sU5ER8px2A1ENYxerVNxUmEHzQl18DD6&#10;DN8Fbjrwvyjp0WOMhp8H7iUl+qNFLdfzxSKZMgeL5XWFgb/M7C4z3AqEYjRSMm7vYjbyyPkWNW9V&#10;luOlk6ln9E5WafJ5MudlnP96eY3b3wAAAP//AwBQSwMEFAAGAAgAAAAhAN80c2LdAAAACgEAAA8A&#10;AABkcnMvZG93bnJldi54bWxMj8FOwzAMhu9IvENkJG5bstAiVppOCMQVxIBJu2WN11Y0TtVka3l7&#10;zAmOtj/9/v5yM/tenHGMXSADq6UCgVQH11Fj4OP9eXEHIiZLzvaB0MA3RthUlxelLVyY6A3P29QI&#10;DqFYWANtSkMhZaxb9DYuw4DEt2MYvU08jo10o5043PdSK3Urve2IP7R2wMcW66/tyRv4fDnud5l6&#10;bZ58PkxhVpL8WhpzfTU/3INIOKc/GH71WR0qdjqEE7koegM610waWORrrsBApvUNiANvVpkCWZXy&#10;f4XqBwAA//8DAFBLAQItABQABgAIAAAAIQC2gziS/gAAAOEBAAATAAAAAAAAAAAAAAAAAAAAAABb&#10;Q29udGVudF9UeXBlc10ueG1sUEsBAi0AFAAGAAgAAAAhADj9If/WAAAAlAEAAAsAAAAAAAAAAAAA&#10;AAAALwEAAF9yZWxzLy5yZWxzUEsBAi0AFAAGAAgAAAAhAOFkXQL+AQAA1QMAAA4AAAAAAAAAAAAA&#10;AAAALgIAAGRycy9lMm9Eb2MueG1sUEsBAi0AFAAGAAgAAAAhAN80c2LdAAAACgEAAA8AAAAAAAAA&#10;AAAAAAAAWAQAAGRycy9kb3ducmV2LnhtbFBLBQYAAAAABAAEAPMAAABiBQAAAAA=&#10;" filled="f" stroked="f">
                <v:textbox>
                  <w:txbxContent>
                    <w:p w14:paraId="75AF047A" w14:textId="4721CFAE" w:rsidR="00136F5E" w:rsidRPr="00F34206" w:rsidRDefault="00136F5E" w:rsidP="00136F5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ALC = mother of DLs, a concrete DL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Which concepts are in ALC defined by restriction, and which pitfall exists for the usage in practice? </w:t>
      </w:r>
    </w:p>
    <w:p w14:paraId="656E6A22" w14:textId="475BB167" w:rsidR="00470025" w:rsidRPr="00516D29" w:rsidRDefault="007D10A8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3B19C8E" wp14:editId="41DAC95B">
                <wp:simplePos x="0" y="0"/>
                <wp:positionH relativeFrom="column">
                  <wp:posOffset>2059305</wp:posOffset>
                </wp:positionH>
                <wp:positionV relativeFrom="paragraph">
                  <wp:posOffset>1613535</wp:posOffset>
                </wp:positionV>
                <wp:extent cx="901700" cy="209550"/>
                <wp:effectExtent l="19050" t="19050" r="12700" b="19050"/>
                <wp:wrapNone/>
                <wp:docPr id="310" name="Textfeld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1700" cy="2095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1D03BBC" w14:textId="77777777" w:rsidR="007D10A8" w:rsidRDefault="007D10A8" w:rsidP="007D10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19C8E" id="Textfeld 310" o:spid="_x0000_s1066" type="#_x0000_t202" style="position:absolute;margin-left:162.15pt;margin-top:127.05pt;width:71pt;height:16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TdpMQIAAF0EAAAOAAAAZHJzL2Uyb0RvYy54bWysVEtvGjEQvlfqf7B8L7sgKGHFElEiqkpR&#10;EolEORuvFyx5Pe7YsEt/fcfmqbSnqhzMeGY8j++b2el91xi2V+g12JL3ezlnykqotN2U/O11+eWO&#10;Mx+ErYQBq0p+UJ7fzz5/mrauUAPYgqkUMgpifdG6km9DcEWWeblVjfA9cMqSsQZsRKArbrIKRUvR&#10;G5MN8vxr1gJWDkEq70n7cDTyWYpf10qG57r2KjBTcqotpBPTuY5nNpuKYoPCbbU8lSH+oYpGaEtJ&#10;L6EeRBBsh/qPUI2WCB7q0JPQZFDXWqrUA3XTzz90s9oKp1IvBI53F5j8/wsrn/Yr94IsdN+gIwIj&#10;IK3zhSdl7KersYn/VCkjO0F4uMCmusAkKSd5f5yTRZJpkE9GowRrdn3s0IfvChoWhZIjsZLAEvtH&#10;HyghuZ5dYi4LS21MYsZY1lLQu9F4lF54MLqK1ujncbNeGGR7QeQu8viL5VO0Gze6GUvKa1NRCt26&#10;Y7oq+TA9iao1VAcCAuE4I97JpaZyH4UPLwJpKKhDGvTwTEdtgMqCk8TZFvDX3/TRn7giK2ctDVnJ&#10;/c+dQMWZ+WGJxUl/SAWwkC7D0XhAF7y1rG8tdtcsgFrt00o5mcToH8xZrBGad9qHecxKJmEl5S55&#10;OIuLcBx92iep5vPkRHPoRHi0Kydj6AhsJOO1exfoTowFovoJzuMoig/EHX2P1M13AWqdWL2iesKf&#10;ZjjRc9q3uCS39+R1/SrMfgMAAP//AwBQSwMEFAAGAAgAAAAhALYsCFLhAAAACwEAAA8AAABkcnMv&#10;ZG93bnJldi54bWxMj8tOwzAQRfdI/IM1SOyokzSkJcSpEBIsYNUHAnZOPCQRfkS224S/Z7qC5dw5&#10;unOm2sxGsxP6MDgrIF0kwNC2Tg22E3DYP92sgYUorZLaWRTwgwE29eVFJUvlJrvF0y52jEpsKKWA&#10;Psax5Dy0PRoZFm5ES7sv542MNPqOKy8nKjeaZ0lScCMHSxd6OeJjj+337mgEJPvuc/X80by8H4bt&#10;W+60n+LdqxDXV/PDPbCIc/yD4axP6lCTU+OOVgWmBSyzfEmogOw2T4ERkRcFJQ0l61UKvK74/x/q&#10;XwAAAP//AwBQSwECLQAUAAYACAAAACEAtoM4kv4AAADhAQAAEwAAAAAAAAAAAAAAAAAAAAAAW0Nv&#10;bnRlbnRfVHlwZXNdLnhtbFBLAQItABQABgAIAAAAIQA4/SH/1gAAAJQBAAALAAAAAAAAAAAAAAAA&#10;AC8BAABfcmVscy8ucmVsc1BLAQItABQABgAIAAAAIQCdxTdpMQIAAF0EAAAOAAAAAAAAAAAAAAAA&#10;AC4CAABkcnMvZTJvRG9jLnhtbFBLAQItABQABgAIAAAAIQC2LAhS4QAAAAsBAAAPAAAAAAAAAAAA&#10;AAAAAIsEAABkcnMvZG93bnJldi54bWxQSwUGAAAAAAQABADzAAAAmQUAAAAA&#10;" filled="f" strokecolor="#c00000" strokeweight="2.25pt">
                <v:textbox>
                  <w:txbxContent>
                    <w:p w14:paraId="11D03BBC" w14:textId="77777777" w:rsidR="007D10A8" w:rsidRDefault="007D10A8" w:rsidP="007D10A8"/>
                  </w:txbxContent>
                </v:textbox>
              </v:shape>
            </w:pict>
          </mc:Fallback>
        </mc:AlternateContent>
      </w:r>
      <w:r w:rsidR="00141B71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3C1C3F9" wp14:editId="346197DB">
                <wp:simplePos x="0" y="0"/>
                <wp:positionH relativeFrom="margin">
                  <wp:align>right</wp:align>
                </wp:positionH>
                <wp:positionV relativeFrom="paragraph">
                  <wp:posOffset>1624503</wp:posOffset>
                </wp:positionV>
                <wp:extent cx="1909156" cy="457200"/>
                <wp:effectExtent l="0" t="0" r="0" b="0"/>
                <wp:wrapNone/>
                <wp:docPr id="295" name="Textfeld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9156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8FA6F" w14:textId="40FBF4C1" w:rsidR="00141B71" w:rsidRPr="00F34206" w:rsidRDefault="00141B71" w:rsidP="00141B71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T = top concept, every concept belongs to this class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C3F9" id="Textfeld 295" o:spid="_x0000_s1067" type="#_x0000_t202" style="position:absolute;margin-left:99.15pt;margin-top:127.9pt;width:150.35pt;height:36pt;z-index:251751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EO6+QEAANUDAAAOAAAAZHJzL2Uyb0RvYy54bWysU8tu2zAQvBfoPxC815INO40Fy0GaNEWB&#10;9AGk/YA1RVlESS5L0pbcr++SUhyjvRXVgSC13Nmd2eHmZjCaHaUPCm3N57OSM2kFNsrua/7928Ob&#10;a85CBNuARitrfpKB32xfv9r0rpIL7FA30jMCsaHqXc27GF1VFEF00kCYoZOWgi16A5GOfl80HnpC&#10;N7pYlOVV0aNvnEchQ6C/92OQbzN+20oRv7RtkJHpmlNvMa8+r7u0FtsNVHsPrlNiagP+oQsDylLR&#10;M9Q9RGAHr/6CMkp4DNjGmUBTYNsqITMHYjMv/2Dz1IGTmQuJE9xZpvD/YMXn45P76lkc3uFAA8wk&#10;gntE8SMwi3cd2L289R77TkJDhedJsqJ3oZpSk9ShCglk13/ChoYMh4gZaGi9SaoQT0boNIDTWXQ5&#10;RCZSyXW5nq+uOBMUW67e0lRzCaies50P8YNEw9Km5p6GmtHh+Bhi6gaq5yupmMUHpXUerLasr/l6&#10;tVjlhIuIUZF8p5Wp+XWZvtEJieR72+TkCEqPeyqg7cQ6ER0px2E3MNVQ01mTpMIOmxPp4HH0Gb0L&#10;2nTof3HWk8dqHn4ewEvO9EdLWq7ny2UyZT5k6pz5y8juMgJWEFTNI2fj9i5mI4+cb0nzVmU5XjqZ&#10;eibvZJUmnydzXp7zrZfXuP0NAAD//wMAUEsDBBQABgAIAAAAIQCpcrlL3AAAAAgBAAAPAAAAZHJz&#10;L2Rvd25yZXYueG1sTI9NT8MwDIbvSPyHyEjcWEKhbJSmEwJxBW18SNy8xmsrGqdqsrX8e8wJbrZe&#10;6/XzlOvZ9+pIY+wCW7hcGFDEdXAdNxbeXp8uVqBiQnbYByYL3xRhXZ2elFi4MPGGjtvUKCnhWKCF&#10;NqWh0DrWLXmMizAQS7YPo8ck69hoN+Ik5b7XmTE32mPH8qHFgR5aqr+2B2/h/Xn/+XFtXppHnw9T&#10;mI1mf6utPT+b7+9AJZrT3zH84gs6VMK0Cwd2UfUWRCRZyPJcBCS+MmYJaidDtlyBrkr9X6D6AQAA&#10;//8DAFBLAQItABQABgAIAAAAIQC2gziS/gAAAOEBAAATAAAAAAAAAAAAAAAAAAAAAABbQ29udGVu&#10;dF9UeXBlc10ueG1sUEsBAi0AFAAGAAgAAAAhADj9If/WAAAAlAEAAAsAAAAAAAAAAAAAAAAALwEA&#10;AF9yZWxzLy5yZWxzUEsBAi0AFAAGAAgAAAAhAPGgQ7r5AQAA1QMAAA4AAAAAAAAAAAAAAAAALgIA&#10;AGRycy9lMm9Eb2MueG1sUEsBAi0AFAAGAAgAAAAhAKlyuUvcAAAACAEAAA8AAAAAAAAAAAAAAAAA&#10;UwQAAGRycy9kb3ducmV2LnhtbFBLBQYAAAAABAAEAPMAAABcBQAAAAA=&#10;" filled="f" stroked="f">
                <v:textbox>
                  <w:txbxContent>
                    <w:p w14:paraId="47F8FA6F" w14:textId="40FBF4C1" w:rsidR="00141B71" w:rsidRPr="00F34206" w:rsidRDefault="00141B71" w:rsidP="00141B71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T = top concept, every concept belongs to this class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5B93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27675FEC" wp14:editId="5A6C5E38">
                <wp:simplePos x="0" y="0"/>
                <wp:positionH relativeFrom="margin">
                  <wp:posOffset>3561368</wp:posOffset>
                </wp:positionH>
                <wp:positionV relativeFrom="paragraph">
                  <wp:posOffset>3287049</wp:posOffset>
                </wp:positionV>
                <wp:extent cx="2860963" cy="290830"/>
                <wp:effectExtent l="0" t="0" r="0" b="0"/>
                <wp:wrapNone/>
                <wp:docPr id="292" name="Textfeld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0963" cy="290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1096A" w14:textId="30EC6E8D" w:rsidR="00BF5B93" w:rsidRPr="00F34206" w:rsidRDefault="00BF5B93" w:rsidP="00BF5B93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with role constructors: undecidability possible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75FEC" id="Textfeld 292" o:spid="_x0000_s1068" type="#_x0000_t202" style="position:absolute;margin-left:280.4pt;margin-top:258.8pt;width:225.25pt;height:22.9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js1/gEAANUDAAAOAAAAZHJzL2Uyb0RvYy54bWysU11v2yAUfZ+0/4B4X+y4SZZYIVXXrtOk&#10;7kNq9wMIxjEacBmQ2Nmv3wWnabS9VfMD4nJ9D/ece1hfD0aTg/RBgWV0OikpkVZAo+yO0R9P9++W&#10;lITIbcM1WMnoUQZ6vXn7Zt27WlbQgW6kJwhiQ907RrsYXV0UQXTS8DABJy0mW/CGRwz9rmg87xHd&#10;6KIqy0XRg2+cByFDwNO7MUk3Gb9tpYjf2jbISDSj2FvMq8/rNq3FZs3rneeuU+LUBn9FF4Yri5ee&#10;oe545GTv1T9QRgkPAdo4EWAKaFslZOaAbKblX2weO+5k5oLiBHeWKfw/WPH18Oi+exKHDzDgADOJ&#10;4B5A/AzEwm3H7U7eeA99J3mDF0+TZEXvQn0qTVKHOiSQbf8FGhwy30fIQEPrTVIFeRJExwEcz6LL&#10;IRKBh9VyUa4WV5QIzFWrcnmVp1Lw+rna+RA/STAkbRj1ONSMzg8PIaZueP38S7rMwr3SOg9WW9Iz&#10;uppX81xwkTEqou+0Mowuy/SNTkgkP9omF0eu9LjHC7Q9sU5ER8px2A5ENYzOqlScVNhCc0QdPIw+&#10;w3eBmw78b0p69Bij4deee0mJ/mxRy9V0NkumzMFs/r7CwF9mtpcZbgVCMRopGbe3MRt55HyDmrcq&#10;y/HSyaln9E5W6eTzZM7LOP/18ho3fwAAAP//AwBQSwMEFAAGAAgAAAAhANd/rtvfAAAADAEAAA8A&#10;AABkcnMvZG93bnJldi54bWxMj0tPwzAQhO9I/AdrkbhRO30EmsapEIgrqOUhcXPjbRI1Xkex24R/&#10;z+YEt1nNaObbfDu6VlywD40nDclMgUAqvW2o0vDx/nL3ACJEQ9a0nlDDDwbYFtdXucmsH2iHl32s&#10;BJdQyIyGOsYukzKUNToTZr5DYu/oe2cin30lbW8GLnetnCuVSmca4oXadPhUY3nan52Gz9fj99dS&#10;vVXPbtUNflSS3FpqfXszPm5ARBzjXxgmfEaHgpkO/kw2iFbDKlWMHlkk9ymIKaGSZAHiMHmLJcgi&#10;l/+fKH4BAAD//wMAUEsBAi0AFAAGAAgAAAAhALaDOJL+AAAA4QEAABMAAAAAAAAAAAAAAAAAAAAA&#10;AFtDb250ZW50X1R5cGVzXS54bWxQSwECLQAUAAYACAAAACEAOP0h/9YAAACUAQAACwAAAAAAAAAA&#10;AAAAAAAvAQAAX3JlbHMvLnJlbHNQSwECLQAUAAYACAAAACEAmRI7Nf4BAADVAwAADgAAAAAAAAAA&#10;AAAAAAAuAgAAZHJzL2Uyb0RvYy54bWxQSwECLQAUAAYACAAAACEA13+u298AAAAMAQAADwAAAAAA&#10;AAAAAAAAAABYBAAAZHJzL2Rvd25yZXYueG1sUEsFBgAAAAAEAAQA8wAAAGQFAAAAAA==&#10;" filled="f" stroked="f">
                <v:textbox>
                  <w:txbxContent>
                    <w:p w14:paraId="30F1096A" w14:textId="30EC6E8D" w:rsidR="00BF5B93" w:rsidRPr="00F34206" w:rsidRDefault="00BF5B93" w:rsidP="00BF5B93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with role constructors: undecidability possible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0025" w:rsidRPr="00516D29">
        <w:rPr>
          <w:rFonts w:ascii="Leelawadee UI" w:hAnsi="Leelawadee UI" w:cs="Leelawadee UI"/>
          <w:noProof/>
        </w:rPr>
        <w:drawing>
          <wp:inline distT="0" distB="0" distL="0" distR="0" wp14:anchorId="10F20AF1" wp14:editId="15301757">
            <wp:extent cx="5760720" cy="3542030"/>
            <wp:effectExtent l="0" t="0" r="0" b="1270"/>
            <wp:docPr id="233" name="Grafik 23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Grafik 233" descr="Ein Bild, das Text enthält.&#10;&#10;Automatisch generierte Beschreibu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B3084" w14:textId="09FDCC8F" w:rsidR="00621B71" w:rsidRPr="00516D29" w:rsidRDefault="00621B71" w:rsidP="0047002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89D431E" wp14:editId="52DDAA53">
            <wp:extent cx="5380983" cy="1316182"/>
            <wp:effectExtent l="0" t="0" r="0" b="0"/>
            <wp:docPr id="291" name="Grafik 29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Grafik 291" descr="Ein Bild, das Text enthält.&#10;&#10;Automatisch generierte Beschreibu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82802" cy="134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B1021" w14:textId="70FC17DB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satisfaction of an ALC knowledge base by an interpretation defined? </w:t>
      </w:r>
    </w:p>
    <w:p w14:paraId="42D6F492" w14:textId="77777777" w:rsidR="0021018D" w:rsidRPr="00516D29" w:rsidRDefault="00470025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FE3D3DA" wp14:editId="7AA0963B">
            <wp:extent cx="5376972" cy="2528455"/>
            <wp:effectExtent l="0" t="0" r="0" b="5715"/>
            <wp:docPr id="234" name="Grafik 23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Grafik 234" descr="Ein Bild, das Text enthält.&#10;&#10;Automatisch generierte Beschreibu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38015" cy="255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E0B4C" w14:textId="6AE55829" w:rsidR="0021018D" w:rsidRPr="00516D29" w:rsidRDefault="00B40E64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5C33B81" wp14:editId="7CAF16FB">
                <wp:simplePos x="0" y="0"/>
                <wp:positionH relativeFrom="margin">
                  <wp:posOffset>2459933</wp:posOffset>
                </wp:positionH>
                <wp:positionV relativeFrom="paragraph">
                  <wp:posOffset>3076171</wp:posOffset>
                </wp:positionV>
                <wp:extent cx="3020291" cy="311727"/>
                <wp:effectExtent l="0" t="0" r="0" b="0"/>
                <wp:wrapNone/>
                <wp:docPr id="296" name="Textfeld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0291" cy="3117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5A72D" w14:textId="10F5A840" w:rsidR="00B40E64" w:rsidRPr="00B40E64" w:rsidRDefault="00B40E64" w:rsidP="00B40E64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a</w:t>
                            </w:r>
                            <w:r w:rsidRPr="00B40E64">
                              <w:rPr>
                                <w:color w:val="FF0000"/>
                                <w:lang w:val="en-US"/>
                              </w:rPr>
                              <w:t>sk if opposite of what t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o check is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existing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33B81" id="Textfeld 296" o:spid="_x0000_s1069" type="#_x0000_t202" style="position:absolute;margin-left:193.7pt;margin-top:242.2pt;width:237.8pt;height:24.5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G+a/QEAANUDAAAOAAAAZHJzL2Uyb0RvYy54bWysU9tuGyEQfa/Uf0C813ux3cQr4yhNmqpS&#10;epHSfgBmWS8qMBSwd92v78A6jtW+Vd0HBMzOmTlnDuub0WhykD4osIxWs5ISaQW0yu4Y/f7t4c01&#10;JSFy23INVjJ6lIHebF6/Wg+ukTX0oFvpCYLY0AyO0T5G1xRFEL00PMzASYvBDrzhEY9+V7SeD4hu&#10;dFGX5dtiAN86D0KGgLf3U5BuMn7XSRG/dF2QkWhGsbeYV5/XbVqLzZo3O89dr8SpDf4PXRiuLBY9&#10;Q93zyMneq7+gjBIeAnRxJsAU0HVKyMwB2VTlH2yeeu5k5oLiBHeWKfw/WPH58OS+ehLHdzDiADOJ&#10;4B5B/AjEwl3P7U7eeg9DL3mLhaskWTG40JxSk9ShCQlkO3yCFofM9xEy0Nh5k1RBngTRcQDHs+hy&#10;jETg5bysy3pVUSIwNq+qq/oql+DNc7bzIX6QYEjaMOpxqBmdHx5DTN3w5vmXVMzCg9I6D1ZbMjC6&#10;WtbLnHARMSqi77QyjF6X6ZuckEi+t21OjlzpaY8FtD2xTkQnynHcjkS1jC7mKTmpsIX2iDp4mHyG&#10;7wI3PfhflAzoMUbDzz33khL90aKWq2qxSKbMh8XyqsaDv4xsLyPcCoRiNFIybe9iNvLE+RY171SW&#10;46WTU8/onazSyefJnJfn/NfLa9z8BgAA//8DAFBLAwQUAAYACAAAACEAxzsHZt8AAAALAQAADwAA&#10;AGRycy9kb3ducmV2LnhtbEyPTU+EQAyG7yb+h0lNvLkzCqyIlI3ReNW4fiTeZqELRKZDmNkF/731&#10;pLc2ffL2ecvN4gZ1pCn0nhEuVwYUce2bnluEt9fHixxUiJYbO3gmhG8KsKlOT0pbNH7mFzpuY6sk&#10;hENhEboYx0LrUHfkbFj5kVhuez85G2WdWt1MdpZwN+grY9ba2Z7lQ2dHuu+o/toeHML70/7zIzXP&#10;7YPLxtkvRrO70YjnZ8vdLahIS/yD4Vdf1KESp50/cBPUgJDk16mgCGmeyiBEvk6k3Q4hS5IMdFXq&#10;/x2qHwAAAP//AwBQSwECLQAUAAYACAAAACEAtoM4kv4AAADhAQAAEwAAAAAAAAAAAAAAAAAAAAAA&#10;W0NvbnRlbnRfVHlwZXNdLnhtbFBLAQItABQABgAIAAAAIQA4/SH/1gAAAJQBAAALAAAAAAAAAAAA&#10;AAAAAC8BAABfcmVscy8ucmVsc1BLAQItABQABgAIAAAAIQB4LG+a/QEAANUDAAAOAAAAAAAAAAAA&#10;AAAAAC4CAABkcnMvZTJvRG9jLnhtbFBLAQItABQABgAIAAAAIQDHOwdm3wAAAAsBAAAPAAAAAAAA&#10;AAAAAAAAAFcEAABkcnMvZG93bnJldi54bWxQSwUGAAAAAAQABADzAAAAYwUAAAAA&#10;" filled="f" stroked="f">
                <v:textbox>
                  <w:txbxContent>
                    <w:p w14:paraId="0BA5A72D" w14:textId="10F5A840" w:rsidR="00B40E64" w:rsidRPr="00B40E64" w:rsidRDefault="00B40E64" w:rsidP="00B40E64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a</w:t>
                      </w:r>
                      <w:r w:rsidRPr="00B40E64">
                        <w:rPr>
                          <w:color w:val="FF0000"/>
                          <w:lang w:val="en-US"/>
                        </w:rPr>
                        <w:t>sk if opposite of what t</w:t>
                      </w:r>
                      <w:r>
                        <w:rPr>
                          <w:color w:val="FF0000"/>
                          <w:lang w:val="en-US"/>
                        </w:rPr>
                        <w:t xml:space="preserve">o check is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existing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8B4EBE" w:rsidRPr="00516D29">
        <w:rPr>
          <w:rFonts w:ascii="Leelawadee UI" w:hAnsi="Leelawadee UI" w:cs="Leelawadee UI"/>
          <w:noProof/>
        </w:rPr>
        <w:drawing>
          <wp:inline distT="0" distB="0" distL="0" distR="0" wp14:anchorId="162E98BC" wp14:editId="2B6025D9">
            <wp:extent cx="5707446" cy="3172691"/>
            <wp:effectExtent l="0" t="0" r="7620" b="8890"/>
            <wp:docPr id="207" name="Grafik 20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Grafik 207" descr="Ein Bild, das Text enthält.&#10;&#10;Automatisch generierte Beschreibu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810719" cy="323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C7197" w14:textId="113B4DAD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standard reasoning problems in DL, and how they relate to Satisfiability testing. </w:t>
      </w:r>
    </w:p>
    <w:p w14:paraId="3D87B133" w14:textId="3C7B8D37" w:rsidR="008B4EBE" w:rsidRPr="00516D29" w:rsidRDefault="00A86C0E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78B682C" wp14:editId="5C16063B">
                <wp:simplePos x="0" y="0"/>
                <wp:positionH relativeFrom="page">
                  <wp:align>right</wp:align>
                </wp:positionH>
                <wp:positionV relativeFrom="paragraph">
                  <wp:posOffset>1742036</wp:posOffset>
                </wp:positionV>
                <wp:extent cx="2008909" cy="464128"/>
                <wp:effectExtent l="0" t="0" r="0" b="0"/>
                <wp:wrapNone/>
                <wp:docPr id="293" name="Textfeld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8909" cy="4641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66E43B" w14:textId="68DAA807" w:rsidR="00A86C0E" w:rsidRPr="00A86C0E" w:rsidRDefault="00A86C0E" w:rsidP="00A86C0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 w:rsidRPr="00A86C0E">
                              <w:rPr>
                                <w:color w:val="FF0000"/>
                                <w:lang w:val="en-US"/>
                              </w:rPr>
                              <w:t>Satisfiability is the master problem!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B682C" id="Textfeld 293" o:spid="_x0000_s1070" type="#_x0000_t202" style="position:absolute;margin-left:107pt;margin-top:137.15pt;width:158.2pt;height:36.55pt;z-index:25174732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2nV/QEAANUDAAAOAAAAZHJzL2Uyb0RvYy54bWysU8tu2zAQvBfoPxC815INObUFy0GaNEWB&#10;9AGk/YA1RVlESS5L0pbSr++SchyjvRXVgSC52tmd2eHmejSaHaUPCm3D57OSM2kFtsruG/792/2b&#10;FWchgm1Bo5UNf5KBX29fv9oMrpYL7FG30jMCsaEeXMP7GF1dFEH00kCYoZOWgh16A5GOfl+0HgZC&#10;N7pYlOVVMaBvnUchQ6DbuynItxm/66SIX7ouyMh0w6m3mFef111ai+0G6r0H1ytxagP+oQsDylLR&#10;M9QdRGAHr/6CMkp4DNjFmUBTYNcpITMHYjMv/2Dz2IOTmQuJE9xZpvD/YMXn46P76lkc3+FIA8wk&#10;gntA8SMwi7c92L288R6HXkJLhedJsmJwoT6lJqlDHRLIbviELQ0ZDhEz0Nh5k1QhnozQaQBPZ9Hl&#10;GJmgS5rial2uORMUq66q+WKVS0D9nO18iB8kGpY2Dfc01IwOx4cQUzdQP/+Silm8V1rnwWrLhoav&#10;l4tlTriIGBXJd1qZhq/K9E1OSCTf2zYnR1B62lMBbU+sE9GJchx3I1MtNV2l5KTCDtsn0sHj5DN6&#10;F7Tp0f/ibCCPNTz8PICXnOmPlrRcz6sqmTIfquXbBR38ZWR3GQErCKrhkbNpexuzkSfON6R5p7Ic&#10;L52ceibvZJVOPk/mvDznv15e4/Y3AAAA//8DAFBLAwQUAAYACAAAACEAECvPZN0AAAAIAQAADwAA&#10;AGRycy9kb3ducmV2LnhtbEyPwU7DMBBE70j9B2uRuFG7rWkhxKkQiCuoLSBxc+NtEjVeR7HbhL9n&#10;OdHbrGY18yZfj74VZ+xjE8jAbKpAIJXBNVQZ+Ni93t6DiMmSs20gNPCDEdbF5Cq3mQsDbfC8TZXg&#10;EIqZNVCn1GVSxrJGb+M0dEjsHULvbeKzr6Tr7cDhvpVzpZbS24a4obYdPtdYHrcnb+Dz7fD9pdV7&#10;9eLvuiGMSpJ/kMbcXI9PjyASjun/Gf7wGR0KZtqHE7koWgM8JBmYr/QCBNuL2VKD2LPQKw2yyOXl&#10;gOIXAAD//wMAUEsBAi0AFAAGAAgAAAAhALaDOJL+AAAA4QEAABMAAAAAAAAAAAAAAAAAAAAAAFtD&#10;b250ZW50X1R5cGVzXS54bWxQSwECLQAUAAYACAAAACEAOP0h/9YAAACUAQAACwAAAAAAAAAAAAAA&#10;AAAvAQAAX3JlbHMvLnJlbHNQSwECLQAUAAYACAAAACEAAC9p1f0BAADVAwAADgAAAAAAAAAAAAAA&#10;AAAuAgAAZHJzL2Uyb0RvYy54bWxQSwECLQAUAAYACAAAACEAECvPZN0AAAAIAQAADwAAAAAAAAAA&#10;AAAAAABXBAAAZHJzL2Rvd25yZXYueG1sUEsFBgAAAAAEAAQA8wAAAGEFAAAAAA==&#10;" filled="f" stroked="f">
                <v:textbox>
                  <w:txbxContent>
                    <w:p w14:paraId="2E66E43B" w14:textId="68DAA807" w:rsidR="00A86C0E" w:rsidRPr="00A86C0E" w:rsidRDefault="00A86C0E" w:rsidP="00A86C0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 w:rsidRPr="00A86C0E">
                        <w:rPr>
                          <w:color w:val="FF0000"/>
                          <w:lang w:val="en-US"/>
                        </w:rPr>
                        <w:t>Satisfiability is the master problem!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D48DF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38720D30" wp14:editId="188D6BA0">
                <wp:simplePos x="0" y="0"/>
                <wp:positionH relativeFrom="margin">
                  <wp:posOffset>4579677</wp:posOffset>
                </wp:positionH>
                <wp:positionV relativeFrom="paragraph">
                  <wp:posOffset>385387</wp:posOffset>
                </wp:positionV>
                <wp:extent cx="2008909" cy="464128"/>
                <wp:effectExtent l="0" t="0" r="0" b="0"/>
                <wp:wrapNone/>
                <wp:docPr id="281" name="Textfeld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8909" cy="4641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F1EA44" w14:textId="57631B61" w:rsidR="00895703" w:rsidRPr="00895703" w:rsidRDefault="00895703" w:rsidP="00BD48DF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proofErr w:type="spellStart"/>
                            <w:r>
                              <w:rPr>
                                <w:color w:val="FF0000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color w:val="FF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0000"/>
                              </w:rPr>
                              <w:t>e</w:t>
                            </w:r>
                            <w:r w:rsidRPr="00895703">
                              <w:rPr>
                                <w:color w:val="FF0000"/>
                              </w:rPr>
                              <w:t>ntail</w:t>
                            </w:r>
                            <w:proofErr w:type="spellEnd"/>
                            <w:r w:rsidR="00E83F08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895703">
                              <w:rPr>
                                <w:color w:val="FF0000"/>
                              </w:rPr>
                              <w:t>= zur Folge h</w:t>
                            </w:r>
                            <w:r>
                              <w:rPr>
                                <w:color w:val="FF0000"/>
                              </w:rPr>
                              <w:t>aben</w:t>
                            </w:r>
                          </w:p>
                          <w:p w14:paraId="1A94E61E" w14:textId="518A0BC2" w:rsidR="00BD48DF" w:rsidRPr="00895703" w:rsidRDefault="00BD48DF" w:rsidP="00BD48DF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proofErr w:type="spellStart"/>
                            <w:r w:rsidRPr="00895703">
                              <w:rPr>
                                <w:color w:val="FF0000"/>
                              </w:rPr>
                              <w:t>subsumption</w:t>
                            </w:r>
                            <w:proofErr w:type="spellEnd"/>
                            <w:r w:rsidRPr="00895703">
                              <w:rPr>
                                <w:color w:val="FF0000"/>
                              </w:rPr>
                              <w:t xml:space="preserve"> = Unterordnung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20D30" id="Textfeld 281" o:spid="_x0000_s1071" type="#_x0000_t202" style="position:absolute;margin-left:360.6pt;margin-top:30.35pt;width:158.2pt;height:36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Acj/QEAANUDAAAOAAAAZHJzL2Uyb0RvYy54bWysU8tu2zAQvBfoPxC815INO7UFy0GaNEWB&#10;9AGk/QCaoiyiJJdd0pbcr++SchyjuQXVgSC52tmd2eH6erCGHRQGDa7m00nJmXISGu12Nf/54/7d&#10;krMQhWuEAadqflSBX2/evln3vlIz6MA0ChmBuFD1vuZdjL4qiiA7ZUWYgFeOgi2gFZGOuCsaFD2h&#10;W1PMyvKq6AEbjyBVCHR7Nwb5JuO3rZLxW9sGFZmpOfUW84p53aa12KxFtUPhOy1PbYhXdGGFdlT0&#10;DHUnomB71C+grJYIAdo4kWALaFstVeZAbKblP2weO+FV5kLiBH+WKfw/WPn18Oi/I4vDBxhogJlE&#10;8A8gfwXm4LYTbqduEKHvlGio8DRJVvQ+VKfUJHWoQgLZ9l+goSGLfYQMNLRokyrEkxE6DeB4Fl0N&#10;kUm6pCkuV+WKM0mx+dV8OlvmEqJ6yvYY4icFlqVNzZGGmtHF4SHE1I2onn5JxRzca2PyYI1jfc1X&#10;i9kiJ1xErI7kO6NtzZdl+kYnJJIfXZOTo9Bm3FMB406sE9GRchy2A9MNNb1IyUmFLTRH0gFh9Bm9&#10;C9p0gH8468ljNQ+/9wIVZ+azIy1X0/k8mTIf5ov3MzrgZWR7GRFOElTNI2fj9jZmI4+cb0jzVmc5&#10;njs59UzeySqdfJ7MeXnOfz2/xs1fAAAA//8DAFBLAwQUAAYACAAAACEAvNpF4d8AAAALAQAADwAA&#10;AGRycy9kb3ducmV2LnhtbEyPwU7DMAyG70i8Q2QkbixZC+0oTScE4gpisEncvMZrKxqnarK1vD3Z&#10;CW62/On395fr2fbiRKPvHGtYLhQI4tqZjhsNnx8vNysQPiAb7B2Thh/ysK4uL0osjJv4nU6b0IgY&#10;wr5ADW0IQyGlr1uy6BduII63gxsthriOjTQjTjHc9jJRKpMWO44fWhzoqaX6e3O0Gravh6/drXpr&#10;nu3dMLlZSbb3Uuvrq/nxAUSgOfzBcNaP6lBFp707svGi15AnyySiGjKVgzgDKs0zEPs4pekKZFXK&#10;/x2qXwAAAP//AwBQSwECLQAUAAYACAAAACEAtoM4kv4AAADhAQAAEwAAAAAAAAAAAAAAAAAAAAAA&#10;W0NvbnRlbnRfVHlwZXNdLnhtbFBLAQItABQABgAIAAAAIQA4/SH/1gAAAJQBAAALAAAAAAAAAAAA&#10;AAAAAC8BAABfcmVscy8ucmVsc1BLAQItABQABgAIAAAAIQDSmAcj/QEAANUDAAAOAAAAAAAAAAAA&#10;AAAAAC4CAABkcnMvZTJvRG9jLnhtbFBLAQItABQABgAIAAAAIQC82kXh3wAAAAsBAAAPAAAAAAAA&#10;AAAAAAAAAFcEAABkcnMvZG93bnJldi54bWxQSwUGAAAAAAQABADzAAAAYwUAAAAA&#10;" filled="f" stroked="f">
                <v:textbox>
                  <w:txbxContent>
                    <w:p w14:paraId="37F1EA44" w14:textId="57631B61" w:rsidR="00895703" w:rsidRPr="00895703" w:rsidRDefault="00895703" w:rsidP="00BD48DF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proofErr w:type="spellStart"/>
                      <w:r>
                        <w:rPr>
                          <w:color w:val="FF0000"/>
                        </w:rPr>
                        <w:t>to</w:t>
                      </w:r>
                      <w:proofErr w:type="spellEnd"/>
                      <w:r>
                        <w:rPr>
                          <w:color w:val="FF000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0000"/>
                        </w:rPr>
                        <w:t>e</w:t>
                      </w:r>
                      <w:r w:rsidRPr="00895703">
                        <w:rPr>
                          <w:color w:val="FF0000"/>
                        </w:rPr>
                        <w:t>ntail</w:t>
                      </w:r>
                      <w:proofErr w:type="spellEnd"/>
                      <w:r w:rsidR="00E83F08">
                        <w:rPr>
                          <w:color w:val="FF0000"/>
                        </w:rPr>
                        <w:t xml:space="preserve"> </w:t>
                      </w:r>
                      <w:r w:rsidRPr="00895703">
                        <w:rPr>
                          <w:color w:val="FF0000"/>
                        </w:rPr>
                        <w:t>= zur Folge h</w:t>
                      </w:r>
                      <w:r>
                        <w:rPr>
                          <w:color w:val="FF0000"/>
                        </w:rPr>
                        <w:t>aben</w:t>
                      </w:r>
                    </w:p>
                    <w:p w14:paraId="1A94E61E" w14:textId="518A0BC2" w:rsidR="00BD48DF" w:rsidRPr="00895703" w:rsidRDefault="00BD48DF" w:rsidP="00BD48DF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proofErr w:type="spellStart"/>
                      <w:r w:rsidRPr="00895703">
                        <w:rPr>
                          <w:color w:val="FF0000"/>
                        </w:rPr>
                        <w:t>subsumption</w:t>
                      </w:r>
                      <w:proofErr w:type="spellEnd"/>
                      <w:r w:rsidRPr="00895703">
                        <w:rPr>
                          <w:color w:val="FF0000"/>
                        </w:rPr>
                        <w:t xml:space="preserve"> = Unterordnung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4EBE" w:rsidRPr="00516D29">
        <w:rPr>
          <w:rFonts w:ascii="Leelawadee UI" w:hAnsi="Leelawadee UI" w:cs="Leelawadee UI"/>
          <w:noProof/>
        </w:rPr>
        <w:drawing>
          <wp:inline distT="0" distB="0" distL="0" distR="0" wp14:anchorId="057400CF" wp14:editId="29C8C3AB">
            <wp:extent cx="5271655" cy="2053575"/>
            <wp:effectExtent l="0" t="0" r="5715" b="4445"/>
            <wp:docPr id="208" name="Grafik 20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Grafik 208" descr="Ein Bild, das Text enthält.&#10;&#10;Automatisch generierte Beschreibu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87167" cy="205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1415" w14:textId="458AF87C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some non-standard reasoning tasks in DLs; can they be reduced to Satisfiability testing easily? </w:t>
      </w:r>
      <w:r w:rsidR="00D33723" w:rsidRPr="00516D29">
        <w:rPr>
          <w:rFonts w:ascii="Leelawadee UI" w:hAnsi="Leelawadee UI" w:cs="Leelawadee UI"/>
          <w:lang w:val="en-US"/>
        </w:rPr>
        <w:t>-&gt; ??</w:t>
      </w:r>
    </w:p>
    <w:p w14:paraId="3D380FF3" w14:textId="36CE0AAE" w:rsidR="008B4EBE" w:rsidRPr="00516D29" w:rsidRDefault="008B4EBE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B82D2C3" wp14:editId="26209058">
            <wp:extent cx="5302072" cy="1129145"/>
            <wp:effectExtent l="0" t="0" r="0" b="0"/>
            <wp:docPr id="209" name="Grafik 20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Grafik 209" descr="Ein Bild, das Text enthält.&#10;&#10;Automatisch generierte Beschreibu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62290" cy="114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B3B6" w14:textId="224B85CA" w:rsidR="008B4EBE" w:rsidRPr="00516D29" w:rsidRDefault="00026A05" w:rsidP="00F96D69">
      <w:pPr>
        <w:pStyle w:val="Listenabsatz"/>
        <w:numPr>
          <w:ilvl w:val="0"/>
          <w:numId w:val="7"/>
        </w:numPr>
        <w:rPr>
          <w:rFonts w:ascii="Leelawadee UI" w:hAnsi="Leelawadee UI" w:cs="Leelawadee UI"/>
          <w:sz w:val="16"/>
          <w:szCs w:val="16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anchor distT="0" distB="0" distL="114300" distR="114300" simplePos="0" relativeHeight="251754496" behindDoc="1" locked="0" layoutInCell="1" allowOverlap="1" wp14:anchorId="01D2A21F" wp14:editId="378E1CB5">
            <wp:simplePos x="0" y="0"/>
            <wp:positionH relativeFrom="margin">
              <wp:posOffset>3519401</wp:posOffset>
            </wp:positionH>
            <wp:positionV relativeFrom="paragraph">
              <wp:posOffset>82146</wp:posOffset>
            </wp:positionV>
            <wp:extent cx="2673122" cy="1010747"/>
            <wp:effectExtent l="0" t="0" r="0" b="0"/>
            <wp:wrapNone/>
            <wp:docPr id="298" name="Grafik 298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Grafik 298" descr="Ein Bild, das Tisch enthält.&#10;&#10;Automatisch generierte Beschreibu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122" cy="1010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3472" w:rsidRPr="00516D29">
        <w:rPr>
          <w:rFonts w:ascii="Leelawadee UI" w:hAnsi="Leelawadee UI" w:cs="Leelawadee UI"/>
          <w:lang w:val="en-US"/>
        </w:rPr>
        <w:t>What is SROIQ, and why is it important?</w:t>
      </w:r>
    </w:p>
    <w:p w14:paraId="75E58C10" w14:textId="7BF287AA" w:rsidR="00575C9A" w:rsidRPr="00516D29" w:rsidRDefault="00575C9A" w:rsidP="00575C9A">
      <w:pPr>
        <w:pStyle w:val="Listenabsatz"/>
        <w:numPr>
          <w:ilvl w:val="1"/>
          <w:numId w:val="7"/>
        </w:numPr>
        <w:rPr>
          <w:rFonts w:ascii="Leelawadee UI" w:hAnsi="Leelawadee UI" w:cs="Leelawadee UI"/>
          <w:sz w:val="20"/>
          <w:szCs w:val="20"/>
          <w:lang w:val="en-US"/>
        </w:rPr>
      </w:pPr>
      <w:r w:rsidRPr="00516D29">
        <w:rPr>
          <w:rFonts w:ascii="Leelawadee UI" w:hAnsi="Leelawadee UI" w:cs="Leelawadee UI"/>
          <w:sz w:val="20"/>
          <w:szCs w:val="20"/>
          <w:lang w:val="en-US"/>
        </w:rPr>
        <w:t>S: ALC + role transitivity</w:t>
      </w:r>
    </w:p>
    <w:p w14:paraId="38B520D3" w14:textId="169F3F73" w:rsidR="00575C9A" w:rsidRPr="00516D29" w:rsidRDefault="00575C9A" w:rsidP="00575C9A">
      <w:pPr>
        <w:pStyle w:val="Listenabsatz"/>
        <w:numPr>
          <w:ilvl w:val="1"/>
          <w:numId w:val="7"/>
        </w:numPr>
        <w:rPr>
          <w:rFonts w:ascii="Leelawadee UI" w:hAnsi="Leelawadee UI" w:cs="Leelawadee UI"/>
          <w:sz w:val="20"/>
          <w:szCs w:val="20"/>
          <w:lang w:val="en-US"/>
        </w:rPr>
      </w:pPr>
      <w:r w:rsidRPr="00516D29">
        <w:rPr>
          <w:rFonts w:ascii="Leelawadee UI" w:hAnsi="Leelawadee UI" w:cs="Leelawadee UI"/>
          <w:sz w:val="20"/>
          <w:szCs w:val="20"/>
          <w:lang w:val="en-US"/>
        </w:rPr>
        <w:t xml:space="preserve">R: role box </w:t>
      </w:r>
      <w:r w:rsidR="00026A05" w:rsidRPr="00516D29">
        <w:rPr>
          <w:rFonts w:ascii="Leelawadee UI" w:hAnsi="Leelawadee UI" w:cs="Leelawadee UI"/>
          <w:sz w:val="20"/>
          <w:szCs w:val="20"/>
          <w:lang w:val="en-US"/>
        </w:rPr>
        <w:t>(</w:t>
      </w:r>
      <w:r w:rsidRPr="00516D29">
        <w:rPr>
          <w:rFonts w:ascii="Leelawadee UI" w:hAnsi="Leelawadee UI" w:cs="Leelawadee UI"/>
          <w:sz w:val="20"/>
          <w:szCs w:val="20"/>
          <w:lang w:val="en-US"/>
        </w:rPr>
        <w:t>role axioms</w:t>
      </w:r>
      <w:r w:rsidR="00026A05" w:rsidRPr="00516D29">
        <w:rPr>
          <w:rFonts w:ascii="Leelawadee UI" w:hAnsi="Leelawadee UI" w:cs="Leelawadee UI"/>
          <w:sz w:val="20"/>
          <w:szCs w:val="20"/>
          <w:lang w:val="en-US"/>
        </w:rPr>
        <w:t>,</w:t>
      </w:r>
      <w:r w:rsidRPr="00516D29">
        <w:rPr>
          <w:rFonts w:ascii="Leelawadee UI" w:hAnsi="Leelawadee UI" w:cs="Leelawadee UI"/>
          <w:sz w:val="20"/>
          <w:szCs w:val="20"/>
          <w:lang w:val="en-US"/>
        </w:rPr>
        <w:t xml:space="preserve"> self-concepts</w:t>
      </w:r>
      <w:r w:rsidR="00026A05" w:rsidRPr="00516D29">
        <w:rPr>
          <w:rFonts w:ascii="Leelawadee UI" w:hAnsi="Leelawadee UI" w:cs="Leelawadee UI"/>
          <w:sz w:val="20"/>
          <w:szCs w:val="20"/>
          <w:lang w:val="en-US"/>
        </w:rPr>
        <w:t>)</w:t>
      </w:r>
    </w:p>
    <w:p w14:paraId="0AEE9261" w14:textId="17CC19E9" w:rsidR="00575C9A" w:rsidRPr="00516D29" w:rsidRDefault="00575C9A" w:rsidP="00575C9A">
      <w:pPr>
        <w:pStyle w:val="Listenabsatz"/>
        <w:numPr>
          <w:ilvl w:val="1"/>
          <w:numId w:val="7"/>
        </w:numPr>
        <w:rPr>
          <w:rFonts w:ascii="Leelawadee UI" w:hAnsi="Leelawadee UI" w:cs="Leelawadee UI"/>
          <w:sz w:val="20"/>
          <w:szCs w:val="20"/>
          <w:lang w:val="en-US"/>
        </w:rPr>
      </w:pPr>
      <w:r w:rsidRPr="00516D29">
        <w:rPr>
          <w:rFonts w:ascii="Leelawadee UI" w:hAnsi="Leelawadee UI" w:cs="Leelawadee UI"/>
          <w:sz w:val="20"/>
          <w:szCs w:val="20"/>
          <w:lang w:val="en-US"/>
        </w:rPr>
        <w:t>O: nominals</w:t>
      </w:r>
    </w:p>
    <w:p w14:paraId="0C0ABFA3" w14:textId="4E15EF6B" w:rsidR="00575C9A" w:rsidRPr="00516D29" w:rsidRDefault="00575C9A" w:rsidP="00575C9A">
      <w:pPr>
        <w:pStyle w:val="Listenabsatz"/>
        <w:numPr>
          <w:ilvl w:val="1"/>
          <w:numId w:val="7"/>
        </w:numPr>
        <w:rPr>
          <w:rFonts w:ascii="Leelawadee UI" w:hAnsi="Leelawadee UI" w:cs="Leelawadee UI"/>
          <w:sz w:val="20"/>
          <w:szCs w:val="20"/>
          <w:lang w:val="en-US"/>
        </w:rPr>
      </w:pPr>
      <w:r w:rsidRPr="00516D29">
        <w:rPr>
          <w:rFonts w:ascii="Leelawadee UI" w:hAnsi="Leelawadee UI" w:cs="Leelawadee UI"/>
          <w:sz w:val="20"/>
          <w:szCs w:val="20"/>
          <w:lang w:val="en-US"/>
        </w:rPr>
        <w:t>I: inverse roles</w:t>
      </w:r>
    </w:p>
    <w:p w14:paraId="3A8ECD03" w14:textId="3FB8BE6D" w:rsidR="00575C9A" w:rsidRPr="00516D29" w:rsidRDefault="00575C9A" w:rsidP="00575C9A">
      <w:pPr>
        <w:pStyle w:val="Listenabsatz"/>
        <w:numPr>
          <w:ilvl w:val="1"/>
          <w:numId w:val="7"/>
        </w:numPr>
        <w:rPr>
          <w:rFonts w:ascii="Leelawadee UI" w:hAnsi="Leelawadee UI" w:cs="Leelawadee UI"/>
          <w:sz w:val="20"/>
          <w:szCs w:val="20"/>
          <w:lang w:val="en-US"/>
        </w:rPr>
      </w:pPr>
      <w:r w:rsidRPr="00516D29">
        <w:rPr>
          <w:rFonts w:ascii="Leelawadee UI" w:hAnsi="Leelawadee UI" w:cs="Leelawadee UI"/>
          <w:sz w:val="20"/>
          <w:szCs w:val="20"/>
          <w:lang w:val="en-US"/>
        </w:rPr>
        <w:t>Q: qualified cardinality restrictions</w:t>
      </w:r>
    </w:p>
    <w:p w14:paraId="43A59F8A" w14:textId="2E43282A" w:rsidR="00026A05" w:rsidRPr="00516D29" w:rsidRDefault="00026A05" w:rsidP="00026A0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1688C20" wp14:editId="7909EB48">
                <wp:simplePos x="0" y="0"/>
                <wp:positionH relativeFrom="page">
                  <wp:posOffset>2451793</wp:posOffset>
                </wp:positionH>
                <wp:positionV relativeFrom="paragraph">
                  <wp:posOffset>219018</wp:posOffset>
                </wp:positionV>
                <wp:extent cx="2230178" cy="284018"/>
                <wp:effectExtent l="0" t="0" r="0" b="1905"/>
                <wp:wrapNone/>
                <wp:docPr id="300" name="Textfeld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178" cy="2840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1F2158" w14:textId="60BDD4DD" w:rsidR="00026A05" w:rsidRPr="00A86C0E" w:rsidRDefault="00026A05" w:rsidP="00026A05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nondeterministic exponential time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88C20" id="Textfeld 300" o:spid="_x0000_s1072" type="#_x0000_t202" style="position:absolute;margin-left:193.05pt;margin-top:17.25pt;width:175.6pt;height:22.3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M3S/QEAANUDAAAOAAAAZHJzL2Uyb0RvYy54bWysU9tuGyEQfa/Uf0C813upnTgr4yhNmqpS&#10;epGSfgBmWS8qMBSwd92v78A6jtW+Rd0HBMzOmTlnDqvr0Wiylz4osIxWs5ISaQW0ym4Z/fF0/25J&#10;SYjctlyDlYweZKDX67dvVoNrZA096FZ6giA2NINjtI/RNUURRC8NDzNw0mKwA294xKPfFq3nA6Ib&#10;XdRleVEM4FvnQcgQ8PZuCtJ1xu86KeK3rgsyEs0o9hbz6vO6SWuxXvFm67nrlTi2wV/RheHKYtET&#10;1B2PnOy8+gfKKOEhQBdnAkwBXaeEzByQTVX+xeax505mLihOcCeZwv+DFV/3j+67J3H8ACMOMJMI&#10;7gHEz0As3PbcbuWN9zD0krdYuEqSFYMLzTE1SR2akEA2wxdocch8FyEDjZ03SRXkSRAdB3A4iS7H&#10;SARe1vX7srpEmwiM1ct5WS1zCd48Zzsf4icJhqQNox6HmtH5/iHE1A1vnn9JxSzcK63zYLUlA6NX&#10;i3qRE84iRkX0nVaG0WWZvskJieRH2+bkyJWe9lhA2yPrRHSiHMfNSFTL6PwiJScVNtAeUAcPk8/w&#10;XeCmB/+bkgE9xmj4teNeUqI/W9TyqprPkynzYb64rPHgzyOb8wi3AqEYjZRM29uYjTxxvkHNO5Xl&#10;eOnk2DN6J6t09Hky5/k5//XyGtd/AAAA//8DAFBLAwQUAAYACAAAACEA55Hpot4AAAAJAQAADwAA&#10;AGRycy9kb3ducmV2LnhtbEyPy27CMBBF95X6D9ZUYldsCM80DkJU3bYqfUjdmXhIIuJxFBuS/j3D&#10;qt3d0RzdOZNtBteIC3ah9qRhMlYgkApvayo1fH68PK5AhGjImsYTavjFAJv8/i4zqfU9veNlH0vB&#10;JRRSo6GKsU2lDEWFzoSxb5F4d/SdM5HHrpS2Mz2Xu0ZOlVpIZ2riC5VpcVdhcdqfnYav1+PP90y9&#10;lc9u3vZ+UJLcWmo9ehi2TyAiDvEPhps+q0POTgd/JhtEoyFZLSaMcpjNQTCwTJYJiAOH9RRknsn/&#10;H+RXAAAA//8DAFBLAQItABQABgAIAAAAIQC2gziS/gAAAOEBAAATAAAAAAAAAAAAAAAAAAAAAABb&#10;Q29udGVudF9UeXBlc10ueG1sUEsBAi0AFAAGAAgAAAAhADj9If/WAAAAlAEAAAsAAAAAAAAAAAAA&#10;AAAALwEAAF9yZWxzLy5yZWxzUEsBAi0AFAAGAAgAAAAhANlkzdL9AQAA1QMAAA4AAAAAAAAAAAAA&#10;AAAALgIAAGRycy9lMm9Eb2MueG1sUEsBAi0AFAAGAAgAAAAhAOeR6aLeAAAACQEAAA8AAAAAAAAA&#10;AAAAAAAAVwQAAGRycy9kb3ducmV2LnhtbFBLBQYAAAAABAAEAPMAAABiBQAAAAA=&#10;" filled="f" stroked="f">
                <v:textbox>
                  <w:txbxContent>
                    <w:p w14:paraId="681F2158" w14:textId="60BDD4DD" w:rsidR="00026A05" w:rsidRPr="00A86C0E" w:rsidRDefault="00026A05" w:rsidP="00026A05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nondeterministic exponential time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D29">
        <w:rPr>
          <w:rFonts w:ascii="Leelawadee UI" w:hAnsi="Leelawadee UI" w:cs="Leelawadee UI"/>
          <w:lang w:val="en-US"/>
        </w:rPr>
        <w:t>complexity of reasoning: 2NExpTime-complete (for both, concept/KB satisfiability; worst case)</w:t>
      </w:r>
    </w:p>
    <w:p w14:paraId="5C5886A2" w14:textId="0C942265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are lightweight DLs? </w:t>
      </w:r>
    </w:p>
    <w:p w14:paraId="29F82C46" w14:textId="552B7479" w:rsidR="00026A05" w:rsidRPr="00516D29" w:rsidRDefault="00026A05" w:rsidP="00026A0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DLs that allow for </w:t>
      </w:r>
      <w:r w:rsidR="00C23257" w:rsidRPr="00516D29">
        <w:rPr>
          <w:rFonts w:ascii="Leelawadee UI" w:hAnsi="Leelawadee UI" w:cs="Leelawadee UI"/>
          <w:lang w:val="en-US"/>
        </w:rPr>
        <w:t>low-cost</w:t>
      </w:r>
      <w:r w:rsidRPr="00516D29">
        <w:rPr>
          <w:rFonts w:ascii="Leelawadee UI" w:hAnsi="Leelawadee UI" w:cs="Leelawadee UI"/>
          <w:lang w:val="en-US"/>
        </w:rPr>
        <w:t xml:space="preserve"> reasoning</w:t>
      </w:r>
      <w:r w:rsidR="00C23257" w:rsidRPr="00516D29">
        <w:rPr>
          <w:rFonts w:ascii="Leelawadee UI" w:hAnsi="Leelawadee UI" w:cs="Leelawadee UI"/>
          <w:lang w:val="en-US"/>
        </w:rPr>
        <w:t xml:space="preserve"> since reasoning must be efficient</w:t>
      </w:r>
      <w:r w:rsidR="0025227E" w:rsidRPr="00516D29">
        <w:rPr>
          <w:rFonts w:ascii="Leelawadee UI" w:hAnsi="Leelawadee UI" w:cs="Leelawadee UI"/>
          <w:lang w:val="en-US"/>
        </w:rPr>
        <w:t>, e.g.</w:t>
      </w:r>
    </w:p>
    <w:p w14:paraId="5E5D2A4B" w14:textId="147815D6" w:rsidR="00026A05" w:rsidRPr="00516D29" w:rsidRDefault="00C23257" w:rsidP="00026A0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DEA5C53" wp14:editId="1186685B">
            <wp:extent cx="5091546" cy="1380644"/>
            <wp:effectExtent l="0" t="0" r="0" b="0"/>
            <wp:docPr id="301" name="Grafik 30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Grafik 301" descr="Ein Bild, das Text enthält.&#10;&#10;Automatisch generierte Beschreibu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114461" cy="138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9F706" w14:textId="5D243A4F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idea for the Description Logic EL? </w:t>
      </w:r>
    </w:p>
    <w:p w14:paraId="51DDC529" w14:textId="3379D646" w:rsidR="008B4EBE" w:rsidRPr="00516D29" w:rsidRDefault="00EB62DB" w:rsidP="008B4EB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41E1CAF" wp14:editId="5F249D14">
            <wp:extent cx="4585855" cy="2379367"/>
            <wp:effectExtent l="0" t="0" r="5715" b="1905"/>
            <wp:docPr id="211" name="Grafik 21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fik 211" descr="Ein Bild, das Text enthält.&#10;&#10;Automatisch generierte Beschreibu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599214" cy="238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93F09" w14:textId="77777777" w:rsidR="00EB62DB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Which normal form we can use for EL?</w:t>
      </w:r>
    </w:p>
    <w:p w14:paraId="78A59EDC" w14:textId="59190B50" w:rsidR="00003472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0D3DCDF" wp14:editId="395DAD44">
            <wp:extent cx="5063837" cy="984077"/>
            <wp:effectExtent l="0" t="0" r="3810" b="6985"/>
            <wp:docPr id="212" name="Grafik 21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Grafik 212" descr="Ein Bild, das Text enthält.&#10;&#10;Automatisch generierte Beschreibu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107895" cy="99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3472" w:rsidRPr="00516D29">
        <w:rPr>
          <w:rFonts w:ascii="Leelawadee UI" w:hAnsi="Leelawadee UI" w:cs="Leelawadee UI"/>
          <w:lang w:val="en-US"/>
        </w:rPr>
        <w:t xml:space="preserve"> </w:t>
      </w:r>
    </w:p>
    <w:p w14:paraId="2F99FF7E" w14:textId="3A5F9306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main idea for canonical model construction in EL? </w:t>
      </w:r>
    </w:p>
    <w:p w14:paraId="7F981243" w14:textId="3C7796D1" w:rsidR="00EB62DB" w:rsidRPr="00516D29" w:rsidRDefault="00F23D46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2849E94A" wp14:editId="41A7C829">
            <wp:extent cx="4620491" cy="2398866"/>
            <wp:effectExtent l="0" t="0" r="0" b="1905"/>
            <wp:docPr id="302" name="Grafik 30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Grafik 302" descr="Ein Bild, das Text enthält.&#10;&#10;Automatisch generierte Beschreibu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27379" cy="245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19B14" w14:textId="4D904717" w:rsidR="00F23D46" w:rsidRPr="00516D29" w:rsidRDefault="0078382E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3042A9A" wp14:editId="35A05AE7">
                <wp:simplePos x="0" y="0"/>
                <wp:positionH relativeFrom="leftMargin">
                  <wp:align>right</wp:align>
                </wp:positionH>
                <wp:positionV relativeFrom="paragraph">
                  <wp:posOffset>484505</wp:posOffset>
                </wp:positionV>
                <wp:extent cx="304800" cy="457200"/>
                <wp:effectExtent l="0" t="0" r="0" b="0"/>
                <wp:wrapNone/>
                <wp:docPr id="311" name="Textfeld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FA7D35" w14:textId="77777777" w:rsidR="0078382E" w:rsidRPr="00257871" w:rsidRDefault="0078382E" w:rsidP="0078382E">
                            <w:pPr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57871"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2A9A" id="Textfeld 311" o:spid="_x0000_s1073" type="#_x0000_t202" style="position:absolute;margin-left:-27.2pt;margin-top:38.15pt;width:24pt;height:36pt;z-index:251764736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ZgFGAIAADMEAAAOAAAAZHJzL2Uyb0RvYy54bWysU8lu2zAQvRfoPxC815ITZxMsB24CFwWC&#10;JIBT5ExTpCWA4rBD2pL79R1S3pD2VPRCDjnDWd57nN73rWFbhb4BW/LxKOdMWQlVY9cl//G2+HLL&#10;mQ/CVsKAVSXfKc/vZ58/TTtXqAuowVQKGSWxvuhcyesQXJFlXtaqFX4ETllyasBWBDriOqtQdJS9&#10;NdlFnl9nHWDlEKTynm4fByefpfxaKxletPYqMFNy6i2kFdO6ims2m4pijcLVjdy3If6hi1Y0looe&#10;Uz2KINgGmz9StY1E8KDDSEKbgdaNVGkGmmacf5hmWQun0iwEjndHmPz/Syuft0v3iiz0X6EnAiMg&#10;nfOFp8s4T6+xjTt1yshPEO6OsKk+MEmXl/nkNiePJNfk6oZoiVmy02OHPnxT0LJolByJlQSW2D75&#10;MIQeQmItC4vGmMSMsawr+fXlVZ4eHD2U3FiqcWo1WqFf9aypqIubwxwrqHY0HsLAvHdy0VATT8KH&#10;V4FENfVN8g0vtGgDVAz2Fmc14K+/3cd4YoC8nHUknZL7nxuBijPz3RI3d+PJJGotHRIgnOG5Z3Xu&#10;sZv2AUidY/ooTiaTHmMwB1MjtO+k8nmsSi5hJdUueTiYD2EQNP0SqebzFETqciI82aWTMXWENUL8&#10;1r8LdHseAhH4DAeRieIDHUPsQMh8E0A3iasI9IDqHn9SZmJ7/4ui9M/PKer012e/AQAA//8DAFBL&#10;AwQUAAYACAAAACEAHCeD8d4AAAAGAQAADwAAAGRycy9kb3ducmV2LnhtbEyPQU/CQBSE7yb+h80z&#10;8SZbAbEp3RLShJgYPYBcvG27j7Zh923tLlD99T5PeJzMZOabfDU6K844hM6TgsdJAgKp9qajRsH+&#10;Y/OQgghRk9HWEyr4xgCr4vYm15nxF9rieRcbwSUUMq2gjbHPpAx1i06Hie+R2Dv4wenIcmikGfSF&#10;y52V0yRZSKc74oVW91i2WB93J6fgtdy86201demPLV/eDuv+a//5pNT93bhegog4xmsY/vAZHQpm&#10;qvyJTBBWAR+JCp4XMxDszlPWFafm6Qxkkcv/+MUvAAAA//8DAFBLAQItABQABgAIAAAAIQC2gziS&#10;/gAAAOEBAAATAAAAAAAAAAAAAAAAAAAAAABbQ29udGVudF9UeXBlc10ueG1sUEsBAi0AFAAGAAgA&#10;AAAhADj9If/WAAAAlAEAAAsAAAAAAAAAAAAAAAAALwEAAF9yZWxzLy5yZWxzUEsBAi0AFAAGAAgA&#10;AAAhALLhmAUYAgAAMwQAAA4AAAAAAAAAAAAAAAAALgIAAGRycy9lMm9Eb2MueG1sUEsBAi0AFAAG&#10;AAgAAAAhABwng/HeAAAABgEAAA8AAAAAAAAAAAAAAAAAcgQAAGRycy9kb3ducmV2LnhtbFBLBQYA&#10;AAAABAAEAPMAAAB9BQAAAAA=&#10;" filled="f" stroked="f" strokeweight=".5pt">
                <v:textbox>
                  <w:txbxContent>
                    <w:p w14:paraId="42FA7D35" w14:textId="77777777" w:rsidR="0078382E" w:rsidRPr="00257871" w:rsidRDefault="0078382E" w:rsidP="0078382E">
                      <w:pPr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257871"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3D46" w:rsidRPr="00516D29">
        <w:rPr>
          <w:rFonts w:ascii="Leelawadee UI" w:hAnsi="Leelawadee UI" w:cs="Leelawadee UI"/>
          <w:noProof/>
        </w:rPr>
        <w:drawing>
          <wp:inline distT="0" distB="0" distL="0" distR="0" wp14:anchorId="01A881C4" wp14:editId="22D5C30A">
            <wp:extent cx="5264728" cy="3163944"/>
            <wp:effectExtent l="0" t="0" r="0" b="0"/>
            <wp:docPr id="303" name="Grafik 30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Grafik 303" descr="Ein Bild, das Text enthält.&#10;&#10;Automatisch generierte Beschreibu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93132" cy="318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A757B" w14:textId="6115104F" w:rsidR="00DA63E0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can Satisfiability testing be done for EL^\bot? </w:t>
      </w:r>
    </w:p>
    <w:p w14:paraId="25661306" w14:textId="116D5F0F" w:rsidR="00EB62DB" w:rsidRPr="00516D29" w:rsidRDefault="0078382E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BE46B96" wp14:editId="3300E39C">
                <wp:simplePos x="0" y="0"/>
                <wp:positionH relativeFrom="leftMargin">
                  <wp:posOffset>768350</wp:posOffset>
                </wp:positionH>
                <wp:positionV relativeFrom="paragraph">
                  <wp:posOffset>466090</wp:posOffset>
                </wp:positionV>
                <wp:extent cx="304800" cy="457200"/>
                <wp:effectExtent l="0" t="0" r="0" b="0"/>
                <wp:wrapNone/>
                <wp:docPr id="312" name="Textfeld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462498" w14:textId="77777777" w:rsidR="0078382E" w:rsidRPr="00257871" w:rsidRDefault="0078382E" w:rsidP="0078382E">
                            <w:pPr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257871">
                              <w:rPr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46B96" id="Textfeld 312" o:spid="_x0000_s1074" type="#_x0000_t202" style="position:absolute;margin-left:60.5pt;margin-top:36.7pt;width:24pt;height:36pt;z-index:2517667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C1eGAIAADMEAAAOAAAAZHJzL2Uyb0RvYy54bWysU01vGyEQvVfqf0Dc610nTuquvI7cRK4q&#10;RUkkp8oZs+BdiWXogL3r/voOrL+U9lT1AgMzzMd7j9ld3xq2U+gbsCUfj3LOlJVQNXZT8h+vy09T&#10;znwQthIGrCr5Xnl+N//4Yda5Ql1BDaZSyCiJ9UXnSl6H4Ios87JWrfAjcMqSUwO2ItARN1mFoqPs&#10;rcmu8vw26wArhyCV93T7MDj5POXXWsnwrLVXgZmSU28hrZjWdVyz+UwUGxSubuShDfEPXbSisVT0&#10;lOpBBMG22PyRqm0kggcdRhLaDLRupEoz0DTj/N00q1o4lWYhcLw7weT/X1r5tFu5F2Sh/wo9ERgB&#10;6ZwvPF3GeXqNbdypU0Z+gnB/gk31gUm6vM4n05w8klyTm89ES8ySnR879OGbgpZFo+RIrCSwxO7R&#10;hyH0GBJrWVg2xiRmjGVdyW+vb/L04OSh5MZSjXOr0Qr9umdNRV1Mj3OsodrTeAgD897JZUNNPAof&#10;XgQS1dQ3yTc806INUDE4WJzVgL/+dh/jiQHyctaRdEruf24FKs7Md0vcfBlPJlFr6ZAA4QwvPetL&#10;j92290DqHNNHcTKZ9BiDOZoaoX0jlS9iVXIJK6l2ycPRvA+DoOmXSLVYpCBSlxPh0a6cjKkjrBHi&#10;1/5NoDvwEIjAJziKTBTv6BhiB0IW2wC6SVxFoAdUD/iTMhPbh18UpX95TlHnvz7/DQAA//8DAFBL&#10;AwQUAAYACAAAACEAReuvg+EAAAAKAQAADwAAAGRycy9kb3ducmV2LnhtbEyPQU/CQBCF7yb+h82Y&#10;eJMttSCUbglpQkyMHkAu3rbdoW3sztbuAtVf73DS27yZlzffy9aj7cQZB986UjCdRCCQKmdaqhUc&#10;3rcPCxA+aDK6c4QKvtHDOr+9yXRq3IV2eN6HWnAI+VQraELoUyl91aDVfuJ6JL4d3WB1YDnU0gz6&#10;wuG2k3EUzaXVLfGHRvdYNFh97k9WwUuxfdO7MraLn654fj1u+q/Dx0yp+7txswIRcAx/ZrjiMzrk&#10;zFS6ExkvOtbxlLsEBU+PCYirYb7kRclDMktA5pn8XyH/BQAA//8DAFBLAQItABQABgAIAAAAIQC2&#10;gziS/gAAAOEBAAATAAAAAAAAAAAAAAAAAAAAAABbQ29udGVudF9UeXBlc10ueG1sUEsBAi0AFAAG&#10;AAgAAAAhADj9If/WAAAAlAEAAAsAAAAAAAAAAAAAAAAALwEAAF9yZWxzLy5yZWxzUEsBAi0AFAAG&#10;AAgAAAAhALF4LV4YAgAAMwQAAA4AAAAAAAAAAAAAAAAALgIAAGRycy9lMm9Eb2MueG1sUEsBAi0A&#10;FAAGAAgAAAAhAEXrr4PhAAAACgEAAA8AAAAAAAAAAAAAAAAAcgQAAGRycy9kb3ducmV2LnhtbFBL&#10;BQYAAAAABAAEAPMAAACABQAAAAA=&#10;" filled="f" stroked="f" strokeweight=".5pt">
                <v:textbox>
                  <w:txbxContent>
                    <w:p w14:paraId="46462498" w14:textId="77777777" w:rsidR="0078382E" w:rsidRPr="00257871" w:rsidRDefault="0078382E" w:rsidP="0078382E">
                      <w:pPr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257871">
                        <w:rPr>
                          <w:b/>
                          <w:bCs/>
                          <w:color w:val="FF0000"/>
                          <w:sz w:val="56"/>
                          <w:szCs w:val="56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B62DB" w:rsidRPr="00516D29">
        <w:rPr>
          <w:rFonts w:ascii="Leelawadee UI" w:hAnsi="Leelawadee UI" w:cs="Leelawadee UI"/>
          <w:noProof/>
        </w:rPr>
        <w:drawing>
          <wp:inline distT="0" distB="0" distL="0" distR="0" wp14:anchorId="52F4C890" wp14:editId="77C72A72">
            <wp:extent cx="4765964" cy="2840561"/>
            <wp:effectExtent l="0" t="0" r="0" b="0"/>
            <wp:docPr id="213" name="Grafik 21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Grafik 213" descr="Ein Bild, das Text enthält.&#10;&#10;Automatisch generierte Beschreibu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795091" cy="285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BE232" w14:textId="161C833B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is EL</w:t>
      </w:r>
      <w:proofErr w:type="gramStart"/>
      <w:r w:rsidRPr="00516D29">
        <w:rPr>
          <w:rFonts w:ascii="Leelawadee UI" w:hAnsi="Leelawadee UI" w:cs="Leelawadee UI"/>
          <w:lang w:val="en-US"/>
        </w:rPr>
        <w:t>^{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++}? </w:t>
      </w:r>
    </w:p>
    <w:p w14:paraId="5EE33610" w14:textId="7351665A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4D07DA3" wp14:editId="0AEF1942">
            <wp:extent cx="4634346" cy="2218069"/>
            <wp:effectExtent l="0" t="0" r="0" b="0"/>
            <wp:docPr id="214" name="Grafik 21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Grafik 214" descr="Ein Bild, das Text enthält.&#10;&#10;Automatisch generierte Beschreibu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673833" cy="223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B4759" w14:textId="722EB1FA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design rationale is behind DL-Lite? </w:t>
      </w:r>
    </w:p>
    <w:p w14:paraId="046EC2FA" w14:textId="1DDB2FA9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CC03AAF" wp14:editId="7A297434">
            <wp:extent cx="5243946" cy="1864745"/>
            <wp:effectExtent l="0" t="0" r="0" b="2540"/>
            <wp:docPr id="216" name="Grafik 2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fik 216" descr="Ein Bild, das Text enthält.&#10;&#10;Automatisch generierte Beschreibu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52283" cy="18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79DAA" w14:textId="68490612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Where has DL-Lite successfully been applied? </w:t>
      </w:r>
    </w:p>
    <w:p w14:paraId="4209B755" w14:textId="3A7C7052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52EDBEB9" wp14:editId="0719DDBC">
            <wp:extent cx="5174673" cy="884691"/>
            <wp:effectExtent l="0" t="0" r="6985" b="0"/>
            <wp:docPr id="215" name="Grafik 21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Grafik 215" descr="Ein Bild, das Text enthält.&#10;&#10;Automatisch generierte Beschreibu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197201" cy="88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FD8F" w14:textId="1AF77BF4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 axioms in DL-Lite look like? </w:t>
      </w:r>
    </w:p>
    <w:p w14:paraId="235AF49E" w14:textId="0DDAB0B6" w:rsidR="00EB62DB" w:rsidRPr="00516D29" w:rsidRDefault="003D4AC5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19B9EADF" wp14:editId="18032DE1">
                <wp:simplePos x="0" y="0"/>
                <wp:positionH relativeFrom="page">
                  <wp:posOffset>5005754</wp:posOffset>
                </wp:positionH>
                <wp:positionV relativeFrom="paragraph">
                  <wp:posOffset>540238</wp:posOffset>
                </wp:positionV>
                <wp:extent cx="996461" cy="284018"/>
                <wp:effectExtent l="0" t="0" r="0" b="1905"/>
                <wp:wrapNone/>
                <wp:docPr id="306" name="Textfeld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461" cy="2840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4571E" w14:textId="7FF12159" w:rsidR="003D4AC5" w:rsidRPr="00A86C0E" w:rsidRDefault="003D4AC5" w:rsidP="003D4AC5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Inverse role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9EADF" id="Textfeld 306" o:spid="_x0000_s1075" type="#_x0000_t202" style="position:absolute;margin-left:394.15pt;margin-top:42.55pt;width:78.45pt;height:22.3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ftO/AEAANQDAAAOAAAAZHJzL2Uyb0RvYy54bWysU9uO2yAQfa/Uf0C8N7YjJ02sOKvtbreq&#10;tL1I234AxjhGBYYCiZ1+fQfszUbtW1U/IGA8Z+acOexuRq3ISTgvwdS0WOSUCMOhleZQ0+/fHt5s&#10;KPGBmZYpMKKmZ+Hpzf71q91gK7GEHlQrHEEQ46vB1rQPwVZZ5nkvNPMLsMJgsAOnWcCjO2StYwOi&#10;a5Ut83ydDeBa64AL7/H2fgrSfcLvOsHDl67zIhBVU+wtpNWltYlrtt+x6uCY7SWf22D/0IVm0mDR&#10;C9Q9C4wcnfwLSkvuwEMXFhx0Bl0nuUgckE2R/8HmqWdWJC4ojrcXmfz/g+WfT0/2qyNhfAcjDjCR&#10;8PYR+A9PDNz1zBzErXMw9IK1WLiIkmWD9dWcGqX2lY8gzfAJWhwyOwZIQGPndFQFeRJExwGcL6KL&#10;MRCOl9vtulwXlHAMLTdlXmxSBVY9J1vnwwcBmsRNTR3ONIGz06MPsRlWPf8Saxl4kEqluSpDBiyw&#10;Wq5SwlVEy4C2U1LXdJPHbzJC5PjetCk5MKmmPRZQZiYdeU6Mw9iMRLY1LbcxOYrQQHtGGRxMNsNn&#10;gZse3C9KBrRYTf3PI3OCEvXRoJTboiyjJ9OhXL1d4sFdR5rrCDMcoWoaKJm2dyH5eOJ8i5J3Msnx&#10;0sncM1onqTTbPHrz+pz+enmM+98AAAD//wMAUEsDBBQABgAIAAAAIQCWY8HC3gAAAAoBAAAPAAAA&#10;ZHJzL2Rvd25yZXYueG1sTI/BTsMwEETvSPyDtUjcqN3QUCfEqRCIK6iFInFzk20SEa+j2G3C37Oc&#10;4Liap5m3xWZ2vTjjGDpPBpYLBQKp8nVHjYH3t+cbDSJES7XtPaGBbwywKS8vCpvXfqItnnexEVxC&#10;IbcG2hiHXMpQtehsWPgBibOjH52NfI6NrEc7cbnrZaLUnXS2I15o7YCPLVZfu5MzsH85fn6s1Gvz&#10;5NJh8rOS5DJpzPXV/HAPIuIc/2D41Wd1KNnp4E9UB9EbWGt9y6gBnS5BMJCt0gTEgckk0yDLQv5/&#10;ofwBAAD//wMAUEsBAi0AFAAGAAgAAAAhALaDOJL+AAAA4QEAABMAAAAAAAAAAAAAAAAAAAAAAFtD&#10;b250ZW50X1R5cGVzXS54bWxQSwECLQAUAAYACAAAACEAOP0h/9YAAACUAQAACwAAAAAAAAAAAAAA&#10;AAAvAQAAX3JlbHMvLnJlbHNQSwECLQAUAAYACAAAACEAVdn7TvwBAADUAwAADgAAAAAAAAAAAAAA&#10;AAAuAgAAZHJzL2Uyb0RvYy54bWxQSwECLQAUAAYACAAAACEAlmPBwt4AAAAKAQAADwAAAAAAAAAA&#10;AAAAAABWBAAAZHJzL2Rvd25yZXYueG1sUEsFBgAAAAAEAAQA8wAAAGEFAAAAAA==&#10;" filled="f" stroked="f">
                <v:textbox>
                  <w:txbxContent>
                    <w:p w14:paraId="3D74571E" w14:textId="7FF12159" w:rsidR="003D4AC5" w:rsidRPr="00A86C0E" w:rsidRDefault="003D4AC5" w:rsidP="003D4AC5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Inverse role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B62DB" w:rsidRPr="00516D29">
        <w:rPr>
          <w:rFonts w:ascii="Leelawadee UI" w:hAnsi="Leelawadee UI" w:cs="Leelawadee UI"/>
          <w:noProof/>
        </w:rPr>
        <w:drawing>
          <wp:inline distT="0" distB="0" distL="0" distR="0" wp14:anchorId="6976FD7A" wp14:editId="6361F255">
            <wp:extent cx="5760720" cy="3488690"/>
            <wp:effectExtent l="0" t="0" r="0" b="0"/>
            <wp:docPr id="218" name="Grafik 21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Grafik 218" descr="Ein Bild, das Text enthält.&#10;&#10;Automatisch generierte Beschreibu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B87BE" w14:textId="24E34211" w:rsidR="00F23D46" w:rsidRPr="00516D29" w:rsidRDefault="00F23D46" w:rsidP="00EB62DB">
      <w:pPr>
        <w:rPr>
          <w:rFonts w:ascii="Leelawadee UI" w:hAnsi="Leelawadee UI" w:cs="Leelawadee UI"/>
          <w:lang w:val="en-US"/>
        </w:rPr>
      </w:pPr>
    </w:p>
    <w:p w14:paraId="3D6A48F0" w14:textId="317CF2F5" w:rsidR="00F23D46" w:rsidRPr="00516D29" w:rsidRDefault="00F23D46" w:rsidP="00EB62DB">
      <w:pPr>
        <w:rPr>
          <w:rFonts w:ascii="Leelawadee UI" w:hAnsi="Leelawadee UI" w:cs="Leelawadee UI"/>
          <w:lang w:val="en-US"/>
        </w:rPr>
      </w:pPr>
    </w:p>
    <w:p w14:paraId="21817DB1" w14:textId="7FBFBD39" w:rsidR="00F23D46" w:rsidRPr="00516D29" w:rsidRDefault="00F23D46" w:rsidP="00EB62DB">
      <w:pPr>
        <w:rPr>
          <w:rFonts w:ascii="Leelawadee UI" w:hAnsi="Leelawadee UI" w:cs="Leelawadee UI"/>
          <w:lang w:val="en-US"/>
        </w:rPr>
      </w:pPr>
    </w:p>
    <w:p w14:paraId="79CB304F" w14:textId="0309499A" w:rsidR="00F23D46" w:rsidRPr="00516D29" w:rsidRDefault="00F23D46" w:rsidP="00EB62DB">
      <w:pPr>
        <w:rPr>
          <w:rFonts w:ascii="Leelawadee UI" w:hAnsi="Leelawadee UI" w:cs="Leelawadee UI"/>
          <w:lang w:val="en-US"/>
        </w:rPr>
      </w:pPr>
    </w:p>
    <w:p w14:paraId="16595903" w14:textId="77777777" w:rsidR="00F23D46" w:rsidRPr="00516D29" w:rsidRDefault="00F23D46" w:rsidP="00EB62DB">
      <w:pPr>
        <w:rPr>
          <w:rFonts w:ascii="Leelawadee UI" w:hAnsi="Leelawadee UI" w:cs="Leelawadee UI"/>
          <w:lang w:val="en-US"/>
        </w:rPr>
      </w:pPr>
    </w:p>
    <w:p w14:paraId="1FF3B3B7" w14:textId="3F9AA0B6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the idea for the canonical model construction of DL-Lite? </w:t>
      </w:r>
    </w:p>
    <w:p w14:paraId="2A144D4C" w14:textId="2C866B66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A9B8156" wp14:editId="45C9F082">
            <wp:extent cx="5052646" cy="2382631"/>
            <wp:effectExtent l="0" t="0" r="0" b="0"/>
            <wp:docPr id="219" name="Grafik 2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Grafik 219" descr="Ein Bild, das Text enthält.&#10;&#10;Automatisch generierte Beschreibu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072338" cy="239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2FE86" w14:textId="74775852" w:rsidR="0043422B" w:rsidRPr="00516D29" w:rsidRDefault="0043422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FECCB7D" wp14:editId="09C6BC1B">
            <wp:extent cx="5040304" cy="1212850"/>
            <wp:effectExtent l="0" t="0" r="8255" b="6350"/>
            <wp:docPr id="307" name="Grafik 30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Grafik 307" descr="Ein Bild, das Text enthält.&#10;&#10;Automatisch generierte Beschreibu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123805" cy="123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4309C" w14:textId="041400FF" w:rsidR="0043422B" w:rsidRPr="00516D29" w:rsidRDefault="0043422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E76F535" wp14:editId="6CE7B86D">
            <wp:extent cx="3175000" cy="1155627"/>
            <wp:effectExtent l="0" t="0" r="6350" b="6985"/>
            <wp:docPr id="308" name="Grafik 30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Grafik 308" descr="Ein Bild, das Text enthält.&#10;&#10;Automatisch generierte Beschreibu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223499" cy="117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4600A" w14:textId="122D4454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data complexity, what is combined complexity? </w:t>
      </w:r>
    </w:p>
    <w:p w14:paraId="6DA2FFA3" w14:textId="43951CA8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5152AD" wp14:editId="0DAF421C">
            <wp:extent cx="4641850" cy="2062156"/>
            <wp:effectExtent l="0" t="0" r="6350" b="0"/>
            <wp:docPr id="220" name="Grafik 22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Grafik 220" descr="Ein Bild, das Text enthält.&#10;&#10;Automatisch generierte Beschreibung"/>
                    <pic:cNvPicPr/>
                  </pic:nvPicPr>
                  <pic:blipFill rotWithShape="1">
                    <a:blip r:embed="rId128"/>
                    <a:srcRect b="31107"/>
                    <a:stretch/>
                  </pic:blipFill>
                  <pic:spPr bwMode="auto">
                    <a:xfrm>
                      <a:off x="0" y="0"/>
                      <a:ext cx="4680768" cy="2079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139DE" w14:textId="39E0A27D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data complexity of EL, what of DL-Lite? </w:t>
      </w:r>
    </w:p>
    <w:p w14:paraId="29D36164" w14:textId="4A793797" w:rsidR="00EB52E5" w:rsidRPr="00516D29" w:rsidRDefault="00EB52E5" w:rsidP="00EB52E5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0610AE52" wp14:editId="41861F25">
                <wp:simplePos x="0" y="0"/>
                <wp:positionH relativeFrom="page">
                  <wp:posOffset>5689600</wp:posOffset>
                </wp:positionH>
                <wp:positionV relativeFrom="paragraph">
                  <wp:posOffset>7620</wp:posOffset>
                </wp:positionV>
                <wp:extent cx="1511300" cy="450850"/>
                <wp:effectExtent l="0" t="0" r="0" b="6350"/>
                <wp:wrapNone/>
                <wp:docPr id="313" name="Textfeld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30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A0EC0" w14:textId="29189B6C" w:rsidR="00EB52E5" w:rsidRPr="00A86C0E" w:rsidRDefault="00EB52E5" w:rsidP="00EB52E5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intractable = </w:t>
                            </w:r>
                            <w:proofErr w:type="spellStart"/>
                            <w:r w:rsidRPr="007D55B9">
                              <w:rPr>
                                <w:color w:val="FF0000"/>
                                <w:lang w:val="en-US"/>
                              </w:rPr>
                              <w:t>unloesbar</w:t>
                            </w:r>
                            <w:proofErr w:type="spellEnd"/>
                            <w:r w:rsidR="003C1B38">
                              <w:rPr>
                                <w:color w:val="FF0000"/>
                                <w:lang w:val="en-US"/>
                              </w:rPr>
                              <w:t xml:space="preserve">/ </w:t>
                            </w:r>
                            <w:hyperlink r:id="rId129" w:history="1">
                              <w:proofErr w:type="spellStart"/>
                              <w:r w:rsidR="003C1B38" w:rsidRPr="003C1B38">
                                <w:rPr>
                                  <w:color w:val="FF0000"/>
                                  <w:lang w:val="en-US"/>
                                </w:rPr>
                                <w:t>unf</w:t>
                              </w:r>
                              <w:r w:rsidR="003C1B38">
                                <w:rPr>
                                  <w:color w:val="FF0000"/>
                                  <w:lang w:val="en-US"/>
                                </w:rPr>
                                <w:t>ue</w:t>
                              </w:r>
                              <w:r w:rsidR="003C1B38" w:rsidRPr="003C1B38">
                                <w:rPr>
                                  <w:color w:val="FF0000"/>
                                  <w:lang w:val="en-US"/>
                                </w:rPr>
                                <w:t>gsam</w:t>
                              </w:r>
                              <w:proofErr w:type="spellEnd"/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0AE52" id="Textfeld 313" o:spid="_x0000_s1076" type="#_x0000_t202" style="position:absolute;margin-left:448pt;margin-top:.6pt;width:119pt;height:35.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S8U+gEAANUDAAAOAAAAZHJzL2Uyb0RvYy54bWysU9uO0zAQfUfiHyy/0ySlgW5Ud7Xssghp&#10;uUgLH+A6TmNhe4ztNilfz9jJdit4Q+TB8mTsM3POHG+uR6PJUfqgwDJaLUpKpBXQKrtn9Pu3+1dr&#10;SkLktuUarGT0JAO93r58sRlcI5fQg26lJwhiQzM4RvsYXVMUQfTS8LAAJy0mO/CGRwz9vmg9HxDd&#10;6GJZlm+KAXzrPAgZAv69m5J0m/G7Tor4peuCjEQzir3FvPq87tJabDe82XvueiXmNvg/dGG4slj0&#10;DHXHIycHr/6CMkp4CNDFhQBTQNcpITMHZFOVf7B57LmTmQuKE9xZpvD/YMXn46P76kkc38GIA8wk&#10;gnsA8SMQC7c9t3t54z0MveQtFq6SZMXgQjNfTVKHJiSQ3fAJWhwyP0TIQGPnTVIFeRJExwGczqLL&#10;MRKRStZV9brElMDcqi7XdZ5KwZun286H+EGCIWnDqMehZnR+fAgxdcObpyOpmIV7pXUerLZkYPSq&#10;Xtb5wkXGqIi+08owui7TNzkhkXxv23w5cqWnPRbQdmadiE6U47gbiWoZnRpOKuygPaEOHiaf4bvA&#10;TQ/+FyUDeozR8PPAvaREf7So5VW1WiVT5mBVv11i4C8zu8sMtwKhGI2UTNvbmI08cb5BzTuV5Xju&#10;ZO4ZvZNVmn2ezHkZ51PPr3H7GwAA//8DAFBLAwQUAAYACAAAACEAXDjfSt0AAAAJAQAADwAAAGRy&#10;cy9kb3ducmV2LnhtbEyPTU/DMAyG70j8h8hI3FiyMsZW6k4IxBXE+JC4ZY3XVjRO1WRr+fd4Jzja&#10;j/X6eYvN5Dt1pCG2gRHmMwOKuAqu5Rrh/e3pagUqJsvOdoEJ4YcibMrzs8LmLoz8SsdtqpWEcMwt&#10;QpNSn2sdq4a8jbPQEwvbh8HbJONQazfYUcJ9pzNjltrbluVDY3t6aKj63h48wsfz/utzYV7qR3/T&#10;j2Eymv1aI15eTPd3oBJN6e8YTvqiDqU47cKBXVQdwmq9lC5JQAbqxOfXC1nsEG6zDHRZ6P8Nyl8A&#10;AAD//wMAUEsBAi0AFAAGAAgAAAAhALaDOJL+AAAA4QEAABMAAAAAAAAAAAAAAAAAAAAAAFtDb250&#10;ZW50X1R5cGVzXS54bWxQSwECLQAUAAYACAAAACEAOP0h/9YAAACUAQAACwAAAAAAAAAAAAAAAAAv&#10;AQAAX3JlbHMvLnJlbHNQSwECLQAUAAYACAAAACEA5GEvFPoBAADVAwAADgAAAAAAAAAAAAAAAAAu&#10;AgAAZHJzL2Uyb0RvYy54bWxQSwECLQAUAAYACAAAACEAXDjfSt0AAAAJAQAADwAAAAAAAAAAAAAA&#10;AABUBAAAZHJzL2Rvd25yZXYueG1sUEsFBgAAAAAEAAQA8wAAAF4FAAAAAA==&#10;" filled="f" stroked="f">
                <v:textbox>
                  <w:txbxContent>
                    <w:p w14:paraId="1E5A0EC0" w14:textId="29189B6C" w:rsidR="00EB52E5" w:rsidRPr="00A86C0E" w:rsidRDefault="00EB52E5" w:rsidP="00EB52E5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intractable = </w:t>
                      </w:r>
                      <w:proofErr w:type="spellStart"/>
                      <w:r w:rsidRPr="007D55B9">
                        <w:rPr>
                          <w:color w:val="FF0000"/>
                          <w:lang w:val="en-US"/>
                        </w:rPr>
                        <w:t>unloesbar</w:t>
                      </w:r>
                      <w:proofErr w:type="spellEnd"/>
                      <w:r w:rsidR="003C1B38">
                        <w:rPr>
                          <w:color w:val="FF0000"/>
                          <w:lang w:val="en-US"/>
                        </w:rPr>
                        <w:t xml:space="preserve">/ </w:t>
                      </w:r>
                      <w:hyperlink r:id="rId130" w:history="1">
                        <w:proofErr w:type="spellStart"/>
                        <w:r w:rsidR="003C1B38" w:rsidRPr="003C1B38">
                          <w:rPr>
                            <w:color w:val="FF0000"/>
                            <w:lang w:val="en-US"/>
                          </w:rPr>
                          <w:t>unf</w:t>
                        </w:r>
                        <w:r w:rsidR="003C1B38">
                          <w:rPr>
                            <w:color w:val="FF0000"/>
                            <w:lang w:val="en-US"/>
                          </w:rPr>
                          <w:t>ue</w:t>
                        </w:r>
                        <w:r w:rsidR="003C1B38" w:rsidRPr="003C1B38">
                          <w:rPr>
                            <w:color w:val="FF0000"/>
                            <w:lang w:val="en-US"/>
                          </w:rPr>
                          <w:t>gsam</w:t>
                        </w:r>
                        <w:proofErr w:type="spellEnd"/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2727D9C" wp14:editId="24734299">
            <wp:extent cx="4341768" cy="876300"/>
            <wp:effectExtent l="0" t="0" r="1905" b="0"/>
            <wp:docPr id="314" name="Grafik 31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Grafik 314" descr="Ein Bild, das Text enthält.&#10;&#10;Automatisch generierte Beschreibu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500407" cy="90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C4980" w14:textId="7CABF70A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C312D0C" wp14:editId="2A202BD7">
            <wp:extent cx="5760720" cy="3317875"/>
            <wp:effectExtent l="0" t="0" r="0" b="0"/>
            <wp:docPr id="221" name="Grafik 22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Grafik 221" descr="Ein Bild, das Text enthält.&#10;&#10;Automatisch generierte Beschreibu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3AE74" w14:textId="5879E70D" w:rsidR="00003472" w:rsidRPr="00516D29" w:rsidRDefault="007D55B9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7E1FE95D" wp14:editId="2309CCA0">
                <wp:simplePos x="0" y="0"/>
                <wp:positionH relativeFrom="page">
                  <wp:posOffset>5364480</wp:posOffset>
                </wp:positionH>
                <wp:positionV relativeFrom="paragraph">
                  <wp:posOffset>132715</wp:posOffset>
                </wp:positionV>
                <wp:extent cx="1968500" cy="266700"/>
                <wp:effectExtent l="0" t="0" r="0" b="0"/>
                <wp:wrapNone/>
                <wp:docPr id="316" name="Textfeld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85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FE8EC" w14:textId="1C2C34E3" w:rsidR="007D55B9" w:rsidRPr="00A86C0E" w:rsidRDefault="007D55B9" w:rsidP="007D55B9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(</w:t>
                            </w:r>
                            <w:r w:rsidRPr="007D55B9">
                              <w:rPr>
                                <w:color w:val="FF0000"/>
                                <w:lang w:val="en-US"/>
                              </w:rPr>
                              <w:t>World Wide Web Consortium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E95D" id="Textfeld 316" o:spid="_x0000_s1077" type="#_x0000_t202" style="position:absolute;left:0;text-align:left;margin-left:422.4pt;margin-top:10.45pt;width:155pt;height:21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uyX+gEAANUDAAAOAAAAZHJzL2Uyb0RvYy54bWysU9Fu2yAUfZ+0f0C8L3aiJE2skKpr12lS&#10;103q+gEE4xgNuAxI7Ozrd8FuGm1v1fyALr5w7j3nHjbXvdHkKH1QYBmdTkpKpBVQK7tn9PnH/YcV&#10;JSFyW3MNVjJ6koFeb9+/23SukjNoQdfSEwSxoeoco22MriqKIFppeJiAkxaTDXjDI279vqg97xDd&#10;6GJWlsuiA187D0KGgH/vhiTdZvymkSJ+a5ogI9GMYm8xrz6vu7QW2w2v9p67VomxDf6GLgxXFoue&#10;oe545OTg1T9QRgkPAZo4EWAKaBolZOaAbKblX2yeWu5k5oLiBHeWKfw/WPF4fHLfPYn9R+hxgJlE&#10;cA8gfgZi4bbldi9vvIeulbzGwtMkWdG5UI1Xk9ShCglk132FGofMDxEyUN94k1RBngTRcQCns+iy&#10;j0SkkuvlalFiSmButlxeYZxK8OrltvMhfpZgSAoY9TjUjM6PDyEOR1+OpGIW7pXWebDako7R9WK2&#10;yBcuMkZF9J1WhtFVmb7BCYnkJ1vny5ErPcTYi7Yj60R0oBz7XU9Uzegia5JU2EF9Qh08DD7Dd4FB&#10;C/43JR16jNHw68C9pER/sajlejqfJ1PmzXxxNcONv8zsLjPcCoRiNFIyhLcxG3ngfIOaNyrL8drJ&#10;2DN6Jws6+jyZ83KfT72+xu0fAAAA//8DAFBLAwQUAAYACAAAACEAEDKvbN0AAAAKAQAADwAAAGRy&#10;cy9kb3ducmV2LnhtbEyPwU7DMBBE70j8g7VI3KjdKK2aNJsKgbiCaAGJmxtvk6jxOordJvw9zgmO&#10;OzuaeVPsJtuJKw2+dYywXCgQxJUzLdcIH4eXhw0IHzQb3TkmhB/ysCtvbwqdGzfyO133oRYxhH2u&#10;EZoQ+lxKXzVktV+4njj+Tm6wOsRzqKUZ9BjDbScTpdbS6pZjQ6N7emqoOu8vFuHz9fT9laq3+tmu&#10;+tFNSrLNJOL93fS4BRFoCn9mmPEjOpSR6egubLzoEDZpGtEDQqIyELNhuZqVI8I6yUCWhfw/ofwF&#10;AAD//wMAUEsBAi0AFAAGAAgAAAAhALaDOJL+AAAA4QEAABMAAAAAAAAAAAAAAAAAAAAAAFtDb250&#10;ZW50X1R5cGVzXS54bWxQSwECLQAUAAYACAAAACEAOP0h/9YAAACUAQAACwAAAAAAAAAAAAAAAAAv&#10;AQAAX3JlbHMvLnJlbHNQSwECLQAUAAYACAAAACEAYersl/oBAADVAwAADgAAAAAAAAAAAAAAAAAu&#10;AgAAZHJzL2Uyb0RvYy54bWxQSwECLQAUAAYACAAAACEAEDKvbN0AAAAKAQAADwAAAAAAAAAAAAAA&#10;AABUBAAAZHJzL2Rvd25yZXYueG1sUEsFBgAAAAAEAAQA8wAAAF4FAAAAAA==&#10;" filled="f" stroked="f">
                <v:textbox>
                  <w:txbxContent>
                    <w:p w14:paraId="4C0FE8EC" w14:textId="1C2C34E3" w:rsidR="007D55B9" w:rsidRPr="00A86C0E" w:rsidRDefault="007D55B9" w:rsidP="007D55B9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(</w:t>
                      </w:r>
                      <w:r w:rsidRPr="007D55B9">
                        <w:rPr>
                          <w:color w:val="FF0000"/>
                          <w:lang w:val="en-US"/>
                        </w:rPr>
                        <w:t>World Wide Web Consortium</w:t>
                      </w:r>
                      <w:r>
                        <w:rPr>
                          <w:color w:val="FF0000"/>
                          <w:lang w:val="en-US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What is OWL? </w:t>
      </w:r>
    </w:p>
    <w:p w14:paraId="0EEF7571" w14:textId="11612FF8" w:rsidR="00EB62DB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7496880" wp14:editId="539D6FEB">
            <wp:extent cx="4895850" cy="1301674"/>
            <wp:effectExtent l="0" t="0" r="0" b="0"/>
            <wp:docPr id="222" name="Grafik 222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Grafik 222" descr="Ein Bild, das Tisch enthält.&#10;&#10;Automatisch generierte Beschreibu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907989" cy="130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300B" w14:textId="03611DC3" w:rsidR="00003472" w:rsidRPr="00516D29" w:rsidRDefault="00003472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the OWL-2 profiles and the underlying D</w:t>
      </w:r>
      <w:r w:rsidR="00EB62DB" w:rsidRPr="00516D29">
        <w:rPr>
          <w:rFonts w:ascii="Leelawadee UI" w:hAnsi="Leelawadee UI" w:cs="Leelawadee UI"/>
          <w:lang w:val="en-US"/>
        </w:rPr>
        <w:t>Ls</w:t>
      </w:r>
      <w:r w:rsidR="00DA63E0" w:rsidRPr="00516D29">
        <w:rPr>
          <w:rFonts w:ascii="Leelawadee UI" w:hAnsi="Leelawadee UI" w:cs="Leelawadee UI"/>
          <w:lang w:val="en-US"/>
        </w:rPr>
        <w:t>.</w:t>
      </w:r>
    </w:p>
    <w:p w14:paraId="39809F84" w14:textId="03C8EFC0" w:rsidR="00A3426E" w:rsidRPr="00516D29" w:rsidRDefault="00EB62DB" w:rsidP="00EB62DB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9F44C42" wp14:editId="41C0B60B">
            <wp:extent cx="4889500" cy="1336097"/>
            <wp:effectExtent l="0" t="0" r="6350" b="0"/>
            <wp:docPr id="223" name="Grafik 22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Grafik 223" descr="Ein Bild, das Text enthält.&#10;&#10;Automatisch generierte Beschreibu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943912" cy="135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7726" w14:textId="226DB0F5" w:rsidR="00874D02" w:rsidRPr="00516D29" w:rsidRDefault="00874D02" w:rsidP="00874D0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Summary</w:t>
      </w:r>
      <w:r w:rsidR="00657BCC" w:rsidRPr="00516D29">
        <w:rPr>
          <w:rFonts w:ascii="Leelawadee UI" w:hAnsi="Leelawadee UI" w:cs="Leelawadee UI"/>
          <w:lang w:val="en-US"/>
        </w:rPr>
        <w:t xml:space="preserve"> of this unit</w:t>
      </w:r>
      <w:r w:rsidRPr="00516D29">
        <w:rPr>
          <w:rFonts w:ascii="Leelawadee UI" w:hAnsi="Leelawadee UI" w:cs="Leelawadee UI"/>
          <w:lang w:val="en-US"/>
        </w:rPr>
        <w:t>:</w:t>
      </w:r>
    </w:p>
    <w:p w14:paraId="1DA8EC47" w14:textId="2002279B" w:rsidR="00874D02" w:rsidRPr="00516D29" w:rsidRDefault="00874D02" w:rsidP="009E66C3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0DB6382F" wp14:editId="04CA9881">
            <wp:extent cx="4267200" cy="1847614"/>
            <wp:effectExtent l="0" t="0" r="0" b="635"/>
            <wp:docPr id="315" name="Grafik 31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Grafik 315" descr="Ein Bild, das Text enthält.&#10;&#10;Automatisch generierte Beschreibu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282641" cy="185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5B3A" w14:textId="77777777" w:rsidR="007545E4" w:rsidRPr="00516D29" w:rsidRDefault="007545E4" w:rsidP="009E66C3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611499A6" w14:textId="161440CA" w:rsidR="00003472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6" w:name="_Toc129114327"/>
      <w:r w:rsidRPr="00516D29">
        <w:rPr>
          <w:rFonts w:ascii="Leelawadee UI" w:hAnsi="Leelawadee UI" w:cs="Leelawadee UI"/>
          <w:lang w:val="en-US"/>
        </w:rPr>
        <w:lastRenderedPageBreak/>
        <w:t>Existential Rules</w:t>
      </w:r>
      <w:bookmarkEnd w:id="6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329E19F5" w14:textId="351B98F1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When modeling Description Logics in (pure) Datalog, for which axioms issues arise, i.e., it is not easily possible? </w:t>
      </w:r>
    </w:p>
    <w:p w14:paraId="7EC73754" w14:textId="1A5C9F5B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E5A3568" wp14:editId="41646DA6">
            <wp:extent cx="5318760" cy="3183516"/>
            <wp:effectExtent l="0" t="0" r="0" b="0"/>
            <wp:docPr id="317" name="Grafik 31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Grafik 317" descr="Ein Bild, das Text enthält.&#10;&#10;Automatisch generierte Beschreibu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332822" cy="319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B01D" w14:textId="44CF553E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negation handled in Datalog/ASP vs Description Logics? </w:t>
      </w:r>
    </w:p>
    <w:p w14:paraId="6106007E" w14:textId="21E26050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959F27" wp14:editId="4002F5D1">
            <wp:extent cx="5760720" cy="3815080"/>
            <wp:effectExtent l="0" t="0" r="0" b="0"/>
            <wp:docPr id="318" name="Grafik 31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Grafik 318" descr="Ein Bild, das Text enthält.&#10;&#10;Automatisch generierte Beschreibu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37F55" w14:textId="4C9D23FF" w:rsidR="008973FE" w:rsidRPr="00516D29" w:rsidRDefault="008973FE" w:rsidP="008973FE">
      <w:pPr>
        <w:rPr>
          <w:rFonts w:ascii="Leelawadee UI" w:hAnsi="Leelawadee UI" w:cs="Leelawadee UI"/>
          <w:lang w:val="en-US"/>
        </w:rPr>
      </w:pPr>
    </w:p>
    <w:p w14:paraId="437ADC02" w14:textId="77777777" w:rsidR="008973FE" w:rsidRPr="00516D29" w:rsidRDefault="008973FE" w:rsidP="008973FE">
      <w:pPr>
        <w:rPr>
          <w:rFonts w:ascii="Leelawadee UI" w:hAnsi="Leelawadee UI" w:cs="Leelawadee UI"/>
          <w:lang w:val="en-US"/>
        </w:rPr>
      </w:pPr>
    </w:p>
    <w:p w14:paraId="52968023" w14:textId="4AEA020A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are the main differences between DLs and Datalog with respect to the intended usage? </w:t>
      </w:r>
    </w:p>
    <w:p w14:paraId="0E5D1A98" w14:textId="6AA69F48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0810582" wp14:editId="22D99331">
            <wp:extent cx="5760720" cy="2667635"/>
            <wp:effectExtent l="0" t="0" r="0" b="0"/>
            <wp:docPr id="319" name="Grafik 3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Grafik 319" descr="Ein Bild, das Text enthält.&#10;&#10;Automatisch generierte Beschreibu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DAE95" w14:textId="063A9B04" w:rsidR="008973FE" w:rsidRPr="00516D29" w:rsidRDefault="007A4259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4817DE0F" wp14:editId="0B4B6860">
                <wp:simplePos x="0" y="0"/>
                <wp:positionH relativeFrom="page">
                  <wp:posOffset>175260</wp:posOffset>
                </wp:positionH>
                <wp:positionV relativeFrom="paragraph">
                  <wp:posOffset>2566035</wp:posOffset>
                </wp:positionV>
                <wp:extent cx="777240" cy="274320"/>
                <wp:effectExtent l="0" t="0" r="0" b="0"/>
                <wp:wrapNone/>
                <wp:docPr id="304" name="Textfeld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D2246" w14:textId="245E9931" w:rsidR="007A4259" w:rsidRPr="00A86C0E" w:rsidRDefault="007A4259" w:rsidP="007A4259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Summary: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7DE0F" id="Textfeld 304" o:spid="_x0000_s1078" type="#_x0000_t202" style="position:absolute;margin-left:13.8pt;margin-top:202.05pt;width:61.2pt;height:21.6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Smz/AEAANQDAAAOAAAAZHJzL2Uyb0RvYy54bWysU11v2yAUfZ+0/4B4X5x4ydJaIVXXrtOk&#10;7kNq9wMwxjEacBmQ2Nmv7wW7abS+TfMDAq7vufece9hcDUaTg/RBgWV0MZtTIq2ARtkdoz8f795d&#10;UBIitw3XYCWjRxno1fbtm03vKllCB7qRniCIDVXvGO1idFVRBNFJw8MMnLQYbMEbHvHod0XjeY/o&#10;RhflfP6h6ME3zoOQIeDt7Rik24zftlLE720bZCSaUewt5tXntU5rsd3waue565SY2uD/0IXhymLR&#10;E9Qtj5zsvXoFZZTwEKCNMwGmgLZVQmYOyGYx/4vNQ8edzFxQnOBOMoX/Byu+HR7cD0/i8BEGHGAm&#10;Edw9iF+BWLjpuN3Ja++h7yRvsPAiSVb0LlRTapI6VCGB1P1XaHDIfB8hAw2tN0kV5EkQHQdwPIku&#10;h0gEXq7X63KJEYGhcr18X+ahFLx6TnY+xM8SDEkbRj3ONIPzw32IqRlePf+Salm4U1rnuWpLekYv&#10;V+UqJ5xFjIpoO60Moxfz9I1GSBw/2SYnR670uMcC2k6kE8+RcRzqgaiG0VWZkpMINTRHlMHDaDN8&#10;FrjpwP+hpEeLMRp+77mXlOgvFqW8XCwT8ZgPy9UamRN/HqnPI9wKhGI0UjJub2L28cj5GiVvVZbj&#10;pZOpZ7ROVmmyefLm+Tn/9fIYt08AAAD//wMAUEsDBBQABgAIAAAAIQBJKh7l3gAAAAoBAAAPAAAA&#10;ZHJzL2Rvd25yZXYueG1sTI9NT8MwDIbvSPyHyEjcWLLRbVCaTgjEFcT4kLh5jddWNE7VZGv593gn&#10;ONp+9Pp5i83kO3WkIbaBLcxnBhRxFVzLtYX3t6erG1AxITvsApOFH4qwKc/PCsxdGPmVjttUKwnh&#10;mKOFJqU+1zpWDXmMs9ATy20fBo9JxqHWbsBRwn2nF8astMeW5UODPT00VH1vD97Cx/P+6zMzL/Wj&#10;X/ZjmIxmf6utvbyY7u9AJZrSHwwnfVGHUpx24cAuqs7CYr0S0kJmsjmoE7A0Um4nm2x9Dbos9P8K&#10;5S8AAAD//wMAUEsBAi0AFAAGAAgAAAAhALaDOJL+AAAA4QEAABMAAAAAAAAAAAAAAAAAAAAAAFtD&#10;b250ZW50X1R5cGVzXS54bWxQSwECLQAUAAYACAAAACEAOP0h/9YAAACUAQAACwAAAAAAAAAAAAAA&#10;AAAvAQAAX3JlbHMvLnJlbHNQSwECLQAUAAYACAAAACEAJp0ps/wBAADUAwAADgAAAAAAAAAAAAAA&#10;AAAuAgAAZHJzL2Uyb0RvYy54bWxQSwECLQAUAAYACAAAACEASSoe5d4AAAAKAQAADwAAAAAAAAAA&#10;AAAAAABWBAAAZHJzL2Rvd25yZXYueG1sUEsFBgAAAAAEAAQA8wAAAGEFAAAAAA==&#10;" filled="f" stroked="f">
                <v:textbox>
                  <w:txbxContent>
                    <w:p w14:paraId="1CFD2246" w14:textId="245E9931" w:rsidR="007A4259" w:rsidRPr="00A86C0E" w:rsidRDefault="007A4259" w:rsidP="007A4259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Summary: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973FE" w:rsidRPr="00516D29">
        <w:rPr>
          <w:rFonts w:ascii="Leelawadee UI" w:hAnsi="Leelawadee UI" w:cs="Leelawadee UI"/>
          <w:noProof/>
        </w:rPr>
        <w:drawing>
          <wp:inline distT="0" distB="0" distL="0" distR="0" wp14:anchorId="431F3A89" wp14:editId="243E85D9">
            <wp:extent cx="5760720" cy="2369820"/>
            <wp:effectExtent l="0" t="0" r="0" b="0"/>
            <wp:docPr id="320" name="Grafik 320" descr="Ein Bild, das Text, drinnen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Grafik 320" descr="Ein Bild, das Text, drinnen, Screenshot enthält.&#10;&#10;Automatisch generierte Beschreibu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6A9E" w14:textId="48126F0A" w:rsidR="004E0148" w:rsidRPr="00516D29" w:rsidRDefault="004E0148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37303B7" wp14:editId="02C6AD68">
                <wp:simplePos x="0" y="0"/>
                <wp:positionH relativeFrom="page">
                  <wp:posOffset>3459480</wp:posOffset>
                </wp:positionH>
                <wp:positionV relativeFrom="paragraph">
                  <wp:posOffset>614680</wp:posOffset>
                </wp:positionV>
                <wp:extent cx="1783080" cy="274320"/>
                <wp:effectExtent l="0" t="0" r="0" b="0"/>
                <wp:wrapNone/>
                <wp:docPr id="297" name="Textfeld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3080" cy="274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BCC99" w14:textId="7031350C" w:rsidR="004E0148" w:rsidRPr="00A86C0E" w:rsidRDefault="004E0148" w:rsidP="004E0148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= Unique Name Assumption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303B7" id="Textfeld 297" o:spid="_x0000_s1079" type="#_x0000_t202" style="position:absolute;margin-left:272.4pt;margin-top:48.4pt;width:140.4pt;height:21.6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pym/AEAANUDAAAOAAAAZHJzL2Uyb0RvYy54bWysU9uO2yAQfa/Uf0C8N3ZuTdYKWW13u1Wl&#10;7UXa7QcQjGNUYCiQ2OnXd8DebNS+reoHBB7mzJwzh811bzQ5Sh8UWEank5ISaQXUyu4Z/fF0/25N&#10;SYjc1lyDlYyeZKDX27dvNp2r5Axa0LX0BEFsqDrHaBujq4oiiFYaHibgpMVgA97wiEe/L2rPO0Q3&#10;upiV5fuiA187D0KGgH/vhiDdZvymkSJ+a5ogI9GMYm8xrz6vu7QW2w2v9p67VomxDf6KLgxXFoue&#10;oe545OTg1T9QRgkPAZo4EWAKaBolZOaAbKblX2weW+5k5oLiBHeWKfw/WPH1+Oi+exL7D9DjADOJ&#10;4B5A/AzEwm3L7V7eeA9dK3mNhadJsqJzoRpTk9ShCglk132BGofMDxEyUN94k1RBngTRcQCns+iy&#10;j0Skkqv1vFxjSGBstlrMZ3kqBa+es50P8ZMEQ9KGUY9Dzej8+BBi6oZXz1dSMQv3Sus8WG1Jx+jV&#10;crbMCRcRoyL6TivD6LpM3+CERPKjrXNy5EoPeyyg7cg6ER0ox37XE1Uzupyn5KTCDuoT6uBh8Bm+&#10;C9y04H9T0qHHGA2/DtxLSvRni1peTReLZMp8WCxXyJz4y8juMsKtQChGIyXD9jZmIw+cb1DzRmU5&#10;XjoZe0bvZJVGnydzXp7zrZfXuP0DAAD//wMAUEsDBBQABgAIAAAAIQD5Q6ys3gAAAAoBAAAPAAAA&#10;ZHJzL2Rvd25yZXYueG1sTI/BTsMwDIbvSLxDZKTdWMLUVlvXdEKgXYfYAIlb1nhttcapmmzt3h5z&#10;gpNl+dPv7y82k+vEFYfQetLwNFcgkCpvW6o1fBy2j0sQIRqypvOEGm4YYFPe3xUmt36kd7zuYy04&#10;hEJuNDQx9rmUoWrQmTD3PRLfTn5wJvI61NIOZuRw18mFUpl0piX+0JgeXxqszvuL0/C5O31/Jeqt&#10;fnVpP/pJSXIrqfXsYXpeg4g4xT8YfvVZHUp2OvoL2SA6DWmSsHrUsMp4MrBcpBmII5OJUiDLQv6v&#10;UP4AAAD//wMAUEsBAi0AFAAGAAgAAAAhALaDOJL+AAAA4QEAABMAAAAAAAAAAAAAAAAAAAAAAFtD&#10;b250ZW50X1R5cGVzXS54bWxQSwECLQAUAAYACAAAACEAOP0h/9YAAACUAQAACwAAAAAAAAAAAAAA&#10;AAAvAQAAX3JlbHMvLnJlbHNQSwECLQAUAAYACAAAACEAe8qcpvwBAADVAwAADgAAAAAAAAAAAAAA&#10;AAAuAgAAZHJzL2Uyb0RvYy54bWxQSwECLQAUAAYACAAAACEA+UOsrN4AAAAKAQAADwAAAAAAAAAA&#10;AAAAAABWBAAAZHJzL2Rvd25yZXYueG1sUEsFBgAAAAAEAAQA8wAAAGEFAAAAAA==&#10;" filled="f" stroked="f">
                <v:textbox>
                  <w:txbxContent>
                    <w:p w14:paraId="49FBCC99" w14:textId="7031350C" w:rsidR="004E0148" w:rsidRPr="00A86C0E" w:rsidRDefault="004E0148" w:rsidP="004E0148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= Unique Name Assumption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</w:rPr>
        <w:drawing>
          <wp:anchor distT="0" distB="0" distL="114300" distR="114300" simplePos="0" relativeHeight="251773952" behindDoc="0" locked="0" layoutInCell="1" allowOverlap="1" wp14:anchorId="3F90FCC8" wp14:editId="4EB8A18C">
            <wp:simplePos x="0" y="0"/>
            <wp:positionH relativeFrom="margin">
              <wp:posOffset>2132965</wp:posOffset>
            </wp:positionH>
            <wp:positionV relativeFrom="paragraph">
              <wp:posOffset>660400</wp:posOffset>
            </wp:positionV>
            <wp:extent cx="4343479" cy="541020"/>
            <wp:effectExtent l="0" t="0" r="0" b="0"/>
            <wp:wrapNone/>
            <wp:docPr id="299" name="Grafik 29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Grafik 299" descr="Ein Bild, das Text enthält.&#10;&#10;Automatisch generierte Beschreibu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79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6D29">
        <w:rPr>
          <w:rFonts w:ascii="Leelawadee UI" w:hAnsi="Leelawadee UI" w:cs="Leelawadee UI"/>
          <w:noProof/>
        </w:rPr>
        <w:drawing>
          <wp:inline distT="0" distB="0" distL="0" distR="0" wp14:anchorId="495965AF" wp14:editId="049EB110">
            <wp:extent cx="3573780" cy="2680335"/>
            <wp:effectExtent l="0" t="0" r="7620" b="5715"/>
            <wp:docPr id="210" name="Grafik 21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Grafik 210" descr="Ein Bild, das Text enthält.&#10;&#10;Automatisch generierte Beschreibu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5759A" w14:textId="77777777" w:rsidR="004E0148" w:rsidRPr="00516D29" w:rsidRDefault="004E0148" w:rsidP="008973FE">
      <w:pPr>
        <w:rPr>
          <w:rFonts w:ascii="Leelawadee UI" w:hAnsi="Leelawadee UI" w:cs="Leelawadee UI"/>
          <w:lang w:val="en-US"/>
        </w:rPr>
      </w:pPr>
    </w:p>
    <w:p w14:paraId="32646DC9" w14:textId="6EA8D184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How can Datalog be extended to cater for modeling of the axioms that </w:t>
      </w:r>
      <w:r w:rsidR="008973FE" w:rsidRPr="00516D29">
        <w:rPr>
          <w:rFonts w:ascii="Leelawadee UI" w:hAnsi="Leelawadee UI" w:cs="Leelawadee UI"/>
          <w:lang w:val="en-US"/>
        </w:rPr>
        <w:t>cannot</w:t>
      </w:r>
      <w:r w:rsidRPr="00516D29">
        <w:rPr>
          <w:rFonts w:ascii="Leelawadee UI" w:hAnsi="Leelawadee UI" w:cs="Leelawadee UI"/>
          <w:lang w:val="en-US"/>
        </w:rPr>
        <w:t xml:space="preserve"> be modeled in (pure) Datalog? What is the problem with such an extension? </w:t>
      </w:r>
    </w:p>
    <w:p w14:paraId="78CA0740" w14:textId="651B5AA4" w:rsidR="008973FE" w:rsidRPr="00516D29" w:rsidRDefault="0054698A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657122C9" wp14:editId="701BF3BB">
                <wp:simplePos x="0" y="0"/>
                <wp:positionH relativeFrom="page">
                  <wp:posOffset>4572000</wp:posOffset>
                </wp:positionH>
                <wp:positionV relativeFrom="paragraph">
                  <wp:posOffset>365125</wp:posOffset>
                </wp:positionV>
                <wp:extent cx="746760" cy="259080"/>
                <wp:effectExtent l="0" t="0" r="0" b="0"/>
                <wp:wrapNone/>
                <wp:docPr id="344" name="Textfeld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" cy="259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67603" w14:textId="3ED92F03" w:rsidR="0054698A" w:rsidRPr="00A86C0E" w:rsidRDefault="0054698A" w:rsidP="0054698A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Problem: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122C9" id="Textfeld 344" o:spid="_x0000_s1080" type="#_x0000_t202" style="position:absolute;margin-left:5in;margin-top:28.75pt;width:58.8pt;height:20.4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BgG+wEAANQDAAAOAAAAZHJzL2Uyb0RvYy54bWysU9uO2yAQfa/Uf0C8N3aiXK2Q1Xa3W1Xa&#10;bitt+wEE4xgVGAokdvr1HbA3G7VvVf2AGMZzmHPmsL3pjSYn6YMCy+h0UlIirYBa2QOj3789vFtT&#10;EiK3NddgJaNnGejN7u2bbecqOYMWdC09QRAbqs4x2sboqqIIopWGhwk4aTHZgDc8YugPRe15h+hG&#10;F7OyXBYd+Np5EDIEPL0fknSX8ZtGivilaYKMRDOKvcW8+rzu01rstrw6eO5aJcY2+D90YbiyeOkF&#10;6p5HTo5e/QVllPAQoIkTAaaAplFCZg7IZlr+wea55U5mLihOcBeZwv+DFU+nZ/fVk9i/hx4HmEkE&#10;9wjiRyAW7lpuD/LWe+hayWu8eJokKzoXqrE0SR2qkED23Weoccj8GCED9Y03SRXkSRAdB3C+iC77&#10;SAQerubL1RIzAlOzxaZc56EUvHopdj7EjxIMSRtGPc40g/PTY4ipGV69/JLusvCgtM5z1ZZ0jG4W&#10;s0UuuMoYFdF2WhlG12X6BiMkjh9snYsjV3rY4wXajqQTz4Fx7Pc9UTWji3kqTiLsoT6jDB4Gm+Gz&#10;wE0L/hclHVqM0fDzyL2kRH+yKOVmOp8nT+ZgvljNMPDXmf11hluBUIxGSobtXcw+HjjfouSNynK8&#10;djL2jNbJKo02T968jvNfr49x9xsAAP//AwBQSwMEFAAGAAgAAAAhAHvXnRzcAAAACQEAAA8AAABk&#10;cnMvZG93bnJldi54bWxMj01PwzAMQO9I/IfISNxYAqNrV+pOCMQVtPEhcctar61onKrJ1vLvMSc4&#10;Wn56fi42s+vVicbQeUa4XhhQxJWvO24Q3l6frjJQIVqube+ZEL4pwKY8PytsXvuJt3TaxUaJhENu&#10;EdoYh1zrULXkbFj4gVh2Bz86G2UcG12PdhK56/WNMSvtbMdyobUDPbRUfe2ODuH9+fD5cWtemkeX&#10;DJOfjWa31oiXF/P9HahIc/yD4Tdf0qGUpr0/ch1Uj5CKXlCEJE1ACZAt0xWoPcI6W4IuC/3/g/IH&#10;AAD//wMAUEsBAi0AFAAGAAgAAAAhALaDOJL+AAAA4QEAABMAAAAAAAAAAAAAAAAAAAAAAFtDb250&#10;ZW50X1R5cGVzXS54bWxQSwECLQAUAAYACAAAACEAOP0h/9YAAACUAQAACwAAAAAAAAAAAAAAAAAv&#10;AQAAX3JlbHMvLnJlbHNQSwECLQAUAAYACAAAACEAdFAYBvsBAADUAwAADgAAAAAAAAAAAAAAAAAu&#10;AgAAZHJzL2Uyb0RvYy54bWxQSwECLQAUAAYACAAAACEAe9edHNwAAAAJAQAADwAAAAAAAAAAAAAA&#10;AABVBAAAZHJzL2Rvd25yZXYueG1sUEsFBgAAAAAEAAQA8wAAAF4FAAAAAA==&#10;" filled="f" stroked="f">
                <v:textbox>
                  <w:txbxContent>
                    <w:p w14:paraId="4DD67603" w14:textId="3ED92F03" w:rsidR="0054698A" w:rsidRPr="00A86C0E" w:rsidRDefault="0054698A" w:rsidP="0054698A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Problem: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3077E" w:rsidRPr="00516D29">
        <w:rPr>
          <w:rFonts w:ascii="Leelawadee UI" w:hAnsi="Leelawadee UI" w:cs="Leelawadee UI"/>
          <w:noProof/>
        </w:rPr>
        <w:drawing>
          <wp:anchor distT="0" distB="0" distL="114300" distR="114300" simplePos="0" relativeHeight="251788288" behindDoc="0" locked="0" layoutInCell="1" allowOverlap="1" wp14:anchorId="01F0B397" wp14:editId="1304FE85">
            <wp:simplePos x="0" y="0"/>
            <wp:positionH relativeFrom="column">
              <wp:posOffset>3702685</wp:posOffset>
            </wp:positionH>
            <wp:positionV relativeFrom="paragraph">
              <wp:posOffset>540385</wp:posOffset>
            </wp:positionV>
            <wp:extent cx="2606040" cy="260604"/>
            <wp:effectExtent l="0" t="0" r="3810" b="6350"/>
            <wp:wrapNone/>
            <wp:docPr id="339" name="Grafik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260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446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89A1C65" wp14:editId="12626566">
                <wp:simplePos x="0" y="0"/>
                <wp:positionH relativeFrom="page">
                  <wp:posOffset>5288280</wp:posOffset>
                </wp:positionH>
                <wp:positionV relativeFrom="paragraph">
                  <wp:posOffset>2422525</wp:posOffset>
                </wp:positionV>
                <wp:extent cx="2049780" cy="449580"/>
                <wp:effectExtent l="0" t="0" r="0" b="0"/>
                <wp:wrapNone/>
                <wp:docPr id="305" name="Textfeld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6C3DC" w14:textId="489B7E1D" w:rsidR="009F6446" w:rsidRPr="00A86C0E" w:rsidRDefault="009F6446" w:rsidP="009F6446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KR = </w:t>
                            </w:r>
                            <w:r w:rsidRPr="009F6446">
                              <w:rPr>
                                <w:color w:val="FF0000"/>
                                <w:lang w:val="en-US"/>
                              </w:rPr>
                              <w:t>Knowledge Representation and Reasoning</w:t>
                            </w: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(?)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A1C65" id="Textfeld 305" o:spid="_x0000_s1081" type="#_x0000_t202" style="position:absolute;margin-left:416.4pt;margin-top:190.75pt;width:161.4pt;height:35.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+Mx+wEAANUDAAAOAAAAZHJzL2Uyb0RvYy54bWysU11v2yAUfZ+0/4B4X+xE9ppYIVXXrtOk&#10;7kPq9gMIxjEacBmQ2Nmv3wWnabS+VfMDuvhyD/ece1hfj0aTg/RBgWV0PispkVZAq+yO0Z8/7t8t&#10;KQmR25ZrsJLRowz0evP2zXpwjVxAD7qVniCIDc3gGO1jdE1RBNFLw8MMnLSY7MAbHnHrd0Xr+YDo&#10;RheLsnxfDOBb50HIEPDv3ZSkm4zfdVLEb10XZCSaUewt5tXndZvWYrPmzc5z1ytxaoO/ogvDlcVL&#10;z1B3PHKy9+oFlFHCQ4AuzgSYArpOCZk5IJt5+Q+bx547mbmgOMGdZQr/D1Z8PTy6757E8QOMOMBM&#10;IrgHEL8CsXDbc7uTN97D0Eve4sXzJFkxuNCcSpPUoQkJZDt8gRaHzPcRMtDYeZNUQZ4E0XEAx7Po&#10;coxE4M9FWa2ulpgSmKuqVY1xuoI3T9XOh/hJgiEpYNTjUDM6PzyEOB19OpIus3CvtM6D1ZYMjK7q&#10;RZ0LLjJGRfSdVobRZZm+yQmJ5Efb5uLIlZ5i7EXbE+tEdKIcx+1IVMtoXafipMIW2iPq4GHyGb4L&#10;DHrwfygZ0GOMht977iUl+rNFLVfzqkqmzJuqvlrgxl9mtpcZbgVCMRopmcLbmI08cb5BzTuV5Xju&#10;5NQzeicLevJ5MuflPp96fo2bvwAAAP//AwBQSwMEFAAGAAgAAAAhAAGN02ngAAAADAEAAA8AAABk&#10;cnMvZG93bnJldi54bWxMj81OwzAQhO9IvIO1SNyonaSuQsimQiCuIMqPxM1NtklEvI5itwlvj3uC&#10;42hGM9+U28UO4kST7x0jJCsFgrh2Tc8twvvb000OwgfDjRkcE8IPedhWlxelKRo38yuddqEVsYR9&#10;YRC6EMZCSl93ZI1fuZE4egc3WROinFrZTGaO5XaQqVIbaU3PcaEzIz10VH/vjhbh4/nw9blWL+2j&#10;1ePsFiXZ3krE66vl/g5EoCX8heGMH9Ghikx7d+TGiwEhz9KIHhCyPNEgzolE6w2IPcJapxnIqpT/&#10;T1S/AAAA//8DAFBLAQItABQABgAIAAAAIQC2gziS/gAAAOEBAAATAAAAAAAAAAAAAAAAAAAAAABb&#10;Q29udGVudF9UeXBlc10ueG1sUEsBAi0AFAAGAAgAAAAhADj9If/WAAAAlAEAAAsAAAAAAAAAAAAA&#10;AAAALwEAAF9yZWxzLy5yZWxzUEsBAi0AFAAGAAgAAAAhAAW34zH7AQAA1QMAAA4AAAAAAAAAAAAA&#10;AAAALgIAAGRycy9lMm9Eb2MueG1sUEsBAi0AFAAGAAgAAAAhAAGN02ngAAAADAEAAA8AAAAAAAAA&#10;AAAAAAAAVQQAAGRycy9kb3ducmV2LnhtbFBLBQYAAAAABAAEAPMAAABiBQAAAAA=&#10;" filled="f" stroked="f">
                <v:textbox>
                  <w:txbxContent>
                    <w:p w14:paraId="0C86C3DC" w14:textId="489B7E1D" w:rsidR="009F6446" w:rsidRPr="00A86C0E" w:rsidRDefault="009F6446" w:rsidP="009F6446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KR = </w:t>
                      </w:r>
                      <w:r w:rsidRPr="009F6446">
                        <w:rPr>
                          <w:color w:val="FF0000"/>
                          <w:lang w:val="en-US"/>
                        </w:rPr>
                        <w:t>Knowledge Representation and Reasoning</w:t>
                      </w:r>
                      <w:r>
                        <w:rPr>
                          <w:color w:val="FF0000"/>
                          <w:lang w:val="en-US"/>
                        </w:rPr>
                        <w:t xml:space="preserve"> (?)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973FE" w:rsidRPr="00516D29">
        <w:rPr>
          <w:rFonts w:ascii="Leelawadee UI" w:hAnsi="Leelawadee UI" w:cs="Leelawadee UI"/>
          <w:noProof/>
        </w:rPr>
        <w:drawing>
          <wp:inline distT="0" distB="0" distL="0" distR="0" wp14:anchorId="6DE12CAA" wp14:editId="4BD072C0">
            <wp:extent cx="4937760" cy="2784566"/>
            <wp:effectExtent l="0" t="0" r="0" b="0"/>
            <wp:docPr id="322" name="Grafik 3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Grafik 322" descr="Ein Bild, das Text enthält.&#10;&#10;Automatisch generierte Beschreibu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59785" cy="27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C824" w14:textId="64AF8899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1D97EB0" wp14:editId="64376AA2">
            <wp:extent cx="4114800" cy="1752600"/>
            <wp:effectExtent l="0" t="0" r="0" b="0"/>
            <wp:docPr id="323" name="Grafik 32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Grafik 323" descr="Ein Bild, das Text enthält.&#10;&#10;Automatisch generierte Beschreibu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129453" cy="175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451D4" w14:textId="0FC41C30" w:rsidR="008973FE" w:rsidRPr="00516D29" w:rsidRDefault="009E4807" w:rsidP="008973FE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6286B115" wp14:editId="02B1C0CC">
                <wp:simplePos x="0" y="0"/>
                <wp:positionH relativeFrom="page">
                  <wp:posOffset>1699260</wp:posOffset>
                </wp:positionH>
                <wp:positionV relativeFrom="paragraph">
                  <wp:posOffset>246380</wp:posOffset>
                </wp:positionV>
                <wp:extent cx="2004060" cy="266700"/>
                <wp:effectExtent l="0" t="0" r="0" b="0"/>
                <wp:wrapNone/>
                <wp:docPr id="321" name="Textfeld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406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9D7F0" w14:textId="2C0962D5" w:rsidR="009E4807" w:rsidRPr="00A86C0E" w:rsidRDefault="009E4807" w:rsidP="009E4807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extensional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data,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Abox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in DLs)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6B115" id="Textfeld 321" o:spid="_x0000_s1082" type="#_x0000_t202" style="position:absolute;left:0;text-align:left;margin-left:133.8pt;margin-top:19.4pt;width:157.8pt;height:21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+si/AEAANUDAAAOAAAAZHJzL2Uyb0RvYy54bWysU9Fu2yAUfZ+0f0C8L3asxG2tkKpr12lS&#10;103q+gEE4xgNuAxI7Ozrd8FpGm1v1fyAuFzfwz3nHlbXo9FkL31QYBmdz0pKpBXQKrtl9PnH/YdL&#10;SkLktuUarGT0IAO9Xr9/txpcIyvoQbfSEwSxoRkco32MrimKIHppeJiBkxaTHXjDI4Z+W7SeD4hu&#10;dFGVZV0M4FvnQcgQ8PRuStJ1xu86KeK3rgsyEs0o9hbz6vO6SWuxXvFm67nrlTi2wd/QheHK4qUn&#10;qDseOdl59Q+UUcJDgC7OBJgCuk4JmTkgm3n5F5unnjuZuaA4wZ1kCv8PVjzun9x3T+L4EUYcYCYR&#10;3AOIn4FYuO253cob72HoJW/x4nmSrBhcaI6lSerQhASyGb5Ci0PmuwgZaOy8SaogT4LoOIDDSXQ5&#10;RiLwEKe4KGtMCcxVdX1R5qkUvHmpdj7EzxIMSRtGPQ41o/P9Q4ipG968/JIus3CvtM6D1ZYMjF4t&#10;q2UuOMsYFdF3WhlGL8v0TU5IJD/ZNhdHrvS0xwu0PbJORCfKcdyMRLWMLutUnFTYQHtAHTxMPsN3&#10;gZse/G9KBvQYo+HXjntJif5iUcur+WKRTJmDxfKiwsCfZzbnGW4FQjEaKZm2tzEbeeJ8g5p3Ksvx&#10;2smxZ/ROVuno82TO8zj/9foa138AAAD//wMAUEsDBBQABgAIAAAAIQB5rDOQ3QAAAAkBAAAPAAAA&#10;ZHJzL2Rvd25yZXYueG1sTI/BTsMwEETvSPyDtUjcqE1KUxPiVAjEFUShSNzceJtExOsodpvw9ywn&#10;OK72aeZNuZl9L044xi6QgeuFAoFUB9dRY+D97elKg4jJkrN9IDTwjRE21flZaQsXJnrF0zY1gkMo&#10;FtZAm9JQSBnrFr2NizAg8e8QRm8Tn2Mj3WgnDve9zJTKpbcdcUNrB3xosf7aHr2B3fPh8+NGvTSP&#10;fjVMYVaS/K005vJivr8DkXBOfzD86rM6VOy0D0dyUfQGsnydM2pgqXkCAyu9zEDsDWilQVal/L+g&#10;+gEAAP//AwBQSwECLQAUAAYACAAAACEAtoM4kv4AAADhAQAAEwAAAAAAAAAAAAAAAAAAAAAAW0Nv&#10;bnRlbnRfVHlwZXNdLnhtbFBLAQItABQABgAIAAAAIQA4/SH/1gAAAJQBAAALAAAAAAAAAAAAAAAA&#10;AC8BAABfcmVscy8ucmVsc1BLAQItABQABgAIAAAAIQDHJ+si/AEAANUDAAAOAAAAAAAAAAAAAAAA&#10;AC4CAABkcnMvZTJvRG9jLnhtbFBLAQItABQABgAIAAAAIQB5rDOQ3QAAAAkBAAAPAAAAAAAAAAAA&#10;AAAAAFYEAABkcnMvZG93bnJldi54bWxQSwUGAAAAAAQABADzAAAAYAUAAAAA&#10;" filled="f" stroked="f">
                <v:textbox>
                  <w:txbxContent>
                    <w:p w14:paraId="4A59D7F0" w14:textId="2C0962D5" w:rsidR="009E4807" w:rsidRPr="00A86C0E" w:rsidRDefault="009E4807" w:rsidP="009E4807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(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extensional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 data,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Abox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 xml:space="preserve"> in DLs)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3472" w:rsidRPr="00516D29">
        <w:rPr>
          <w:rFonts w:ascii="Leelawadee UI" w:hAnsi="Leelawadee UI" w:cs="Leelawadee UI"/>
          <w:lang w:val="en-US"/>
        </w:rPr>
        <w:t xml:space="preserve">What is the main reasoning service in Datalog^+, and how does it work? </w:t>
      </w:r>
    </w:p>
    <w:p w14:paraId="43574163" w14:textId="069A1D09" w:rsidR="008973FE" w:rsidRPr="00516D29" w:rsidRDefault="00344D88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6158960B" wp14:editId="54F06847">
                <wp:simplePos x="0" y="0"/>
                <wp:positionH relativeFrom="page">
                  <wp:posOffset>4282440</wp:posOffset>
                </wp:positionH>
                <wp:positionV relativeFrom="paragraph">
                  <wp:posOffset>1849120</wp:posOffset>
                </wp:positionV>
                <wp:extent cx="2186940" cy="434340"/>
                <wp:effectExtent l="0" t="0" r="0" b="3810"/>
                <wp:wrapNone/>
                <wp:docPr id="338" name="Textfeld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ADF58" w14:textId="1EA9E1F3" w:rsidR="00344D88" w:rsidRPr="00A86C0E" w:rsidRDefault="00344D88" w:rsidP="00344D88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X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..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should match values of data in database, phi .. formula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8960B" id="Textfeld 338" o:spid="_x0000_s1083" type="#_x0000_t202" style="position:absolute;margin-left:337.2pt;margin-top:145.6pt;width:172.2pt;height:34.2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3Ql/AEAANUDAAAOAAAAZHJzL2Uyb0RvYy54bWysU9tuGyEQfa/Uf0C813upndgr4yhNmqpS&#10;epHSfgBmWS8qMBSwd92v78A6jtW+Vd2V0MAwZ+acGdY3o9HkIH1QYBmtZiUl0gpold0x+v3bw5sl&#10;JSFy23INVjJ6lIHebF6/Wg+ukTX0oFvpCYLY0AyO0T5G1xRFEL00PMzASYvODrzhEbd+V7SeD4hu&#10;dFGX5VUxgG+dByFDwNP7yUk3Gb/rpIhfui7ISDSjWFvMq8/rNq3FZs2bneeuV+JUBv+HKgxXFpOe&#10;oe555GTv1V9QRgkPAbo4E2AK6DolZOaAbKryDzZPPXcyc0FxgjvLFP4frPh8eHJfPYnjOxixgZlE&#10;cI8gfgRi4a7ndidvvYehl7zFxFWSrBhcaE6hSerQhASyHT5Bi03m+wgZaOy8SaogT4Lo2IDjWXQ5&#10;RiLwsK6WV6s5ugT65m/xz10pePMc7XyIHyQYkgxGPTY1o/PDY4ipGt48X0nJLDworXNjtSUDo6tF&#10;vcgBFx6jIs6dVobRZZm+aRISyfe2zcGRKz3ZmEDbE+tEdKIcx+1IVMvo4joFJxW20B5RBw/TnOG7&#10;QKMH/4uSAWeM0fBzz72kRH+0qOWqmifiMW/mi+saN/7Ss730cCsQitFIyWTexTzIE+db1LxTWY6X&#10;Sk414+xklU5znobzcp9vvbzGzW8AAAD//wMAUEsDBBQABgAIAAAAIQDbhDk24AAAAAwBAAAPAAAA&#10;ZHJzL2Rvd25yZXYueG1sTI9BT4NAEIXvJv6HzZh4s7sgxYIMjdF41bTaJt62MAUiO0vYbcF/7/ak&#10;x8l8ee97xXo2vTjT6DrLCNFCgSCubN1xg/D58Xq3AuG85lr3lgnhhxysy+urQue1nXhD561vRAhh&#10;l2uE1vshl9JVLRntFnYgDr+jHY324RwbWY96CuGml7FSqTS649DQ6oGeW6q+tyeDsHs7fu0T9d68&#10;mOUw2VlJNplEvL2Znx5BeJr9HwwX/aAOZXA62BPXTvQI6UOSBBQhzqIYxIVQ0SqsOSDcL7MUZFnI&#10;/yPKXwAAAP//AwBQSwECLQAUAAYACAAAACEAtoM4kv4AAADhAQAAEwAAAAAAAAAAAAAAAAAAAAAA&#10;W0NvbnRlbnRfVHlwZXNdLnhtbFBLAQItABQABgAIAAAAIQA4/SH/1gAAAJQBAAALAAAAAAAAAAAA&#10;AAAAAC8BAABfcmVscy8ucmVsc1BLAQItABQABgAIAAAAIQARP3Ql/AEAANUDAAAOAAAAAAAAAAAA&#10;AAAAAC4CAABkcnMvZTJvRG9jLnhtbFBLAQItABQABgAIAAAAIQDbhDk24AAAAAwBAAAPAAAAAAAA&#10;AAAAAAAAAFYEAABkcnMvZG93bnJldi54bWxQSwUGAAAAAAQABADzAAAAYwUAAAAA&#10;" filled="f" stroked="f">
                <v:textbox>
                  <w:txbxContent>
                    <w:p w14:paraId="102ADF58" w14:textId="1EA9E1F3" w:rsidR="00344D88" w:rsidRPr="00A86C0E" w:rsidRDefault="00344D88" w:rsidP="00344D88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X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 xml:space="preserve"> ..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 should match values of data in database, phi .. formula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E4807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2A02C9F" wp14:editId="72B29C63">
                <wp:simplePos x="0" y="0"/>
                <wp:positionH relativeFrom="page">
                  <wp:posOffset>4229100</wp:posOffset>
                </wp:positionH>
                <wp:positionV relativeFrom="paragraph">
                  <wp:posOffset>1277620</wp:posOffset>
                </wp:positionV>
                <wp:extent cx="2186940" cy="266700"/>
                <wp:effectExtent l="0" t="0" r="0" b="0"/>
                <wp:wrapNone/>
                <wp:docPr id="337" name="Textfeld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69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03E3A" w14:textId="65E0BE1B" w:rsidR="009E4807" w:rsidRPr="00A86C0E" w:rsidRDefault="009E4807" w:rsidP="009E4807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Evaluate query over union of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them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02C9F" id="Textfeld 337" o:spid="_x0000_s1084" type="#_x0000_t202" style="position:absolute;margin-left:333pt;margin-top:100.6pt;width:172.2pt;height:21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ec/AEAANUDAAAOAAAAZHJzL2Uyb0RvYy54bWysU8Fu2zAMvQ/YPwi6L3aMJE2MKEXXrsOA&#10;rhvQ9QMUWY6FSaImKbGzrx8lp2mw3Yr5IJCi+cj3SK2vB6PJQfqgwDI6nZSUSCugUXbH6POP+w9L&#10;SkLktuEarGT0KAO93rx/t+5dLSvoQDfSEwSxoe4do12Mri6KIDppeJiAkxaDLXjDI7p+VzSe94hu&#10;dFGV5aLowTfOg5Ah4O3dGKSbjN+2UsRvbRtkJJpR7C3m0+dzm85is+b1znPXKXFqg7+hC8OVxaJn&#10;qDseOdl79Q+UUcJDgDZOBJgC2lYJmTkgm2n5F5unjjuZuaA4wZ1lCv8PVjwentx3T+LwEQYcYCYR&#10;3AOIn4FYuO243ckb76HvJG+w8DRJVvQu1KfUJHWoQwLZ9l+hwSHzfYQMNLTeJFWQJ0F0HMDxLLoc&#10;IhF4WU2Xi9UMQwJj1WJxVeapFLx+yXY+xM8SDEkGox6HmtH54SHE1A2vX35JxSzcK63zYLUlPaOr&#10;eTXPCRcRoyLunVaG0WWZvnETEslPtsnJkSs92lhA2xPrRHSkHIftQFTD6HyZkpMKW2iOqIOHcc/w&#10;XaDRgf9NSY87xmj4tedeUqK/WNRyNZ0l4jE7s/lVhY6/jGwvI9wKhGI0UjKatzEv8sj5BjVvVZbj&#10;tZNTz7g7WaXTnqflvPTzX6+vcfMHAAD//wMAUEsDBBQABgAIAAAAIQCh2Yv63wAAAAwBAAAPAAAA&#10;ZHJzL2Rvd25yZXYueG1sTI/NTsMwEITvSH0Ha5G4UTshRBDiVBWIK1XLj8RtG2+TiHgdxW4T3h73&#10;RI+zM5r9plzNthcnGn3nWEOyVCCIa2c6bjR8vL/ePoDwAdlg75g0/JKHVbW4KrEwbuItnXahEbGE&#10;fYEa2hCGQkpft2TRL91AHL2DGy2GKMdGmhGnWG57mSqVS4sdxw8tDvTcUv2zO1oNn2+H769MbZoX&#10;ez9MblaS7aPU+uZ6Xj+BCDSH/zCc8SM6VJFp745svOg15HketwQNqUpSEOeESlQGYh9P2V0Ksirl&#10;5YjqDwAA//8DAFBLAQItABQABgAIAAAAIQC2gziS/gAAAOEBAAATAAAAAAAAAAAAAAAAAAAAAABb&#10;Q29udGVudF9UeXBlc10ueG1sUEsBAi0AFAAGAAgAAAAhADj9If/WAAAAlAEAAAsAAAAAAAAAAAAA&#10;AAAALwEAAF9yZWxzLy5yZWxzUEsBAi0AFAAGAAgAAAAhAHFNp5z8AQAA1QMAAA4AAAAAAAAAAAAA&#10;AAAALgIAAGRycy9lMm9Eb2MueG1sUEsBAi0AFAAGAAgAAAAhAKHZi/rfAAAADAEAAA8AAAAAAAAA&#10;AAAAAAAAVgQAAGRycy9kb3ducmV2LnhtbFBLBQYAAAAABAAEAPMAAABiBQAAAAA=&#10;" filled="f" stroked="f">
                <v:textbox>
                  <w:txbxContent>
                    <w:p w14:paraId="48C03E3A" w14:textId="65E0BE1B" w:rsidR="009E4807" w:rsidRPr="00A86C0E" w:rsidRDefault="009E4807" w:rsidP="009E4807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Evaluate query over union of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them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E4807"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4A736F31" wp14:editId="1E98379B">
                <wp:simplePos x="0" y="0"/>
                <wp:positionH relativeFrom="page">
                  <wp:posOffset>853440</wp:posOffset>
                </wp:positionH>
                <wp:positionV relativeFrom="paragraph">
                  <wp:posOffset>911860</wp:posOffset>
                </wp:positionV>
                <wp:extent cx="1310640" cy="266700"/>
                <wp:effectExtent l="0" t="0" r="0" b="0"/>
                <wp:wrapNone/>
                <wp:docPr id="326" name="Textfeld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06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957C0" w14:textId="18E89D46" w:rsidR="009E4807" w:rsidRPr="00A86C0E" w:rsidRDefault="009E4807" w:rsidP="009E4807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rules</w:t>
                            </w:r>
                            <w:proofErr w:type="gram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Tbox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in DLs)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36F31" id="Textfeld 326" o:spid="_x0000_s1085" type="#_x0000_t202" style="position:absolute;margin-left:67.2pt;margin-top:71.8pt;width:103.2pt;height:21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QQH/AEAANUDAAAOAAAAZHJzL2Uyb0RvYy54bWysU9tu2zAMfR+wfxD0vviyJG2MKEXXrsOA&#10;7gJ0+wBFlmNhkqhJSuzs60fJaRpsb8P8IJCmeMhzSK1vRqPJQfqgwDJazUpKpBXQKrtj9Pu3hzfX&#10;lITIbcs1WMnoUQZ6s3n9aj24RtbQg26lJwhiQzM4RvsYXVMUQfTS8DADJy0GO/CGR3T9rmg9HxDd&#10;6KIuy2UxgG+dByFDwL/3U5BuMn7XSRG/dF2QkWhGsbeYT5/PbTqLzZo3O89dr8SpDf4PXRiuLBY9&#10;Q93zyMneq7+gjBIeAnRxJsAU0HVKyMwB2VTlH2yeeu5k5oLiBHeWKfw/WPH58OS+ehLHdzDiADOJ&#10;4B5B/AjEwl3P7U7eeg9DL3mLhaskWTG40JxSk9ShCQlkO3yCFofM9xEy0Nh5k1RBngTRcQDHs+hy&#10;jESkkm+rcjnHkMBYvVxelXkqBW+es50P8YMEQ5LBqMehZnR+eAwxdcOb5yupmIUHpXUerLZkYHS1&#10;qBc54SJiVMS908owel2mb9qERPK9bXNy5EpPNhbQ9sQ6EZ0ox3E7EtUyulil5KTCFtoj6uBh2jN8&#10;F2j04H9RMuCOMRp+7rmXlOiPFrVcVfNEPGZnvriq0fGXke1lhFuBUIxGSibzLuZFnjjfouadynK8&#10;dHLqGXcnq3Ta87Scl36+9fIaN78BAAD//wMAUEsDBBQABgAIAAAAIQDpaaqy3gAAAAsBAAAPAAAA&#10;ZHJzL2Rvd25yZXYueG1sTI/NTsMwEITvSLyDtUjcqA1xozbEqRCIK4jyI/XmxtskIl5HsduEt2c5&#10;0dvO7mj2m3Iz+16ccIxdIAO3CwUCqQ6uo8bAx/vzzQpETJac7QOhgR+MsKkuL0pbuDDRG562qREc&#10;QrGwBtqUhkLKWLfobVyEAYlvhzB6m1iOjXSjnTjc9/JOqVx62xF/aO2Ajy3W39ujN/D5cth9afXa&#10;PPnlMIVZSfJracz11fxwDyLhnP7N8IfP6FAx0z4cyUXRs860ZisPOstBsCPTisvsebNa5iCrUp53&#10;qH4BAAD//wMAUEsBAi0AFAAGAAgAAAAhALaDOJL+AAAA4QEAABMAAAAAAAAAAAAAAAAAAAAAAFtD&#10;b250ZW50X1R5cGVzXS54bWxQSwECLQAUAAYACAAAACEAOP0h/9YAAACUAQAACwAAAAAAAAAAAAAA&#10;AAAvAQAAX3JlbHMvLnJlbHNQSwECLQAUAAYACAAAACEApTUEB/wBAADVAwAADgAAAAAAAAAAAAAA&#10;AAAuAgAAZHJzL2Uyb0RvYy54bWxQSwECLQAUAAYACAAAACEA6Wmqst4AAAALAQAADwAAAAAAAAAA&#10;AAAAAABWBAAAZHJzL2Rvd25yZXYueG1sUEsFBgAAAAAEAAQA8wAAAGEFAAAAAA==&#10;" filled="f" stroked="f">
                <v:textbox>
                  <w:txbxContent>
                    <w:p w14:paraId="7B6957C0" w14:textId="18E89D46" w:rsidR="009E4807" w:rsidRPr="00A86C0E" w:rsidRDefault="009E4807" w:rsidP="009E4807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(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rules</w:t>
                      </w:r>
                      <w:proofErr w:type="gramEnd"/>
                      <w:r>
                        <w:rPr>
                          <w:color w:val="FF0000"/>
                          <w:lang w:val="en-US"/>
                        </w:rPr>
                        <w:t xml:space="preserve">,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Tbox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 xml:space="preserve"> in DLs)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973FE" w:rsidRPr="00516D29">
        <w:rPr>
          <w:rFonts w:ascii="Leelawadee UI" w:hAnsi="Leelawadee UI" w:cs="Leelawadee UI"/>
          <w:noProof/>
        </w:rPr>
        <w:drawing>
          <wp:inline distT="0" distB="0" distL="0" distR="0" wp14:anchorId="105FFB78" wp14:editId="5833B7E9">
            <wp:extent cx="3726180" cy="2611447"/>
            <wp:effectExtent l="0" t="0" r="7620" b="0"/>
            <wp:docPr id="324" name="Grafi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753204" cy="263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4DCE" w14:textId="3D02BA98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Look at the example from the slides in detail!</w:t>
      </w:r>
    </w:p>
    <w:p w14:paraId="2CBD28B8" w14:textId="77777777" w:rsidR="000449A0" w:rsidRPr="00516D29" w:rsidRDefault="000449A0" w:rsidP="008973FE">
      <w:pPr>
        <w:rPr>
          <w:rFonts w:ascii="Leelawadee UI" w:hAnsi="Leelawadee UI" w:cs="Leelawadee UI"/>
          <w:lang w:val="en-US"/>
        </w:rPr>
      </w:pPr>
    </w:p>
    <w:p w14:paraId="0B32D60B" w14:textId="55CB87CE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>What is the idea of Datalog</w:t>
      </w:r>
      <w:proofErr w:type="gramStart"/>
      <w:r w:rsidRPr="00516D29">
        <w:rPr>
          <w:rFonts w:ascii="Leelawadee UI" w:hAnsi="Leelawadee UI" w:cs="Leelawadee UI"/>
          <w:lang w:val="en-US"/>
        </w:rPr>
        <w:t>^{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+/-}? </w:t>
      </w:r>
    </w:p>
    <w:p w14:paraId="7C25D1C2" w14:textId="7F26DFE7" w:rsidR="008973FE" w:rsidRPr="00516D29" w:rsidRDefault="008973F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1688C4B" wp14:editId="55AD4871">
            <wp:extent cx="5760720" cy="1818640"/>
            <wp:effectExtent l="0" t="0" r="0" b="0"/>
            <wp:docPr id="325" name="Grafik 32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Grafik 325" descr="Ein Bild, das Text enthält.&#10;&#10;Automatisch generierte Beschreibung"/>
                    <pic:cNvPicPr/>
                  </pic:nvPicPr>
                  <pic:blipFill rotWithShape="1">
                    <a:blip r:embed="rId146"/>
                    <a:srcRect t="39219"/>
                    <a:stretch/>
                  </pic:blipFill>
                  <pic:spPr bwMode="auto">
                    <a:xfrm>
                      <a:off x="0" y="0"/>
                      <a:ext cx="5760720" cy="181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788AF" w14:textId="20F90856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chase procedure and how does it work? </w:t>
      </w:r>
    </w:p>
    <w:p w14:paraId="0CC181CB" w14:textId="0F983DAE" w:rsidR="002E66D2" w:rsidRPr="00516D29" w:rsidRDefault="002E66D2" w:rsidP="002E66D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78B018" wp14:editId="120AD556">
            <wp:extent cx="5052060" cy="1713535"/>
            <wp:effectExtent l="0" t="0" r="0" b="1270"/>
            <wp:docPr id="327" name="Grafik 32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Grafik 327" descr="Ein Bild, das Text enthält.&#10;&#10;Automatisch generierte Beschreibu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080239" cy="172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2EFC3" w14:textId="5B2A3A11" w:rsidR="00F61BB1" w:rsidRPr="00516D29" w:rsidRDefault="00F61BB1" w:rsidP="002E66D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3EF9BA2A" wp14:editId="33134DFA">
            <wp:extent cx="2941320" cy="1182753"/>
            <wp:effectExtent l="0" t="0" r="0" b="0"/>
            <wp:docPr id="340" name="Grafik 340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Grafik 340" descr="Ein Bild, das Text enthält.&#10;&#10;Automatisch generierte Beschreibu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999705" cy="120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0D5" w:rsidRPr="00516D29">
        <w:rPr>
          <w:rFonts w:ascii="Leelawadee UI" w:hAnsi="Leelawadee UI" w:cs="Leelawadee UI"/>
          <w:lang w:val="en-US"/>
        </w:rPr>
        <w:t xml:space="preserve"> </w:t>
      </w:r>
      <w:r w:rsidRPr="00516D29">
        <w:rPr>
          <w:rFonts w:ascii="Leelawadee UI" w:hAnsi="Leelawadee UI" w:cs="Leelawadee UI"/>
          <w:lang w:val="en-US"/>
        </w:rPr>
        <w:t xml:space="preserve"> -&gt; the chase might not terminate!</w:t>
      </w:r>
    </w:p>
    <w:p w14:paraId="18C9DA9C" w14:textId="1F2C8E9B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 universal model, and how can it be exploited? </w:t>
      </w:r>
    </w:p>
    <w:p w14:paraId="0B679EC3" w14:textId="18EFAABB" w:rsidR="008973FE" w:rsidRPr="00516D29" w:rsidRDefault="002E66D2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E920686" wp14:editId="7B78D4A4">
            <wp:extent cx="5411760" cy="2964180"/>
            <wp:effectExtent l="0" t="0" r="0" b="7620"/>
            <wp:docPr id="328" name="Grafik 32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Grafik 328" descr="Ein Bild, das Text enthält.&#10;&#10;Automatisch generierte Beschreibu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81779" cy="300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58826" w14:textId="7EFAB7C3" w:rsidR="00385BD2" w:rsidRPr="00516D29" w:rsidRDefault="00385BD2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lastRenderedPageBreak/>
        <w:drawing>
          <wp:inline distT="0" distB="0" distL="0" distR="0" wp14:anchorId="7368AEF2" wp14:editId="11DAD157">
            <wp:extent cx="5349240" cy="1357948"/>
            <wp:effectExtent l="0" t="0" r="3810" b="0"/>
            <wp:docPr id="342" name="Grafik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73011" cy="136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DB9FA" w14:textId="695EA458" w:rsidR="00385BD2" w:rsidRPr="00516D29" w:rsidRDefault="00385BD2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ED3A453" wp14:editId="5CB020AA">
            <wp:extent cx="5372100" cy="1436587"/>
            <wp:effectExtent l="0" t="0" r="0" b="0"/>
            <wp:docPr id="341" name="Grafik 341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Grafik 341" descr="Ein Bild, das Text enthält.&#10;&#10;Automatisch generierte Beschreibu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387255" cy="144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8DDD1" w14:textId="5EDFF857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data resp. combined complexity of BCQs for pure Datalog, and how much does that go up in the worst case for the fragments of Datalog^+ that we considered? </w:t>
      </w:r>
    </w:p>
    <w:p w14:paraId="4BCCA5D4" w14:textId="51471212" w:rsidR="008973FE" w:rsidRPr="00516D29" w:rsidRDefault="000741CE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520C3EB5" wp14:editId="01007C84">
                <wp:simplePos x="0" y="0"/>
                <wp:positionH relativeFrom="margin">
                  <wp:posOffset>4648200</wp:posOffset>
                </wp:positionH>
                <wp:positionV relativeFrom="paragraph">
                  <wp:posOffset>1791335</wp:posOffset>
                </wp:positionV>
                <wp:extent cx="1813560" cy="266700"/>
                <wp:effectExtent l="0" t="0" r="0" b="0"/>
                <wp:wrapNone/>
                <wp:docPr id="343" name="Textfeld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552C1" w14:textId="231F8BCE" w:rsidR="000741CE" w:rsidRPr="00A86C0E" w:rsidRDefault="000741CE" w:rsidP="000741CE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Pure Datalog: </w:t>
                            </w:r>
                            <w:proofErr w:type="spellStart"/>
                            <w:r>
                              <w:rPr>
                                <w:color w:val="FF0000"/>
                                <w:lang w:val="en-US"/>
                              </w:rPr>
                              <w:t>ExpTime</w:t>
                            </w:r>
                            <w:proofErr w:type="spellEnd"/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-c.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C3EB5" id="Textfeld 343" o:spid="_x0000_s1086" type="#_x0000_t202" style="position:absolute;margin-left:366pt;margin-top:141.05pt;width:142.8pt;height:21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8hr/QEAANUDAAAOAAAAZHJzL2Uyb0RvYy54bWysU9uO2yAQfa/Uf0C8N3bSJJu1Qlbb3W5V&#10;aXuRtv0AjHGMCgwFEjv9+g7Ym43at6p+QOBhzsw5c9jeDEaTo/RBgWV0PispkVZAo+ye0e/fHt5s&#10;KAmR24ZrsJLRkwz0Zvf61bZ3lVxAB7qRniCIDVXvGO1idFVRBNFJw8MMnLQYbMEbHvHo90XjeY/o&#10;RheLslwXPfjGeRAyBPx7PwbpLuO3rRTxS9sGGYlmFHuLefV5rdNa7La82nvuOiWmNvg/dGG4slj0&#10;DHXPIycHr/6CMkp4CNDGmQBTQNsqITMHZDMv/2Dz1HEnMxcUJ7izTOH/wYrPxyf31ZM4vIMBB5hJ&#10;BPcI4kcgFu46bvfy1nvoO8kbLDxPkhW9C9WUmqQOVUggdf8JGhwyP0TIQEPrTVIFeRJExwGczqLL&#10;IRKRSm7mb1drDAmMLdbrqzJPpeDVc7bzIX6QYEjaMOpxqBmdHx9DTN3w6vlKKmbhQWmdB6st6Rm9&#10;Xi1WOeEiYlRE32llGN2U6RudkEi+t01OjlzpcY8FtJ1YJ6Ij5TjUA1ENo9g8JiQVamhOqIOH0Wf4&#10;LnDTgf9FSY8eYzT8PHAvKdEfLWp5PV8ukynzYbm6WuDBX0bqywi3AqEYjZSM27uYjTxyvkXNW5Xl&#10;eOlk6hm9k1WafJ7MeXnOt15e4+43AAAA//8DAFBLAwQUAAYACAAAACEAZMXc4eAAAAAMAQAADwAA&#10;AGRycy9kb3ducmV2LnhtbEyPzU7DMBCE70i8g7VI3Kgdt7QlZFMhEFdQy4/EzY23SUS8jmK3CW+P&#10;e4LjaEYz3xSbyXXiRENoPSNkMwWCuPK25Rrh/e35Zg0iRMPWdJ4J4YcCbMrLi8Lk1o+8pdMu1iKV&#10;cMgNQhNjn0sZqoacCTPfEyfv4AdnYpJDLe1gxlTuOqmVWkpnWk4LjenpsaHqe3d0CB8vh6/PhXqt&#10;n9xtP/pJSXZ3EvH6anq4BxFpin9hOOMndCgT094f2QbRIazmOn2JCHqtMxDnhMpWSxB7hLleZCDL&#10;Qv4/Uf4CAAD//wMAUEsBAi0AFAAGAAgAAAAhALaDOJL+AAAA4QEAABMAAAAAAAAAAAAAAAAAAAAA&#10;AFtDb250ZW50X1R5cGVzXS54bWxQSwECLQAUAAYACAAAACEAOP0h/9YAAACUAQAACwAAAAAAAAAA&#10;AAAAAAAvAQAAX3JlbHMvLnJlbHNQSwECLQAUAAYACAAAACEAwovIa/0BAADVAwAADgAAAAAAAAAA&#10;AAAAAAAuAgAAZHJzL2Uyb0RvYy54bWxQSwECLQAUAAYACAAAACEAZMXc4eAAAAAMAQAADwAAAAAA&#10;AAAAAAAAAABXBAAAZHJzL2Rvd25yZXYueG1sUEsFBgAAAAAEAAQA8wAAAGQFAAAAAA==&#10;" filled="f" stroked="f">
                <v:textbox>
                  <w:txbxContent>
                    <w:p w14:paraId="24F552C1" w14:textId="231F8BCE" w:rsidR="000741CE" w:rsidRPr="00A86C0E" w:rsidRDefault="000741CE" w:rsidP="000741CE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Pure Datalog: </w:t>
                      </w:r>
                      <w:proofErr w:type="spellStart"/>
                      <w:r>
                        <w:rPr>
                          <w:color w:val="FF0000"/>
                          <w:lang w:val="en-US"/>
                        </w:rPr>
                        <w:t>ExpTime</w:t>
                      </w:r>
                      <w:proofErr w:type="spellEnd"/>
                      <w:r>
                        <w:rPr>
                          <w:color w:val="FF0000"/>
                          <w:lang w:val="en-US"/>
                        </w:rPr>
                        <w:t xml:space="preserve">-c.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0EEC" w:rsidRPr="00516D29">
        <w:rPr>
          <w:rFonts w:ascii="Leelawadee UI" w:hAnsi="Leelawadee UI" w:cs="Leelawadee UI"/>
          <w:noProof/>
        </w:rPr>
        <w:drawing>
          <wp:inline distT="0" distB="0" distL="0" distR="0" wp14:anchorId="70DD4386" wp14:editId="66D9713A">
            <wp:extent cx="4556760" cy="3053911"/>
            <wp:effectExtent l="0" t="0" r="0" b="0"/>
            <wp:docPr id="329" name="Grafik 329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Grafik 329" descr="Ein Bild, das Tisch enthält.&#10;&#10;Automatisch generierte Beschreibu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589429" cy="307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1E93E" w14:textId="7A7E72AA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Linear Datalog, and what data complexity it has? </w:t>
      </w:r>
    </w:p>
    <w:p w14:paraId="6001CB88" w14:textId="7397F92C" w:rsidR="008973FE" w:rsidRPr="00516D29" w:rsidRDefault="00E35EFC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643AA0B9" wp14:editId="52E1FB6D">
                <wp:simplePos x="0" y="0"/>
                <wp:positionH relativeFrom="margin">
                  <wp:posOffset>1081405</wp:posOffset>
                </wp:positionH>
                <wp:positionV relativeFrom="paragraph">
                  <wp:posOffset>621665</wp:posOffset>
                </wp:positionV>
                <wp:extent cx="1859280" cy="266700"/>
                <wp:effectExtent l="0" t="0" r="0" b="0"/>
                <wp:wrapNone/>
                <wp:docPr id="346" name="Textfeld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90D40" w14:textId="63E82984" w:rsidR="00E35EFC" w:rsidRPr="00A86C0E" w:rsidRDefault="00E35EFC" w:rsidP="00E35EFC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Log space/ polynomial space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AA0B9" id="Textfeld 346" o:spid="_x0000_s1087" type="#_x0000_t202" style="position:absolute;margin-left:85.15pt;margin-top:48.95pt;width:146.4pt;height:21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4K+wEAANUDAAAOAAAAZHJzL2Uyb0RvYy54bWysU9Fu2yAUfZ+0f0C8L3asJE2skKpr12lS&#10;103q+gEE4xgNuAxI7Ozrd8FpGm1v1fyAuL5w7j3nHtbXg9HkIH1QYBmdTkpKpBXQKLtj9PnH/Ycl&#10;JSFy23ANVjJ6lIFeb96/W/eulhV0oBvpCYLYUPeO0S5GVxdFEJ00PEzASYvJFrzhEUO/KxrPe0Q3&#10;uqjKclH04BvnQcgQ8O/dmKSbjN+2UsRvbRtkJJpR7C3m1ed1m9Zis+b1znPXKXFqg7+hC8OVxaJn&#10;qDseOdl79Q+UUcJDgDZOBJgC2lYJmTkgm2n5F5unjjuZuaA4wZ1lCv8PVjwentx3T+LwEQYcYCYR&#10;3AOIn4FYuO243ckb76HvJG+w8DRJVvQu1KerSepQhwSy7b9Cg0Pm+wgZaGi9SaogT4LoOIDjWXQ5&#10;RCJSyeV8VS0xJTBXLRZXZZ5KweuX286H+FmCIWnDqMehZnR+eAgxdcPrlyOpmIV7pXUerLakZ3Q1&#10;r+b5wkXGqIi+08owuizTNzohkfxkm3w5cqXHPRbQ9sQ6ER0px2E7ENUwusiaJBW20BxRBw+jz/Bd&#10;4KYD/5uSHj3GaPi1515Sor9Y1HI1nc2SKXMwm19VGPjLzPYyw61AKEYjJeP2NmYjj5xvUPNWZTle&#10;Ozn1jN7JKp18nsx5GedTr69x8wcAAP//AwBQSwMEFAAGAAgAAAAhALP8sYzdAAAACgEAAA8AAABk&#10;cnMvZG93bnJldi54bWxMj8FOwzAQRO9I/IO1SNyoXVLaOsSpEIgrqAUqcXPjbRIRr6PYbcLfs5zg&#10;OJqn2bfFZvKdOOMQ20AG5jMFAqkKrqXawPvb880aREyWnO0CoYFvjLApLy8Km7sw0hbPu1QLHqGY&#10;WwNNSn0uZawa9DbOQo/E3TEM3iaOQy3dYEce9528VWopvW2JLzS2x8cGq6/dyRv4eDl+7hfqtX7y&#10;d/0YJiXJa2nM9dX0cA8i4ZT+YPjVZ3Uo2ekQTuSi6DivVMaoAb3SIBhYLLM5iAM3mdYgy0L+f6H8&#10;AQAA//8DAFBLAQItABQABgAIAAAAIQC2gziS/gAAAOEBAAATAAAAAAAAAAAAAAAAAAAAAABbQ29u&#10;dGVudF9UeXBlc10ueG1sUEsBAi0AFAAGAAgAAAAhADj9If/WAAAAlAEAAAsAAAAAAAAAAAAAAAAA&#10;LwEAAF9yZWxzLy5yZWxzUEsBAi0AFAAGAAgAAAAhAFR13gr7AQAA1QMAAA4AAAAAAAAAAAAAAAAA&#10;LgIAAGRycy9lMm9Eb2MueG1sUEsBAi0AFAAGAAgAAAAhALP8sYzdAAAACgEAAA8AAAAAAAAAAAAA&#10;AAAAVQQAAGRycy9kb3ducmV2LnhtbFBLBQYAAAAABAAEAPMAAABfBQAAAAA=&#10;" filled="f" stroked="f">
                <v:textbox>
                  <w:txbxContent>
                    <w:p w14:paraId="58090D40" w14:textId="63E82984" w:rsidR="00E35EFC" w:rsidRPr="00A86C0E" w:rsidRDefault="00E35EFC" w:rsidP="00E35EFC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Log space/ polynomial space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0EEC" w:rsidRPr="00516D29">
        <w:rPr>
          <w:rFonts w:ascii="Leelawadee UI" w:hAnsi="Leelawadee UI" w:cs="Leelawadee UI"/>
          <w:noProof/>
        </w:rPr>
        <w:drawing>
          <wp:inline distT="0" distB="0" distL="0" distR="0" wp14:anchorId="37C27A06" wp14:editId="7653B71D">
            <wp:extent cx="5196840" cy="1538086"/>
            <wp:effectExtent l="0" t="0" r="3810" b="5080"/>
            <wp:docPr id="330" name="Grafik 330" descr="Ein Bild, das Text, drinnen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Grafik 330" descr="Ein Bild, das Text, drinnen, Screenshot enthält.&#10;&#10;Automatisch generierte Beschreibu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11918" cy="154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DE620" w14:textId="797B335C" w:rsidR="00385BD2" w:rsidRPr="00516D29" w:rsidRDefault="00385BD2" w:rsidP="008973FE">
      <w:pPr>
        <w:rPr>
          <w:rFonts w:ascii="Leelawadee UI" w:hAnsi="Leelawadee UI" w:cs="Leelawadee UI"/>
          <w:lang w:val="en-US"/>
        </w:rPr>
      </w:pPr>
    </w:p>
    <w:p w14:paraId="1D85663E" w14:textId="3A7D9ECF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</w:t>
      </w:r>
      <w:proofErr w:type="gramStart"/>
      <w:r w:rsidRPr="00516D29">
        <w:rPr>
          <w:rFonts w:ascii="Leelawadee UI" w:hAnsi="Leelawadee UI" w:cs="Leelawadee UI"/>
          <w:lang w:val="en-US"/>
        </w:rPr>
        <w:t>first-order</w:t>
      </w:r>
      <w:proofErr w:type="gramEnd"/>
      <w:r w:rsidRPr="00516D29">
        <w:rPr>
          <w:rFonts w:ascii="Leelawadee UI" w:hAnsi="Leelawadee UI" w:cs="Leelawadee UI"/>
          <w:lang w:val="en-US"/>
        </w:rPr>
        <w:t xml:space="preserve"> </w:t>
      </w:r>
      <w:proofErr w:type="spellStart"/>
      <w:r w:rsidRPr="00516D29">
        <w:rPr>
          <w:rFonts w:ascii="Leelawadee UI" w:hAnsi="Leelawadee UI" w:cs="Leelawadee UI"/>
          <w:lang w:val="en-US"/>
        </w:rPr>
        <w:t>rewritability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 resp. Datalog </w:t>
      </w:r>
      <w:proofErr w:type="spellStart"/>
      <w:r w:rsidRPr="00516D29">
        <w:rPr>
          <w:rFonts w:ascii="Leelawadee UI" w:hAnsi="Leelawadee UI" w:cs="Leelawadee UI"/>
          <w:lang w:val="en-US"/>
        </w:rPr>
        <w:t>rewritability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? Can you give examples? </w:t>
      </w:r>
    </w:p>
    <w:p w14:paraId="00423EF9" w14:textId="7C2C0B88" w:rsidR="008973FE" w:rsidRPr="00516D29" w:rsidRDefault="00D37DE2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40C36B2C" wp14:editId="4B0CFA5F">
                <wp:simplePos x="0" y="0"/>
                <wp:positionH relativeFrom="margin">
                  <wp:posOffset>3512185</wp:posOffset>
                </wp:positionH>
                <wp:positionV relativeFrom="paragraph">
                  <wp:posOffset>1068705</wp:posOffset>
                </wp:positionV>
                <wp:extent cx="1348740" cy="266700"/>
                <wp:effectExtent l="0" t="0" r="0" b="0"/>
                <wp:wrapNone/>
                <wp:docPr id="348" name="Textfeld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43A97" w14:textId="0F327492" w:rsidR="00D37DE2" w:rsidRPr="00A86C0E" w:rsidRDefault="00D37DE2" w:rsidP="00D37DE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Database engine for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36B2C" id="Textfeld 348" o:spid="_x0000_s1088" type="#_x0000_t202" style="position:absolute;margin-left:276.55pt;margin-top:84.15pt;width:106.2pt;height:21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RUX/AEAANUDAAAOAAAAZHJzL2Uyb0RvYy54bWysU9tu2zAMfR+wfxD0vtjxcqsRpejadRjQ&#10;XYB2H6DIcixMEjVJiZ19/Sg5TYPtrZgfBNIUD3kOqfX1YDQ5SB8UWEank5ISaQU0yu4Y/fF0/25F&#10;SYjcNlyDlYweZaDXm7dv1r2rZQUd6EZ6giA21L1jtIvR1UURRCcNDxNw0mKwBW94RNfvisbzHtGN&#10;LqqyXBQ9+MZ5EDIE/Hs3Bukm47etFPFb2wYZiWYUe4v59PncprPYrHm989x1Spza4K/ownBlsegZ&#10;6o5HTvZe/QNllPAQoI0TAaaAtlVCZg7IZlr+xeax405mLihOcGeZwv+DFV8Pj+67J3H4AAMOMJMI&#10;7gHEz0As3Hbc7uSN99B3kjdYeJokK3oX6lNqkjrUIYFs+y/Q4JD5PkIGGlpvkirIkyA6DuB4Fl0O&#10;kYhU8v1stZxhSGCsWiyWZZ5KwevnbOdD/CTBkGQw6nGoGZ0fHkJM3fD6+UoqZuFeaZ0Hqy3pGb2a&#10;V/OccBExKuLeaWUYXZXpGzchkfxom5wcudKjjQW0PbFOREfKcdgORDWMLqqUnFTYQnNEHTyMe4bv&#10;Ao0O/G9KetwxRsOvPfeSEv3ZopZX01kiHrMzmy8rdPxlZHsZ4VYgFKORktG8jXmRR843qHmrshwv&#10;nZx6xt3JKp32PC3npZ9vvbzGzR8AAAD//wMAUEsDBBQABgAIAAAAIQBkme+T3wAAAAsBAAAPAAAA&#10;ZHJzL2Rvd25yZXYueG1sTI/BTsMwEETvSPyDtUjcqJ2GhBLiVAjEFdRCK3Fz420SEa+j2G3C37Oc&#10;4Liap5m35Xp2vTjjGDpPGpKFAoFUe9tRo+Hj/eVmBSJEQ9b0nlDDNwZYV5cXpSmsn2iD521sBJdQ&#10;KIyGNsahkDLULToTFn5A4uzoR2cin2Mj7WgmLne9XCqVS2c64oXWDPjUYv21PTkNu9fj5/5WvTXP&#10;LhsmPytJ7l5qfX01Pz6AiDjHPxh+9VkdKnY6+BPZIHoNWZYmjHKQr1IQTNzlWQbioGGZqBRkVcr/&#10;P1Q/AAAA//8DAFBLAQItABQABgAIAAAAIQC2gziS/gAAAOEBAAATAAAAAAAAAAAAAAAAAAAAAABb&#10;Q29udGVudF9UeXBlc10ueG1sUEsBAi0AFAAGAAgAAAAhADj9If/WAAAAlAEAAAsAAAAAAAAAAAAA&#10;AAAALwEAAF9yZWxzLy5yZWxzUEsBAi0AFAAGAAgAAAAhALl9FRf8AQAA1QMAAA4AAAAAAAAAAAAA&#10;AAAALgIAAGRycy9lMm9Eb2MueG1sUEsBAi0AFAAGAAgAAAAhAGSZ75PfAAAACwEAAA8AAAAAAAAA&#10;AAAAAAAAVgQAAGRycy9kb3ducmV2LnhtbFBLBQYAAAAABAAEAPMAAABiBQAAAAA=&#10;" filled="f" stroked="f">
                <v:textbox>
                  <w:txbxContent>
                    <w:p w14:paraId="37643A97" w14:textId="0F327492" w:rsidR="00D37DE2" w:rsidRPr="00A86C0E" w:rsidRDefault="00D37DE2" w:rsidP="00D37DE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Database engine 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6D29">
        <w:rPr>
          <w:rFonts w:ascii="Leelawadee UI" w:hAnsi="Leelawadee UI" w:cs="Leelawadee UI"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5EA7F7E7" wp14:editId="73C1B81B">
                <wp:simplePos x="0" y="0"/>
                <wp:positionH relativeFrom="margin">
                  <wp:posOffset>517525</wp:posOffset>
                </wp:positionH>
                <wp:positionV relativeFrom="paragraph">
                  <wp:posOffset>1731645</wp:posOffset>
                </wp:positionV>
                <wp:extent cx="1181100" cy="266700"/>
                <wp:effectExtent l="0" t="0" r="0" b="0"/>
                <wp:wrapNone/>
                <wp:docPr id="347" name="Textfeld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10A30" w14:textId="56AEEB62" w:rsidR="00D37DE2" w:rsidRPr="00A86C0E" w:rsidRDefault="00D37DE2" w:rsidP="00D37DE2">
                            <w:pPr>
                              <w:spacing w:after="0" w:line="240" w:lineRule="auto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= formula in FOL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7F7E7" id="Textfeld 347" o:spid="_x0000_s1089" type="#_x0000_t202" style="position:absolute;margin-left:40.75pt;margin-top:136.35pt;width:93pt;height:21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CCm+wEAANUDAAAOAAAAZHJzL2Uyb0RvYy54bWysU8tu2zAQvBfoPxC815Jc23EE00GaNEWB&#10;9AGk/QCaoiyiJJclaUvu13dJKY7R3or6QCy93Nmd2dHmZjCaHKUPCiyj1aykRFoBjbJ7Rr9/e3iz&#10;piREbhuuwUpGTzLQm+3rV5ve1XIOHehGeoIgNtS9Y7SL0dVFEUQnDQ8zcNJisgVveMSr3xeN5z2i&#10;G13My3JV9OAb50HIEPDf+zFJtxm/baWIX9o2yEg0ozhbzKfP5y6dxXbD673nrlNiGoP/wxSGK4tN&#10;z1D3PHJy8OovKKOEhwBtnAkwBbStEjJzQDZV+Qebp447mbmgOMGdZQr/D1Z8Pj65r57E4R0MuMBM&#10;IrhHED8CsXDXcbuXt95D30neYOMqSVb0LtRTaZI61CGB7PpP0OCS+SFCBhpab5IqyJMgOi7gdBZd&#10;DpGI1LJaV1WJKYG5+Wp1hXFqwevnaudD/CDBkBQw6nGpGZ0fH0Mcnz4/Sc0sPCit82K1JT2j18v5&#10;MhdcZIyK6DutDKPrMv1GJySS722TiyNXeoxxFm0n1onoSDkOu4GohtHV21ScVNhBc0IdPIw+w+8C&#10;gw78L0p69Bij4eeBe0mJ/mhRy+tqsUimzJfF8mqOF3+Z2V1muBUIxWikZAzvYjbyyPkWNW9VluNl&#10;kmlm9E4WdPJ5MuflPb96+Rq3vwEAAP//AwBQSwMEFAAGAAgAAAAhAAjMrcDfAAAACgEAAA8AAABk&#10;cnMvZG93bnJldi54bWxMj01PwzAMhu9I/IfISNxY0rKto9SdEIgriPEhcctar61onKrJ1vLvMSc4&#10;2n70+nmL7ex6daIxdJ4RkoUBRVz5uuMG4e318WoDKkTLte09E8I3BdiW52eFzWs/8QuddrFREsIh&#10;twhtjEOudahacjYs/EAst4MfnY0yjo2uRztJuOt1asxaO9uxfGjtQPctVV+7o0N4fzp8fizNc/Pg&#10;VsPkZ6PZ3WjEy4v57hZUpDn+wfCrL+pQitPeH7kOqkfYJCshEdIszUAJkK4z2ewRrpNlBros9P8K&#10;5Q8AAAD//wMAUEsBAi0AFAAGAAgAAAAhALaDOJL+AAAA4QEAABMAAAAAAAAAAAAAAAAAAAAAAFtD&#10;b250ZW50X1R5cGVzXS54bWxQSwECLQAUAAYACAAAACEAOP0h/9YAAACUAQAACwAAAAAAAAAAAAAA&#10;AAAvAQAAX3JlbHMvLnJlbHNQSwECLQAUAAYACAAAACEAUDAgpvsBAADVAwAADgAAAAAAAAAAAAAA&#10;AAAuAgAAZHJzL2Uyb0RvYy54bWxQSwECLQAUAAYACAAAACEACMytwN8AAAAKAQAADwAAAAAAAAAA&#10;AAAAAABVBAAAZHJzL2Rvd25yZXYueG1sUEsFBgAAAAAEAAQA8wAAAGEFAAAAAA==&#10;" filled="f" stroked="f">
                <v:textbox>
                  <w:txbxContent>
                    <w:p w14:paraId="33C10A30" w14:textId="56AEEB62" w:rsidR="00D37DE2" w:rsidRPr="00A86C0E" w:rsidRDefault="00D37DE2" w:rsidP="00D37DE2">
                      <w:pPr>
                        <w:spacing w:after="0" w:line="240" w:lineRule="auto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= formula in FOL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0EEC" w:rsidRPr="00516D29">
        <w:rPr>
          <w:rFonts w:ascii="Leelawadee UI" w:hAnsi="Leelawadee UI" w:cs="Leelawadee UI"/>
          <w:noProof/>
        </w:rPr>
        <w:drawing>
          <wp:inline distT="0" distB="0" distL="0" distR="0" wp14:anchorId="71C1A3F8" wp14:editId="31392322">
            <wp:extent cx="4389120" cy="3034453"/>
            <wp:effectExtent l="0" t="0" r="0" b="0"/>
            <wp:docPr id="331" name="Grafi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395456" cy="30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F11AB" w14:textId="4B4F358D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guarded Datalog? How does it relate do DLs? </w:t>
      </w:r>
    </w:p>
    <w:p w14:paraId="38C64C9F" w14:textId="41495BB5" w:rsidR="008973FE" w:rsidRPr="00516D29" w:rsidRDefault="00480EEC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5A8FC4F" wp14:editId="5B5AB11C">
            <wp:extent cx="5440463" cy="1790700"/>
            <wp:effectExtent l="0" t="0" r="8255" b="0"/>
            <wp:docPr id="332" name="Grafik 33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Grafik 332" descr="Ein Bild, das Text enthält.&#10;&#10;Automatisch generierte Beschreibu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452176" cy="179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0151B" w14:textId="05822EF9" w:rsidR="00480EEC" w:rsidRPr="00516D29" w:rsidRDefault="00480EEC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675FA54D" wp14:editId="69A87396">
            <wp:extent cx="4892040" cy="2820796"/>
            <wp:effectExtent l="0" t="0" r="3810" b="0"/>
            <wp:docPr id="333" name="Grafik 333" descr="Ein Bild, das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Grafik 333" descr="Ein Bild, das Tisch enthält.&#10;&#10;Automatisch generierte Beschreibu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894354" cy="28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B5A9" w14:textId="77777777" w:rsidR="00385BD2" w:rsidRPr="00516D29" w:rsidRDefault="00385BD2" w:rsidP="008973FE">
      <w:pPr>
        <w:rPr>
          <w:rFonts w:ascii="Leelawadee UI" w:hAnsi="Leelawadee UI" w:cs="Leelawadee UI"/>
          <w:lang w:val="en-US"/>
        </w:rPr>
      </w:pPr>
    </w:p>
    <w:p w14:paraId="533930C8" w14:textId="07B24415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What is Sticky Datalog? Is it more expressive than DL-Lite? </w:t>
      </w:r>
    </w:p>
    <w:p w14:paraId="5CEA986B" w14:textId="63105427" w:rsidR="008973FE" w:rsidRPr="00516D29" w:rsidRDefault="00480EEC" w:rsidP="008973FE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04794F69" wp14:editId="3B061A4A">
            <wp:extent cx="5356860" cy="3611393"/>
            <wp:effectExtent l="0" t="0" r="0" b="8255"/>
            <wp:docPr id="334" name="Grafi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376157" cy="36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760CC" w14:textId="59F74BFB" w:rsidR="00530398" w:rsidRPr="00516D29" w:rsidRDefault="00003472" w:rsidP="00530398">
      <w:pPr>
        <w:pStyle w:val="Listenabsatz"/>
        <w:numPr>
          <w:ilvl w:val="0"/>
          <w:numId w:val="8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some systems that implement reasoning for existential rules. </w:t>
      </w:r>
    </w:p>
    <w:p w14:paraId="6880E28F" w14:textId="77777777" w:rsidR="007545E4" w:rsidRPr="00516D29" w:rsidRDefault="00480EEC" w:rsidP="00003472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18C21017" wp14:editId="097B42A8">
            <wp:extent cx="5760720" cy="1303020"/>
            <wp:effectExtent l="0" t="0" r="0" b="0"/>
            <wp:docPr id="335" name="Grafik 335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Grafik 335" descr="Ein Bild, das Text enthält.&#10;&#10;Automatisch generierte Beschreibu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883B2" w14:textId="77777777" w:rsidR="00091A73" w:rsidRPr="00516D29" w:rsidRDefault="00091A73" w:rsidP="00003472">
      <w:pPr>
        <w:pStyle w:val="Listenabsatz"/>
        <w:numPr>
          <w:ilvl w:val="0"/>
          <w:numId w:val="7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Summary of this unit:</w:t>
      </w:r>
    </w:p>
    <w:p w14:paraId="5EF5833B" w14:textId="77777777" w:rsidR="00091A73" w:rsidRPr="00516D29" w:rsidRDefault="00091A73" w:rsidP="00091A73">
      <w:p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noProof/>
        </w:rPr>
        <w:drawing>
          <wp:inline distT="0" distB="0" distL="0" distR="0" wp14:anchorId="71A48CFA" wp14:editId="59515F66">
            <wp:extent cx="5760720" cy="2052955"/>
            <wp:effectExtent l="0" t="0" r="0" b="4445"/>
            <wp:docPr id="336" name="Grafik 33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Grafik 336" descr="Ein Bild, das Text enthält.&#10;&#10;Automatisch generierte Beschreibu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5D6E4" w14:textId="1BD53F99" w:rsidR="00091A73" w:rsidRPr="00516D29" w:rsidRDefault="00091A73" w:rsidP="00091A73">
      <w:pPr>
        <w:rPr>
          <w:rFonts w:ascii="Leelawadee UI" w:hAnsi="Leelawadee UI" w:cs="Leelawadee UI"/>
          <w:lang w:val="en-US"/>
        </w:rPr>
        <w:sectPr w:rsidR="00091A73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1DF5CDE4" w14:textId="40D80C79" w:rsidR="00530398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7" w:name="_Toc129114328"/>
      <w:r w:rsidRPr="00516D29">
        <w:rPr>
          <w:rFonts w:ascii="Leelawadee UI" w:hAnsi="Leelawadee UI" w:cs="Leelawadee UI"/>
          <w:lang w:val="en-US"/>
        </w:rPr>
        <w:lastRenderedPageBreak/>
        <w:t>Hybrid Knowledge Bases</w:t>
      </w:r>
      <w:bookmarkEnd w:id="7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3459D774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 hybrid knowledge base? </w:t>
      </w:r>
    </w:p>
    <w:p w14:paraId="49DE453A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principled ways did we consider for giving a semantics to hybrid knowledge bases? </w:t>
      </w:r>
    </w:p>
    <w:p w14:paraId="39C0ADAD" w14:textId="77777777" w:rsidR="00DA63E0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idea of </w:t>
      </w:r>
    </w:p>
    <w:p w14:paraId="0BD57D60" w14:textId="35A79621" w:rsidR="00DA63E0" w:rsidRPr="00516D29" w:rsidRDefault="00003472" w:rsidP="00DA63E0">
      <w:pPr>
        <w:pStyle w:val="Listenabsatz"/>
        <w:numPr>
          <w:ilvl w:val="1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tight semantic integration? </w:t>
      </w:r>
    </w:p>
    <w:p w14:paraId="23FDD2CB" w14:textId="570A135A" w:rsidR="00DA63E0" w:rsidRPr="00516D29" w:rsidRDefault="00003472" w:rsidP="00DA63E0">
      <w:pPr>
        <w:pStyle w:val="Listenabsatz"/>
        <w:numPr>
          <w:ilvl w:val="1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full semantic integration? </w:t>
      </w:r>
    </w:p>
    <w:p w14:paraId="00AEF7CF" w14:textId="77777777" w:rsidR="00DA63E0" w:rsidRPr="00516D29" w:rsidRDefault="00003472" w:rsidP="00DA63E0">
      <w:pPr>
        <w:pStyle w:val="Listenabsatz"/>
        <w:numPr>
          <w:ilvl w:val="1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loose coupling?</w:t>
      </w:r>
    </w:p>
    <w:p w14:paraId="2D538B0F" w14:textId="65A755E5" w:rsidR="00530398" w:rsidRPr="00516D29" w:rsidRDefault="00DA63E0" w:rsidP="00DA63E0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G</w:t>
      </w:r>
      <w:r w:rsidR="00003472" w:rsidRPr="00516D29">
        <w:rPr>
          <w:rFonts w:ascii="Leelawadee UI" w:hAnsi="Leelawadee UI" w:cs="Leelawadee UI"/>
          <w:lang w:val="en-US"/>
        </w:rPr>
        <w:t>ive some example(s), and say what advantages/disadvantages the types of combination have</w:t>
      </w:r>
      <w:r w:rsidRPr="00516D29">
        <w:rPr>
          <w:rFonts w:ascii="Leelawadee UI" w:hAnsi="Leelawadee UI" w:cs="Leelawadee UI"/>
          <w:lang w:val="en-US"/>
        </w:rPr>
        <w:t>.</w:t>
      </w:r>
    </w:p>
    <w:p w14:paraId="4FCC025A" w14:textId="52C5CE2B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informally dl-safety, what weak dl-safety? Why is it useful? </w:t>
      </w:r>
    </w:p>
    <w:p w14:paraId="221AC70B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idea for non-monotonic dl-programs? </w:t>
      </w:r>
    </w:p>
    <w:p w14:paraId="17DDEC37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constituents does an dl-atom have? </w:t>
      </w:r>
    </w:p>
    <w:p w14:paraId="373C24B1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does a dl-program differ from an ordinary ASP program? </w:t>
      </w:r>
    </w:p>
    <w:p w14:paraId="712D1D98" w14:textId="60A10C75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How are dl-atoms informally evaluated, and how are informally answer sets defined for dl</w:t>
      </w:r>
      <w:r w:rsidR="00DA63E0" w:rsidRPr="00516D29">
        <w:rPr>
          <w:rFonts w:ascii="Leelawadee UI" w:hAnsi="Leelawadee UI" w:cs="Leelawadee UI"/>
          <w:lang w:val="en-US"/>
        </w:rPr>
        <w:t>-</w:t>
      </w:r>
      <w:r w:rsidRPr="00516D29">
        <w:rPr>
          <w:rFonts w:ascii="Leelawadee UI" w:hAnsi="Leelawadee UI" w:cs="Leelawadee UI"/>
          <w:lang w:val="en-US"/>
        </w:rPr>
        <w:t xml:space="preserve">programs? </w:t>
      </w:r>
    </w:p>
    <w:p w14:paraId="10C0BBEC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an FLP-answer set? </w:t>
      </w:r>
    </w:p>
    <w:p w14:paraId="13817428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properties do answer sets of dl-programs enjoy? </w:t>
      </w:r>
    </w:p>
    <w:p w14:paraId="269D1BA0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For what applications is the use of dl-programs handy? </w:t>
      </w:r>
    </w:p>
    <w:p w14:paraId="340FDE0A" w14:textId="2857735B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"uniform evaluation" of dl-programs, and why is considered? What issues arise with it? </w:t>
      </w:r>
    </w:p>
    <w:p w14:paraId="45A80784" w14:textId="77777777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Describe the idea (steps) for the transformation of dl-programs over OWL2 RL ontologies into ASP, as used by </w:t>
      </w:r>
      <w:proofErr w:type="spellStart"/>
      <w:r w:rsidRPr="00516D29">
        <w:rPr>
          <w:rFonts w:ascii="Leelawadee UI" w:hAnsi="Leelawadee UI" w:cs="Leelawadee UI"/>
          <w:lang w:val="en-US"/>
        </w:rPr>
        <w:t>DReW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. </w:t>
      </w:r>
    </w:p>
    <w:p w14:paraId="42AE5451" w14:textId="41EAFAE5" w:rsidR="00530398" w:rsidRPr="00516D29" w:rsidRDefault="00003472" w:rsidP="00530398">
      <w:pPr>
        <w:pStyle w:val="Listenabsatz"/>
        <w:numPr>
          <w:ilvl w:val="0"/>
          <w:numId w:val="9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Would the </w:t>
      </w:r>
      <w:proofErr w:type="spellStart"/>
      <w:r w:rsidRPr="00516D29">
        <w:rPr>
          <w:rFonts w:ascii="Leelawadee UI" w:hAnsi="Leelawadee UI" w:cs="Leelawadee UI"/>
          <w:lang w:val="en-US"/>
        </w:rPr>
        <w:t>DReW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 transformation be applicable to Description Logics like ALC or SROIC? </w:t>
      </w:r>
    </w:p>
    <w:p w14:paraId="0AAD77D8" w14:textId="77777777" w:rsidR="007545E4" w:rsidRPr="00516D29" w:rsidRDefault="007545E4" w:rsidP="007545E4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175F2467" w14:textId="380437F2" w:rsidR="00530398" w:rsidRPr="00516D29" w:rsidRDefault="00003472" w:rsidP="007545E4">
      <w:pPr>
        <w:pStyle w:val="berschrift1"/>
        <w:rPr>
          <w:rFonts w:ascii="Leelawadee UI" w:hAnsi="Leelawadee UI" w:cs="Leelawadee UI"/>
          <w:lang w:val="en-US"/>
        </w:rPr>
      </w:pPr>
      <w:bookmarkStart w:id="8" w:name="_Toc129114329"/>
      <w:r w:rsidRPr="00516D29">
        <w:rPr>
          <w:rFonts w:ascii="Leelawadee UI" w:hAnsi="Leelawadee UI" w:cs="Leelawadee UI"/>
          <w:lang w:val="en-US"/>
        </w:rPr>
        <w:lastRenderedPageBreak/>
        <w:t>Answer Set Programming - External Evaluation</w:t>
      </w:r>
      <w:bookmarkEnd w:id="8"/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39BF095D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are "inside" and "outside" ASP extensions? Can you give examples? </w:t>
      </w:r>
    </w:p>
    <w:p w14:paraId="0652F68D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embedded ASP? </w:t>
      </w:r>
    </w:p>
    <w:p w14:paraId="3A9FA63D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ASP + X, and what examples do you know? </w:t>
      </w:r>
    </w:p>
    <w:p w14:paraId="71FF0C31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Which issues are especially important for the definition of a external information access from an ASP program? </w:t>
      </w:r>
    </w:p>
    <w:p w14:paraId="33D1C7D3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notion of an external atom in HEX, and what constituents does it have? </w:t>
      </w:r>
    </w:p>
    <w:p w14:paraId="78C4D6EB" w14:textId="75A99541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the semantics of an external predicate &amp;g informally defined? What pragmatic assumptions are made in that, and what is/could be the motivation for that? </w:t>
      </w:r>
    </w:p>
    <w:p w14:paraId="732CB0A1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 HEX programs look like, and how are answer sets for a HEX program defined? </w:t>
      </w:r>
    </w:p>
    <w:p w14:paraId="3741BE6D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Name some properties of answer sets that are lifted from ordinary ASP programs to HEX programs. </w:t>
      </w:r>
    </w:p>
    <w:p w14:paraId="73882A0B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Under which assumption about the complexity of evaluating external atoms are HEX programs not harder to evaluate than ordinary ASP programs? </w:t>
      </w:r>
    </w:p>
    <w:p w14:paraId="2DA28D89" w14:textId="501C94B0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is computation outsourcing, what information outsourcing? Give some examples</w:t>
      </w:r>
      <w:r w:rsidR="00530398" w:rsidRPr="00516D29">
        <w:rPr>
          <w:rFonts w:ascii="Leelawadee UI" w:hAnsi="Leelawadee UI" w:cs="Leelawadee UI"/>
          <w:lang w:val="en-US"/>
        </w:rPr>
        <w:t>.</w:t>
      </w:r>
      <w:r w:rsidRPr="00516D29">
        <w:rPr>
          <w:rFonts w:ascii="Leelawadee UI" w:hAnsi="Leelawadee UI" w:cs="Leelawadee UI"/>
          <w:lang w:val="en-US"/>
        </w:rPr>
        <w:t xml:space="preserve"> </w:t>
      </w:r>
    </w:p>
    <w:p w14:paraId="3FC695A6" w14:textId="319E454B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Describe some examples of application areas of HEX programs. Can you imagine one not in the list discussed? </w:t>
      </w:r>
    </w:p>
    <w:p w14:paraId="2971DCBA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implementation(s) of HEX programs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3DD430FF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the black-box nature of external atoms countered in HEX? </w:t>
      </w:r>
    </w:p>
    <w:p w14:paraId="122CEFFB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Give examples of properties of external predicates that can be exploited. </w:t>
      </w:r>
    </w:p>
    <w:p w14:paraId="3877CB83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can value invention in HEX programs be handled? </w:t>
      </w:r>
    </w:p>
    <w:p w14:paraId="60BF887C" w14:textId="77777777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formalisms related to HEX programs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5DC8531F" w14:textId="58CDA9F3" w:rsidR="00530398" w:rsidRPr="00516D29" w:rsidRDefault="00003472" w:rsidP="00530398">
      <w:pPr>
        <w:pStyle w:val="Listenabsatz"/>
        <w:numPr>
          <w:ilvl w:val="0"/>
          <w:numId w:val="11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Describe the differences to </w:t>
      </w:r>
      <w:proofErr w:type="spellStart"/>
      <w:r w:rsidRPr="00516D29">
        <w:rPr>
          <w:rFonts w:ascii="Leelawadee UI" w:hAnsi="Leelawadee UI" w:cs="Leelawadee UI"/>
          <w:lang w:val="en-US"/>
        </w:rPr>
        <w:t>clingo</w:t>
      </w:r>
      <w:proofErr w:type="spellEnd"/>
      <w:r w:rsidRPr="00516D29">
        <w:rPr>
          <w:rFonts w:ascii="Leelawadee UI" w:hAnsi="Leelawadee UI" w:cs="Leelawadee UI"/>
          <w:lang w:val="en-US"/>
        </w:rPr>
        <w:t xml:space="preserve"> (version 5)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64FDAB23" w14:textId="61C73058" w:rsidR="007545E4" w:rsidRPr="00516D29" w:rsidRDefault="007545E4" w:rsidP="007545E4">
      <w:pPr>
        <w:rPr>
          <w:rFonts w:ascii="Leelawadee UI" w:hAnsi="Leelawadee UI" w:cs="Leelawadee UI"/>
          <w:lang w:val="en-US"/>
        </w:rPr>
      </w:pPr>
    </w:p>
    <w:p w14:paraId="777DACD4" w14:textId="77777777" w:rsidR="007545E4" w:rsidRPr="00516D29" w:rsidRDefault="007545E4" w:rsidP="007545E4">
      <w:pPr>
        <w:rPr>
          <w:rFonts w:ascii="Leelawadee UI" w:hAnsi="Leelawadee UI" w:cs="Leelawadee UI"/>
          <w:lang w:val="en-US"/>
        </w:rPr>
        <w:sectPr w:rsidR="007545E4" w:rsidRPr="00516D29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14:paraId="6CA9A753" w14:textId="7AC52F62" w:rsidR="00530398" w:rsidRPr="00516D29" w:rsidRDefault="009E66C3" w:rsidP="007545E4">
      <w:pPr>
        <w:pStyle w:val="berschrift1"/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lastRenderedPageBreak/>
        <w:t xml:space="preserve"> </w:t>
      </w:r>
      <w:bookmarkStart w:id="9" w:name="_Toc129114330"/>
      <w:r w:rsidR="00003472" w:rsidRPr="00516D29">
        <w:rPr>
          <w:rFonts w:ascii="Leelawadee UI" w:hAnsi="Leelawadee UI" w:cs="Leelawadee UI"/>
          <w:lang w:val="en-US"/>
        </w:rPr>
        <w:t>ASP Stream Reasoning</w:t>
      </w:r>
      <w:bookmarkEnd w:id="9"/>
      <w:r w:rsidR="00003472" w:rsidRPr="00516D29">
        <w:rPr>
          <w:rFonts w:ascii="Leelawadee UI" w:hAnsi="Leelawadee UI" w:cs="Leelawadee UI"/>
          <w:lang w:val="en-US"/>
        </w:rPr>
        <w:t xml:space="preserve"> </w:t>
      </w:r>
    </w:p>
    <w:p w14:paraId="6A482E24" w14:textId="77777777" w:rsidR="00530398" w:rsidRPr="00516D29" w:rsidRDefault="00003472" w:rsidP="00530398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Streaming Data? </w:t>
      </w:r>
    </w:p>
    <w:p w14:paraId="36BEC4E3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Stream reasoning, and how does it differ from Temporal Reasoning? </w:t>
      </w:r>
    </w:p>
    <w:p w14:paraId="7DCB94CC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Stream reasoning different from Stream Processing? </w:t>
      </w:r>
    </w:p>
    <w:p w14:paraId="3902D378" w14:textId="7D69D712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conceptually a window function? Which types of window functions occur in practice? </w:t>
      </w:r>
    </w:p>
    <w:p w14:paraId="4E32A867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are the elements of the LARS language? </w:t>
      </w:r>
    </w:p>
    <w:p w14:paraId="4AD60497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is satisfaction of a formula in LARS informally defined? </w:t>
      </w:r>
    </w:p>
    <w:p w14:paraId="77D6AED8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are LARS programs, and how is informally an answer stream defined? </w:t>
      </w:r>
    </w:p>
    <w:p w14:paraId="1EA8BB83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features of answer sets are inherited to answer streams? </w:t>
      </w:r>
    </w:p>
    <w:p w14:paraId="6E8E2AF9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nondeterminism of answer streams, and how can that be exploited? </w:t>
      </w:r>
    </w:p>
    <w:p w14:paraId="0C923348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the complexity of deciding whether a LARS program has an answer stream over a given data stream? </w:t>
      </w:r>
    </w:p>
    <w:p w14:paraId="4B3A2B75" w14:textId="77777777" w:rsidR="00DA63E0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How does propositional LARS with sliding time-based windows compare to </w:t>
      </w:r>
    </w:p>
    <w:p w14:paraId="1866E7E9" w14:textId="77777777" w:rsidR="00DA63E0" w:rsidRPr="00516D29" w:rsidRDefault="00003472" w:rsidP="00670F2D">
      <w:pPr>
        <w:pStyle w:val="Listenabsatz"/>
        <w:numPr>
          <w:ilvl w:val="1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first-order logic</w:t>
      </w:r>
    </w:p>
    <w:p w14:paraId="435DF93C" w14:textId="77777777" w:rsidR="00DA63E0" w:rsidRPr="00516D29" w:rsidRDefault="00003472" w:rsidP="00670F2D">
      <w:pPr>
        <w:pStyle w:val="Listenabsatz"/>
        <w:numPr>
          <w:ilvl w:val="1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second-order logic</w:t>
      </w:r>
    </w:p>
    <w:p w14:paraId="4E2A844D" w14:textId="023EEEDB" w:rsidR="00530398" w:rsidRPr="00516D29" w:rsidRDefault="00003472" w:rsidP="00670F2D">
      <w:pPr>
        <w:pStyle w:val="Listenabsatz"/>
        <w:numPr>
          <w:ilvl w:val="1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regular languages? </w:t>
      </w:r>
    </w:p>
    <w:p w14:paraId="1F80E8B7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complexity-wise the difference between LARS and linear-time logic (LTL)? </w:t>
      </w:r>
    </w:p>
    <w:p w14:paraId="43A79FC8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Name some implementations of LARS, and what features they have</w:t>
      </w:r>
      <w:r w:rsidR="00530398" w:rsidRPr="00516D29">
        <w:rPr>
          <w:rFonts w:ascii="Leelawadee UI" w:hAnsi="Leelawadee UI" w:cs="Leelawadee UI"/>
          <w:lang w:val="en-US"/>
        </w:rPr>
        <w:t>.</w:t>
      </w:r>
    </w:p>
    <w:p w14:paraId="42433EA3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uses of LARS for Analysis of other Stream reasoning languages do you know?</w:t>
      </w:r>
    </w:p>
    <w:p w14:paraId="6F8CCE8C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CQL, what is ETALIS? </w:t>
      </w:r>
    </w:p>
    <w:p w14:paraId="39AF8E34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What is Complex Event Processing, and where is a principled difference between the semantics of LARS and the semantics of ETALIS? </w:t>
      </w:r>
    </w:p>
    <w:p w14:paraId="594B5983" w14:textId="77777777" w:rsidR="00530398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 xml:space="preserve">When can LARS answer streams capture ETALIS minimal models for integer timelines? </w:t>
      </w:r>
    </w:p>
    <w:p w14:paraId="01AA2019" w14:textId="4EE89E30" w:rsidR="00B6097C" w:rsidRPr="00516D29" w:rsidRDefault="00003472" w:rsidP="00670F2D">
      <w:pPr>
        <w:pStyle w:val="Listenabsatz"/>
        <w:numPr>
          <w:ilvl w:val="0"/>
          <w:numId w:val="10"/>
        </w:numPr>
        <w:rPr>
          <w:rFonts w:ascii="Leelawadee UI" w:hAnsi="Leelawadee UI" w:cs="Leelawadee UI"/>
          <w:lang w:val="en-US"/>
        </w:rPr>
      </w:pPr>
      <w:r w:rsidRPr="00516D29">
        <w:rPr>
          <w:rFonts w:ascii="Leelawadee UI" w:hAnsi="Leelawadee UI" w:cs="Leelawadee UI"/>
          <w:lang w:val="en-US"/>
        </w:rPr>
        <w:t>What other ASP/Datalog like Streaming reasoning approaches do you know?</w:t>
      </w:r>
    </w:p>
    <w:p w14:paraId="4D096763" w14:textId="77777777" w:rsidR="007545E4" w:rsidRPr="00516D29" w:rsidRDefault="007545E4" w:rsidP="007545E4">
      <w:pPr>
        <w:rPr>
          <w:rFonts w:ascii="Leelawadee UI" w:hAnsi="Leelawadee UI" w:cs="Leelawadee UI"/>
          <w:lang w:val="en-US"/>
        </w:rPr>
      </w:pPr>
    </w:p>
    <w:sectPr w:rsidR="007545E4" w:rsidRPr="00516D2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DD23F0" w14:textId="77777777" w:rsidR="006B4EEB" w:rsidRDefault="006B4EEB" w:rsidP="00825A66">
      <w:pPr>
        <w:spacing w:after="0" w:line="240" w:lineRule="auto"/>
      </w:pPr>
      <w:r>
        <w:separator/>
      </w:r>
    </w:p>
  </w:endnote>
  <w:endnote w:type="continuationSeparator" w:id="0">
    <w:p w14:paraId="0777CD00" w14:textId="77777777" w:rsidR="006B4EEB" w:rsidRDefault="006B4EEB" w:rsidP="00825A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32730C" w14:textId="77777777" w:rsidR="006B4EEB" w:rsidRDefault="006B4EEB" w:rsidP="00825A66">
      <w:pPr>
        <w:spacing w:after="0" w:line="240" w:lineRule="auto"/>
      </w:pPr>
      <w:r>
        <w:separator/>
      </w:r>
    </w:p>
  </w:footnote>
  <w:footnote w:type="continuationSeparator" w:id="0">
    <w:p w14:paraId="6BE39D47" w14:textId="77777777" w:rsidR="006B4EEB" w:rsidRDefault="006B4EEB" w:rsidP="00825A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40137"/>
    <w:multiLevelType w:val="hybridMultilevel"/>
    <w:tmpl w:val="A860E718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55E3C"/>
    <w:multiLevelType w:val="hybridMultilevel"/>
    <w:tmpl w:val="2DECFAC4"/>
    <w:lvl w:ilvl="0" w:tplc="4630F6FE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D1422B"/>
    <w:multiLevelType w:val="hybridMultilevel"/>
    <w:tmpl w:val="E17C16E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E07EC4"/>
    <w:multiLevelType w:val="hybridMultilevel"/>
    <w:tmpl w:val="10B693E8"/>
    <w:lvl w:ilvl="0" w:tplc="0C07000F">
      <w:start w:val="1"/>
      <w:numFmt w:val="decimal"/>
      <w:lvlText w:val="%1."/>
      <w:lvlJc w:val="left"/>
      <w:pPr>
        <w:ind w:left="1080" w:hanging="360"/>
      </w:pPr>
    </w:lvl>
    <w:lvl w:ilvl="1" w:tplc="0C070019" w:tentative="1">
      <w:start w:val="1"/>
      <w:numFmt w:val="lowerLetter"/>
      <w:lvlText w:val="%2."/>
      <w:lvlJc w:val="left"/>
      <w:pPr>
        <w:ind w:left="1800" w:hanging="360"/>
      </w:pPr>
    </w:lvl>
    <w:lvl w:ilvl="2" w:tplc="0C07001B" w:tentative="1">
      <w:start w:val="1"/>
      <w:numFmt w:val="lowerRoman"/>
      <w:lvlText w:val="%3."/>
      <w:lvlJc w:val="right"/>
      <w:pPr>
        <w:ind w:left="2520" w:hanging="180"/>
      </w:pPr>
    </w:lvl>
    <w:lvl w:ilvl="3" w:tplc="0C07000F" w:tentative="1">
      <w:start w:val="1"/>
      <w:numFmt w:val="decimal"/>
      <w:lvlText w:val="%4."/>
      <w:lvlJc w:val="left"/>
      <w:pPr>
        <w:ind w:left="3240" w:hanging="360"/>
      </w:pPr>
    </w:lvl>
    <w:lvl w:ilvl="4" w:tplc="0C070019" w:tentative="1">
      <w:start w:val="1"/>
      <w:numFmt w:val="lowerLetter"/>
      <w:lvlText w:val="%5."/>
      <w:lvlJc w:val="left"/>
      <w:pPr>
        <w:ind w:left="3960" w:hanging="360"/>
      </w:pPr>
    </w:lvl>
    <w:lvl w:ilvl="5" w:tplc="0C07001B" w:tentative="1">
      <w:start w:val="1"/>
      <w:numFmt w:val="lowerRoman"/>
      <w:lvlText w:val="%6."/>
      <w:lvlJc w:val="right"/>
      <w:pPr>
        <w:ind w:left="4680" w:hanging="180"/>
      </w:pPr>
    </w:lvl>
    <w:lvl w:ilvl="6" w:tplc="0C07000F" w:tentative="1">
      <w:start w:val="1"/>
      <w:numFmt w:val="decimal"/>
      <w:lvlText w:val="%7."/>
      <w:lvlJc w:val="left"/>
      <w:pPr>
        <w:ind w:left="5400" w:hanging="360"/>
      </w:pPr>
    </w:lvl>
    <w:lvl w:ilvl="7" w:tplc="0C070019" w:tentative="1">
      <w:start w:val="1"/>
      <w:numFmt w:val="lowerLetter"/>
      <w:lvlText w:val="%8."/>
      <w:lvlJc w:val="left"/>
      <w:pPr>
        <w:ind w:left="6120" w:hanging="360"/>
      </w:pPr>
    </w:lvl>
    <w:lvl w:ilvl="8" w:tplc="0C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88915FD"/>
    <w:multiLevelType w:val="hybridMultilevel"/>
    <w:tmpl w:val="B5F4D86E"/>
    <w:lvl w:ilvl="0" w:tplc="82E62130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393AC9"/>
    <w:multiLevelType w:val="hybridMultilevel"/>
    <w:tmpl w:val="0D446544"/>
    <w:lvl w:ilvl="0" w:tplc="C832A62A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FD277C"/>
    <w:multiLevelType w:val="hybridMultilevel"/>
    <w:tmpl w:val="4ABC6250"/>
    <w:lvl w:ilvl="0" w:tplc="EFA2CC18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B83AC7"/>
    <w:multiLevelType w:val="hybridMultilevel"/>
    <w:tmpl w:val="34EA7EF8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66E0CA8"/>
    <w:multiLevelType w:val="hybridMultilevel"/>
    <w:tmpl w:val="E306080E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2A23F07"/>
    <w:multiLevelType w:val="hybridMultilevel"/>
    <w:tmpl w:val="9E4AF076"/>
    <w:lvl w:ilvl="0" w:tplc="1EECAA30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006988"/>
    <w:multiLevelType w:val="hybridMultilevel"/>
    <w:tmpl w:val="CA50D6A4"/>
    <w:lvl w:ilvl="0" w:tplc="6B726784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034183"/>
    <w:multiLevelType w:val="hybridMultilevel"/>
    <w:tmpl w:val="19369E22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69A63EE"/>
    <w:multiLevelType w:val="hybridMultilevel"/>
    <w:tmpl w:val="A75279BE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A6F69CD"/>
    <w:multiLevelType w:val="hybridMultilevel"/>
    <w:tmpl w:val="754679F4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3346E18"/>
    <w:multiLevelType w:val="hybridMultilevel"/>
    <w:tmpl w:val="4E8E0C44"/>
    <w:lvl w:ilvl="0" w:tplc="0C07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080" w:hanging="360"/>
      </w:pPr>
    </w:lvl>
    <w:lvl w:ilvl="2" w:tplc="0C07001B" w:tentative="1">
      <w:start w:val="1"/>
      <w:numFmt w:val="lowerRoman"/>
      <w:lvlText w:val="%3."/>
      <w:lvlJc w:val="right"/>
      <w:pPr>
        <w:ind w:left="1800" w:hanging="180"/>
      </w:pPr>
    </w:lvl>
    <w:lvl w:ilvl="3" w:tplc="0C07000F" w:tentative="1">
      <w:start w:val="1"/>
      <w:numFmt w:val="decimal"/>
      <w:lvlText w:val="%4."/>
      <w:lvlJc w:val="left"/>
      <w:pPr>
        <w:ind w:left="2520" w:hanging="360"/>
      </w:pPr>
    </w:lvl>
    <w:lvl w:ilvl="4" w:tplc="0C070019" w:tentative="1">
      <w:start w:val="1"/>
      <w:numFmt w:val="lowerLetter"/>
      <w:lvlText w:val="%5."/>
      <w:lvlJc w:val="left"/>
      <w:pPr>
        <w:ind w:left="3240" w:hanging="360"/>
      </w:pPr>
    </w:lvl>
    <w:lvl w:ilvl="5" w:tplc="0C07001B" w:tentative="1">
      <w:start w:val="1"/>
      <w:numFmt w:val="lowerRoman"/>
      <w:lvlText w:val="%6."/>
      <w:lvlJc w:val="right"/>
      <w:pPr>
        <w:ind w:left="3960" w:hanging="180"/>
      </w:pPr>
    </w:lvl>
    <w:lvl w:ilvl="6" w:tplc="0C07000F" w:tentative="1">
      <w:start w:val="1"/>
      <w:numFmt w:val="decimal"/>
      <w:lvlText w:val="%7."/>
      <w:lvlJc w:val="left"/>
      <w:pPr>
        <w:ind w:left="4680" w:hanging="360"/>
      </w:pPr>
    </w:lvl>
    <w:lvl w:ilvl="7" w:tplc="0C070019" w:tentative="1">
      <w:start w:val="1"/>
      <w:numFmt w:val="lowerLetter"/>
      <w:lvlText w:val="%8."/>
      <w:lvlJc w:val="left"/>
      <w:pPr>
        <w:ind w:left="5400" w:hanging="360"/>
      </w:pPr>
    </w:lvl>
    <w:lvl w:ilvl="8" w:tplc="0C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68E65FB"/>
    <w:multiLevelType w:val="hybridMultilevel"/>
    <w:tmpl w:val="7CBA6606"/>
    <w:lvl w:ilvl="0" w:tplc="968047E4">
      <w:start w:val="1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F355C97"/>
    <w:multiLevelType w:val="hybridMultilevel"/>
    <w:tmpl w:val="D3609F34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AD73E37"/>
    <w:multiLevelType w:val="hybridMultilevel"/>
    <w:tmpl w:val="6B286B52"/>
    <w:lvl w:ilvl="0" w:tplc="0C1844D0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042A21"/>
    <w:multiLevelType w:val="hybridMultilevel"/>
    <w:tmpl w:val="DF3CC646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13F066A"/>
    <w:multiLevelType w:val="hybridMultilevel"/>
    <w:tmpl w:val="9A8216FA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51F20A7"/>
    <w:multiLevelType w:val="hybridMultilevel"/>
    <w:tmpl w:val="AF48F85A"/>
    <w:lvl w:ilvl="0" w:tplc="7A966F70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3E1610"/>
    <w:multiLevelType w:val="hybridMultilevel"/>
    <w:tmpl w:val="2A7650B0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73060853"/>
    <w:multiLevelType w:val="hybridMultilevel"/>
    <w:tmpl w:val="0F44E950"/>
    <w:lvl w:ilvl="0" w:tplc="991C5916">
      <w:start w:val="6"/>
      <w:numFmt w:val="bullet"/>
      <w:lvlText w:val="-"/>
      <w:lvlJc w:val="left"/>
      <w:pPr>
        <w:ind w:left="720" w:hanging="360"/>
      </w:pPr>
      <w:rPr>
        <w:rFonts w:ascii="Leelawadee UI" w:eastAsiaTheme="minorHAnsi" w:hAnsi="Leelawadee UI" w:cs="Leelawadee UI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CEB1170"/>
    <w:multiLevelType w:val="hybridMultilevel"/>
    <w:tmpl w:val="2E247DA0"/>
    <w:lvl w:ilvl="0" w:tplc="0C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78164423">
    <w:abstractNumId w:val="14"/>
  </w:num>
  <w:num w:numId="2" w16cid:durableId="1513102598">
    <w:abstractNumId w:val="8"/>
  </w:num>
  <w:num w:numId="3" w16cid:durableId="1612080113">
    <w:abstractNumId w:val="18"/>
  </w:num>
  <w:num w:numId="4" w16cid:durableId="886575019">
    <w:abstractNumId w:val="11"/>
  </w:num>
  <w:num w:numId="5" w16cid:durableId="1867406143">
    <w:abstractNumId w:val="13"/>
  </w:num>
  <w:num w:numId="6" w16cid:durableId="1674648909">
    <w:abstractNumId w:val="16"/>
  </w:num>
  <w:num w:numId="7" w16cid:durableId="40636174">
    <w:abstractNumId w:val="12"/>
  </w:num>
  <w:num w:numId="8" w16cid:durableId="579750459">
    <w:abstractNumId w:val="23"/>
  </w:num>
  <w:num w:numId="9" w16cid:durableId="723875151">
    <w:abstractNumId w:val="7"/>
  </w:num>
  <w:num w:numId="10" w16cid:durableId="1033385763">
    <w:abstractNumId w:val="21"/>
  </w:num>
  <w:num w:numId="11" w16cid:durableId="928586969">
    <w:abstractNumId w:val="19"/>
  </w:num>
  <w:num w:numId="12" w16cid:durableId="480585622">
    <w:abstractNumId w:val="2"/>
  </w:num>
  <w:num w:numId="13" w16cid:durableId="849835918">
    <w:abstractNumId w:val="0"/>
  </w:num>
  <w:num w:numId="14" w16cid:durableId="1238325492">
    <w:abstractNumId w:val="4"/>
  </w:num>
  <w:num w:numId="15" w16cid:durableId="1978102679">
    <w:abstractNumId w:val="10"/>
  </w:num>
  <w:num w:numId="16" w16cid:durableId="1622374593">
    <w:abstractNumId w:val="22"/>
  </w:num>
  <w:num w:numId="17" w16cid:durableId="403374910">
    <w:abstractNumId w:val="17"/>
  </w:num>
  <w:num w:numId="18" w16cid:durableId="2120442416">
    <w:abstractNumId w:val="1"/>
  </w:num>
  <w:num w:numId="19" w16cid:durableId="857695161">
    <w:abstractNumId w:val="9"/>
  </w:num>
  <w:num w:numId="20" w16cid:durableId="993417628">
    <w:abstractNumId w:val="3"/>
  </w:num>
  <w:num w:numId="21" w16cid:durableId="811562842">
    <w:abstractNumId w:val="6"/>
  </w:num>
  <w:num w:numId="22" w16cid:durableId="564145627">
    <w:abstractNumId w:val="5"/>
  </w:num>
  <w:num w:numId="23" w16cid:durableId="1811244634">
    <w:abstractNumId w:val="15"/>
  </w:num>
  <w:num w:numId="24" w16cid:durableId="101110048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3472"/>
    <w:rsid w:val="00003472"/>
    <w:rsid w:val="00017A86"/>
    <w:rsid w:val="00026A05"/>
    <w:rsid w:val="000368DF"/>
    <w:rsid w:val="000449A0"/>
    <w:rsid w:val="00053736"/>
    <w:rsid w:val="000741CE"/>
    <w:rsid w:val="0007613D"/>
    <w:rsid w:val="00091A73"/>
    <w:rsid w:val="00093C1A"/>
    <w:rsid w:val="000C1E94"/>
    <w:rsid w:val="000E5642"/>
    <w:rsid w:val="000F0F43"/>
    <w:rsid w:val="00100825"/>
    <w:rsid w:val="001032F5"/>
    <w:rsid w:val="0012034E"/>
    <w:rsid w:val="00121A8F"/>
    <w:rsid w:val="00125D13"/>
    <w:rsid w:val="00136F5E"/>
    <w:rsid w:val="00141B71"/>
    <w:rsid w:val="00167CB6"/>
    <w:rsid w:val="00171C9C"/>
    <w:rsid w:val="00173354"/>
    <w:rsid w:val="00193825"/>
    <w:rsid w:val="00197F64"/>
    <w:rsid w:val="001C46D1"/>
    <w:rsid w:val="001E2757"/>
    <w:rsid w:val="001F7F5C"/>
    <w:rsid w:val="0021018D"/>
    <w:rsid w:val="002313E7"/>
    <w:rsid w:val="002470BB"/>
    <w:rsid w:val="0025227E"/>
    <w:rsid w:val="00257871"/>
    <w:rsid w:val="00273C04"/>
    <w:rsid w:val="00281569"/>
    <w:rsid w:val="002A41AA"/>
    <w:rsid w:val="002D28A4"/>
    <w:rsid w:val="002E4534"/>
    <w:rsid w:val="002E4539"/>
    <w:rsid w:val="002E66D2"/>
    <w:rsid w:val="002F77F4"/>
    <w:rsid w:val="0033421A"/>
    <w:rsid w:val="00341B32"/>
    <w:rsid w:val="00344587"/>
    <w:rsid w:val="003448A4"/>
    <w:rsid w:val="00344D88"/>
    <w:rsid w:val="00352849"/>
    <w:rsid w:val="0036409A"/>
    <w:rsid w:val="0037072F"/>
    <w:rsid w:val="00385BD2"/>
    <w:rsid w:val="003A76F2"/>
    <w:rsid w:val="003C1B38"/>
    <w:rsid w:val="003D4AC5"/>
    <w:rsid w:val="003E3EBB"/>
    <w:rsid w:val="003F3203"/>
    <w:rsid w:val="004055EA"/>
    <w:rsid w:val="0042690B"/>
    <w:rsid w:val="0043422B"/>
    <w:rsid w:val="0044480C"/>
    <w:rsid w:val="00470025"/>
    <w:rsid w:val="00480EEC"/>
    <w:rsid w:val="00496D89"/>
    <w:rsid w:val="004A1E23"/>
    <w:rsid w:val="004B5AE8"/>
    <w:rsid w:val="004D62E2"/>
    <w:rsid w:val="004E0148"/>
    <w:rsid w:val="004E0EF4"/>
    <w:rsid w:val="004E4158"/>
    <w:rsid w:val="00504636"/>
    <w:rsid w:val="00510344"/>
    <w:rsid w:val="00510EF1"/>
    <w:rsid w:val="0051155C"/>
    <w:rsid w:val="00516D29"/>
    <w:rsid w:val="00517645"/>
    <w:rsid w:val="00526D55"/>
    <w:rsid w:val="00530398"/>
    <w:rsid w:val="00532077"/>
    <w:rsid w:val="0054698A"/>
    <w:rsid w:val="0056284F"/>
    <w:rsid w:val="0056586D"/>
    <w:rsid w:val="00575C9A"/>
    <w:rsid w:val="00576A06"/>
    <w:rsid w:val="00592DA9"/>
    <w:rsid w:val="00596D36"/>
    <w:rsid w:val="005A6094"/>
    <w:rsid w:val="005B2AF7"/>
    <w:rsid w:val="005B65F8"/>
    <w:rsid w:val="005B724B"/>
    <w:rsid w:val="005C610B"/>
    <w:rsid w:val="005E0D7C"/>
    <w:rsid w:val="006169A7"/>
    <w:rsid w:val="00621B71"/>
    <w:rsid w:val="00622520"/>
    <w:rsid w:val="00644DE1"/>
    <w:rsid w:val="00647458"/>
    <w:rsid w:val="00657BCC"/>
    <w:rsid w:val="00661EAD"/>
    <w:rsid w:val="00670F2D"/>
    <w:rsid w:val="0068255C"/>
    <w:rsid w:val="0068693F"/>
    <w:rsid w:val="006A6ED5"/>
    <w:rsid w:val="006B4EEB"/>
    <w:rsid w:val="006F363F"/>
    <w:rsid w:val="0072108D"/>
    <w:rsid w:val="0073510D"/>
    <w:rsid w:val="0075376A"/>
    <w:rsid w:val="007545E4"/>
    <w:rsid w:val="00762BEF"/>
    <w:rsid w:val="0078382E"/>
    <w:rsid w:val="007945FF"/>
    <w:rsid w:val="007964FA"/>
    <w:rsid w:val="007A4259"/>
    <w:rsid w:val="007B7C5C"/>
    <w:rsid w:val="007D10A8"/>
    <w:rsid w:val="007D55B9"/>
    <w:rsid w:val="007E2FCB"/>
    <w:rsid w:val="007E3B14"/>
    <w:rsid w:val="007E438F"/>
    <w:rsid w:val="007F003C"/>
    <w:rsid w:val="00825A66"/>
    <w:rsid w:val="008378F2"/>
    <w:rsid w:val="00852820"/>
    <w:rsid w:val="00852AEC"/>
    <w:rsid w:val="0085771A"/>
    <w:rsid w:val="00874D02"/>
    <w:rsid w:val="00884785"/>
    <w:rsid w:val="0088688F"/>
    <w:rsid w:val="0089472C"/>
    <w:rsid w:val="00895703"/>
    <w:rsid w:val="00896E29"/>
    <w:rsid w:val="008973FE"/>
    <w:rsid w:val="008B4EBE"/>
    <w:rsid w:val="008B674F"/>
    <w:rsid w:val="008D74B0"/>
    <w:rsid w:val="008E361B"/>
    <w:rsid w:val="008F6EE0"/>
    <w:rsid w:val="009231B1"/>
    <w:rsid w:val="00946193"/>
    <w:rsid w:val="0095639F"/>
    <w:rsid w:val="00957A93"/>
    <w:rsid w:val="00957E56"/>
    <w:rsid w:val="0096255D"/>
    <w:rsid w:val="00963EDD"/>
    <w:rsid w:val="00974D4C"/>
    <w:rsid w:val="009A01A4"/>
    <w:rsid w:val="009B6774"/>
    <w:rsid w:val="009C2EF2"/>
    <w:rsid w:val="009D2DAA"/>
    <w:rsid w:val="009E4807"/>
    <w:rsid w:val="009E66C3"/>
    <w:rsid w:val="009F0669"/>
    <w:rsid w:val="009F6446"/>
    <w:rsid w:val="009F76CE"/>
    <w:rsid w:val="00A05AFD"/>
    <w:rsid w:val="00A12CDA"/>
    <w:rsid w:val="00A2364D"/>
    <w:rsid w:val="00A3077E"/>
    <w:rsid w:val="00A3426E"/>
    <w:rsid w:val="00A834B8"/>
    <w:rsid w:val="00A86C0E"/>
    <w:rsid w:val="00AB54A7"/>
    <w:rsid w:val="00AD2E57"/>
    <w:rsid w:val="00AF4764"/>
    <w:rsid w:val="00B03681"/>
    <w:rsid w:val="00B249E8"/>
    <w:rsid w:val="00B31ADC"/>
    <w:rsid w:val="00B40E64"/>
    <w:rsid w:val="00B458B4"/>
    <w:rsid w:val="00B6097C"/>
    <w:rsid w:val="00B72151"/>
    <w:rsid w:val="00B72D5D"/>
    <w:rsid w:val="00BA7AAC"/>
    <w:rsid w:val="00BD48DF"/>
    <w:rsid w:val="00BF5B93"/>
    <w:rsid w:val="00C1399D"/>
    <w:rsid w:val="00C15CCF"/>
    <w:rsid w:val="00C23257"/>
    <w:rsid w:val="00C460E2"/>
    <w:rsid w:val="00C5492B"/>
    <w:rsid w:val="00C65EA0"/>
    <w:rsid w:val="00C703FD"/>
    <w:rsid w:val="00C76F38"/>
    <w:rsid w:val="00C96B8B"/>
    <w:rsid w:val="00CD1FB2"/>
    <w:rsid w:val="00CF5C9E"/>
    <w:rsid w:val="00D10D95"/>
    <w:rsid w:val="00D20D6A"/>
    <w:rsid w:val="00D33723"/>
    <w:rsid w:val="00D37DE2"/>
    <w:rsid w:val="00D6707D"/>
    <w:rsid w:val="00D9026E"/>
    <w:rsid w:val="00DA63E0"/>
    <w:rsid w:val="00DE5AC9"/>
    <w:rsid w:val="00E00C82"/>
    <w:rsid w:val="00E124B5"/>
    <w:rsid w:val="00E35EFC"/>
    <w:rsid w:val="00E83F08"/>
    <w:rsid w:val="00E870D5"/>
    <w:rsid w:val="00EB0067"/>
    <w:rsid w:val="00EB1AB7"/>
    <w:rsid w:val="00EB52E5"/>
    <w:rsid w:val="00EB62DB"/>
    <w:rsid w:val="00EC4066"/>
    <w:rsid w:val="00EF1CF9"/>
    <w:rsid w:val="00F22E27"/>
    <w:rsid w:val="00F234EC"/>
    <w:rsid w:val="00F23D46"/>
    <w:rsid w:val="00F34206"/>
    <w:rsid w:val="00F448C2"/>
    <w:rsid w:val="00F61BB1"/>
    <w:rsid w:val="00F709A5"/>
    <w:rsid w:val="00F96D69"/>
    <w:rsid w:val="00FD0365"/>
    <w:rsid w:val="00FD6027"/>
    <w:rsid w:val="00FF3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78855"/>
  <w15:chartTrackingRefBased/>
  <w15:docId w15:val="{CE84A44B-7A10-4591-A3AC-7AEA3DF99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7545E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7545E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03472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D6707D"/>
    <w:rPr>
      <w:color w:val="0000FF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825A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25A66"/>
  </w:style>
  <w:style w:type="paragraph" w:styleId="Fuzeile">
    <w:name w:val="footer"/>
    <w:basedOn w:val="Standard"/>
    <w:link w:val="FuzeileZchn"/>
    <w:uiPriority w:val="99"/>
    <w:unhideWhenUsed/>
    <w:rsid w:val="00825A6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25A66"/>
  </w:style>
  <w:style w:type="character" w:customStyle="1" w:styleId="berschrift1Zchn">
    <w:name w:val="Überschrift 1 Zchn"/>
    <w:basedOn w:val="Absatz-Standardschriftart"/>
    <w:link w:val="berschrift1"/>
    <w:uiPriority w:val="9"/>
    <w:rsid w:val="007545E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7545E4"/>
    <w:pPr>
      <w:outlineLvl w:val="9"/>
    </w:pPr>
    <w:rPr>
      <w:lang w:eastAsia="de-A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7545E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Verzeichnis2">
    <w:name w:val="toc 2"/>
    <w:basedOn w:val="Standard"/>
    <w:next w:val="Standard"/>
    <w:autoRedefine/>
    <w:uiPriority w:val="39"/>
    <w:unhideWhenUsed/>
    <w:rsid w:val="007545E4"/>
    <w:pPr>
      <w:spacing w:after="100"/>
      <w:ind w:left="220"/>
    </w:pPr>
  </w:style>
  <w:style w:type="paragraph" w:styleId="Verzeichnis1">
    <w:name w:val="toc 1"/>
    <w:basedOn w:val="Standard"/>
    <w:next w:val="Standard"/>
    <w:autoRedefine/>
    <w:uiPriority w:val="39"/>
    <w:unhideWhenUsed/>
    <w:rsid w:val="00C15CCF"/>
    <w:pPr>
      <w:spacing w:after="100"/>
    </w:pPr>
  </w:style>
  <w:style w:type="character" w:styleId="Hervorhebung">
    <w:name w:val="Emphasis"/>
    <w:basedOn w:val="Absatz-Standardschriftart"/>
    <w:uiPriority w:val="20"/>
    <w:qFormat/>
    <w:rsid w:val="009F644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0.png"/><Relationship Id="rId85" Type="http://schemas.openxmlformats.org/officeDocument/2006/relationships/image" Target="media/image78.png"/><Relationship Id="rId150" Type="http://schemas.openxmlformats.org/officeDocument/2006/relationships/image" Target="media/image14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hyperlink" Target="https://www.dict.cc/?s=unf%C3%BCgsam" TargetMode="Externa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hyperlink" Target="https://www.dict.cc/?s=unf%C3%BCgsam" TargetMode="External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3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5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5.png"/><Relationship Id="rId80" Type="http://schemas.openxmlformats.org/officeDocument/2006/relationships/image" Target="media/image73.png"/><Relationship Id="rId155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89EE99-15F5-42B2-A69F-A7A9D6908B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2078</Words>
  <Characters>13095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Sommer, Marina</dc:creator>
  <cp:keywords/>
  <dc:description/>
  <cp:lastModifiedBy>Sommer, Marina</cp:lastModifiedBy>
  <cp:revision>174</cp:revision>
  <cp:lastPrinted>2023-03-06T09:28:00Z</cp:lastPrinted>
  <dcterms:created xsi:type="dcterms:W3CDTF">2023-02-22T15:37:00Z</dcterms:created>
  <dcterms:modified xsi:type="dcterms:W3CDTF">2023-03-07T19:45:00Z</dcterms:modified>
</cp:coreProperties>
</file>